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D90DA5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D90DA5">
              <w:rPr>
                <w:b/>
                <w:sz w:val="26"/>
                <w:szCs w:val="26"/>
                <w:u w:val="single"/>
              </w:rPr>
              <w:t>227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553F08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227</w:t>
            </w:r>
            <w:r w:rsidR="00D90DA5">
              <w:rPr>
                <w:b/>
                <w:color w:val="000000"/>
                <w:sz w:val="26"/>
                <w:szCs w:val="26"/>
              </w:rPr>
              <w:t>4795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89507A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0B0638" w:rsidTr="0095503A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D90DA5" w:rsidRDefault="00553F08" w:rsidP="00D90DA5">
            <w:pPr>
              <w:ind w:firstLine="0"/>
              <w:jc w:val="center"/>
              <w:rPr>
                <w:lang w:val="en-US"/>
              </w:rPr>
            </w:pPr>
            <w:r w:rsidRPr="00553F08">
              <w:t xml:space="preserve">Сельхозшина </w:t>
            </w:r>
            <w:r w:rsidR="00D90DA5">
              <w:t>16,9</w:t>
            </w:r>
            <w:r w:rsidR="00D90DA5">
              <w:rPr>
                <w:lang w:val="en-US"/>
              </w:rPr>
              <w:t>R38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F08" w:rsidRDefault="00D90DA5" w:rsidP="00553F08">
            <w:pPr>
              <w:ind w:firstLine="0"/>
              <w:jc w:val="left"/>
            </w:pPr>
            <w:r>
              <w:t>типоразмер 16,9</w:t>
            </w:r>
            <w:r>
              <w:rPr>
                <w:lang w:val="en-US"/>
              </w:rPr>
              <w:t>R</w:t>
            </w:r>
            <w:r w:rsidRPr="0089507A">
              <w:t>38</w:t>
            </w:r>
            <w:r w:rsidR="00553F08">
              <w:t xml:space="preserve">, конструкция – </w:t>
            </w:r>
            <w:r>
              <w:t>радиальная</w:t>
            </w:r>
            <w:r w:rsidR="00553F08">
              <w:t>,</w:t>
            </w:r>
          </w:p>
          <w:p w:rsidR="00553F08" w:rsidRDefault="00553F08" w:rsidP="00553F08">
            <w:pPr>
              <w:ind w:firstLine="0"/>
              <w:jc w:val="left"/>
            </w:pPr>
            <w:r>
              <w:t>тип рисунка протектора – повышенной проходимости,</w:t>
            </w:r>
          </w:p>
          <w:p w:rsidR="00F21153" w:rsidRPr="000B0638" w:rsidRDefault="00D90DA5" w:rsidP="00553F08">
            <w:pPr>
              <w:ind w:firstLine="0"/>
              <w:jc w:val="left"/>
            </w:pPr>
            <w:r>
              <w:t>норма слойности - 8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0B0638" w:rsidRDefault="00553F08" w:rsidP="00D90DA5">
            <w:pPr>
              <w:ind w:firstLine="0"/>
              <w:jc w:val="center"/>
            </w:pPr>
            <w:r w:rsidRPr="00553F08">
              <w:t>Волтайр VL-</w:t>
            </w:r>
            <w:r w:rsidR="00D90DA5">
              <w:rPr>
                <w:lang w:val="en-US"/>
              </w:rPr>
              <w:t xml:space="preserve">28 </w:t>
            </w:r>
            <w:r w:rsidR="00D90DA5">
              <w:t>нс8</w:t>
            </w:r>
            <w:r w:rsidR="00B45DB9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B178CA" w:rsidRDefault="00B178CA" w:rsidP="00FC1CFD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89507A" w:rsidRDefault="0089507A" w:rsidP="0089507A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89507A" w:rsidRDefault="0089507A" w:rsidP="0089507A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89507A" w:rsidRPr="00093260" w:rsidRDefault="0089507A" w:rsidP="0089507A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89507A" w:rsidRPr="003521F4" w:rsidRDefault="0089507A" w:rsidP="0089507A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89507A" w:rsidRDefault="0089507A" w:rsidP="0089507A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89507A" w:rsidRPr="00BF612E" w:rsidRDefault="0089507A" w:rsidP="0089507A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89507A" w:rsidRDefault="0089507A" w:rsidP="0089507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89507A" w:rsidRPr="004D7689" w:rsidRDefault="0089507A" w:rsidP="0089507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89507A" w:rsidRPr="004D7689" w:rsidRDefault="0089507A" w:rsidP="0089507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89507A" w:rsidRPr="004D7689" w:rsidRDefault="0089507A" w:rsidP="0089507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89507A" w:rsidRPr="00093260" w:rsidRDefault="0089507A" w:rsidP="0089507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89507A" w:rsidRDefault="0089507A" w:rsidP="0089507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89507A" w:rsidRPr="00FB7AEF" w:rsidRDefault="0089507A" w:rsidP="0089507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89507A" w:rsidRDefault="0089507A" w:rsidP="0089507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89507A" w:rsidRDefault="0089507A" w:rsidP="0089507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89507A" w:rsidRDefault="0089507A" w:rsidP="0089507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89507A" w:rsidRPr="00307588" w:rsidRDefault="0089507A" w:rsidP="0089507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89507A" w:rsidRPr="00307588" w:rsidRDefault="0089507A" w:rsidP="0089507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89507A" w:rsidRPr="00307588" w:rsidRDefault="0089507A" w:rsidP="0089507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89507A" w:rsidRDefault="0089507A" w:rsidP="0089507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89507A" w:rsidRDefault="0089507A" w:rsidP="0089507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89507A" w:rsidRPr="00DB3AE4" w:rsidRDefault="0089507A" w:rsidP="0089507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89507A" w:rsidRDefault="0089507A" w:rsidP="0089507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89507A" w:rsidRDefault="0089507A" w:rsidP="0089507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89507A" w:rsidRPr="003521F4" w:rsidRDefault="0089507A" w:rsidP="0089507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89507A" w:rsidRPr="00612811" w:rsidRDefault="0089507A" w:rsidP="0089507A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89507A" w:rsidRDefault="0089507A" w:rsidP="0089507A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89507A" w:rsidRDefault="0089507A" w:rsidP="0089507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89507A" w:rsidRPr="00063B30" w:rsidRDefault="0089507A" w:rsidP="0089507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89507A" w:rsidRDefault="0089507A" w:rsidP="0089507A">
      <w:pPr>
        <w:spacing w:line="276" w:lineRule="auto"/>
        <w:rPr>
          <w:sz w:val="24"/>
          <w:szCs w:val="24"/>
        </w:rPr>
      </w:pPr>
    </w:p>
    <w:p w:rsidR="0089507A" w:rsidRPr="004D4E32" w:rsidRDefault="0089507A" w:rsidP="0089507A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89507A" w:rsidRDefault="0089507A" w:rsidP="0089507A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89507A" w:rsidRDefault="0089507A" w:rsidP="0089507A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89507A" w:rsidRPr="004D4E32" w:rsidRDefault="0089507A" w:rsidP="0089507A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89507A" w:rsidRDefault="0089507A" w:rsidP="0089507A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89507A" w:rsidRPr="00612811" w:rsidRDefault="0089507A" w:rsidP="0089507A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89507A" w:rsidRPr="004D4E32" w:rsidRDefault="0089507A" w:rsidP="0089507A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89507A" w:rsidRPr="00D10A40" w:rsidRDefault="0089507A" w:rsidP="0089507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89507A" w:rsidRPr="00D10A40" w:rsidRDefault="0089507A" w:rsidP="0089507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89507A" w:rsidRPr="00D10A40" w:rsidRDefault="0089507A" w:rsidP="0089507A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89507A" w:rsidRDefault="0089507A" w:rsidP="0089507A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89507A" w:rsidRPr="00612811" w:rsidRDefault="0089507A" w:rsidP="0089507A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89507A" w:rsidRPr="00BB6EA4" w:rsidRDefault="0089507A" w:rsidP="0089507A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89507A" w:rsidRDefault="0089507A" w:rsidP="0089507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89507A" w:rsidRDefault="0089507A" w:rsidP="0089507A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89507A" w:rsidRDefault="0089507A" w:rsidP="0089507A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89507A" w:rsidRDefault="0089507A" w:rsidP="0089507A">
      <w:pPr>
        <w:spacing w:line="276" w:lineRule="auto"/>
        <w:ind w:firstLine="709"/>
        <w:rPr>
          <w:sz w:val="24"/>
          <w:szCs w:val="24"/>
        </w:rPr>
      </w:pPr>
    </w:p>
    <w:p w:rsidR="0089507A" w:rsidRPr="00CF1FB0" w:rsidRDefault="0089507A" w:rsidP="0089507A">
      <w:pPr>
        <w:spacing w:line="276" w:lineRule="auto"/>
        <w:ind w:firstLine="709"/>
        <w:rPr>
          <w:sz w:val="24"/>
          <w:szCs w:val="24"/>
        </w:rPr>
      </w:pPr>
    </w:p>
    <w:p w:rsidR="0089507A" w:rsidRDefault="0089507A" w:rsidP="0089507A">
      <w:pPr>
        <w:rPr>
          <w:sz w:val="26"/>
          <w:szCs w:val="26"/>
        </w:rPr>
      </w:pPr>
    </w:p>
    <w:p w:rsidR="0089507A" w:rsidRDefault="0089507A" w:rsidP="0089507A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89507A" w:rsidRPr="00E1390F" w:rsidRDefault="0089507A" w:rsidP="0089507A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89507A" w:rsidRPr="00DD53C5" w:rsidRDefault="0089507A" w:rsidP="0089507A">
      <w:pPr>
        <w:ind w:firstLine="0"/>
        <w:rPr>
          <w:color w:val="00B0F0"/>
          <w:sz w:val="26"/>
          <w:szCs w:val="26"/>
        </w:rPr>
      </w:pPr>
    </w:p>
    <w:p w:rsidR="0089507A" w:rsidRPr="00F21153" w:rsidRDefault="0089507A" w:rsidP="0089507A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89507A" w:rsidRDefault="0089507A" w:rsidP="0089507A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89507A" w:rsidRPr="00F21153" w:rsidRDefault="0089507A" w:rsidP="0089507A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89507A" w:rsidRPr="0089507A" w:rsidRDefault="0089507A" w:rsidP="0089507A">
      <w:p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bookmarkStart w:id="1" w:name="_GoBack"/>
      <w:bookmarkEnd w:id="1"/>
    </w:p>
    <w:sectPr w:rsidR="0089507A" w:rsidRPr="0089507A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0910" w:rsidRDefault="00560910">
      <w:r>
        <w:separator/>
      </w:r>
    </w:p>
  </w:endnote>
  <w:endnote w:type="continuationSeparator" w:id="0">
    <w:p w:rsidR="00560910" w:rsidRDefault="00560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89507A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0910" w:rsidRDefault="00560910">
      <w:r>
        <w:separator/>
      </w:r>
    </w:p>
  </w:footnote>
  <w:footnote w:type="continuationSeparator" w:id="0">
    <w:p w:rsidR="00560910" w:rsidRDefault="005609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2F0D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00CF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99A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D78DF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679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3F08"/>
    <w:rsid w:val="005543CD"/>
    <w:rsid w:val="00557871"/>
    <w:rsid w:val="00557B63"/>
    <w:rsid w:val="00560910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6E8E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507A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8F6B22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4D97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9B9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178CA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DB9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B75F9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98D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0DA5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DF68F9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BE1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31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213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1CFD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9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E1D82E-952E-4D49-BBB4-CBD55975C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1069</Words>
  <Characters>6094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4</cp:revision>
  <cp:lastPrinted>2010-09-30T14:29:00Z</cp:lastPrinted>
  <dcterms:created xsi:type="dcterms:W3CDTF">2015-09-02T10:48:00Z</dcterms:created>
  <dcterms:modified xsi:type="dcterms:W3CDTF">2015-09-28T13:53:00Z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