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42062EF6"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Pr="000D7EF1">
        <w:rPr>
          <w:b/>
          <w:noProof/>
          <w:kern w:val="36"/>
        </w:rPr>
        <w:t>4</w:t>
      </w:r>
      <w:r w:rsidR="00E34244">
        <w:rPr>
          <w:b/>
          <w:noProof/>
          <w:kern w:val="36"/>
        </w:rPr>
        <w:t>9</w:t>
      </w:r>
      <w:r w:rsidRPr="000D7EF1">
        <w:rPr>
          <w:b/>
          <w:noProof/>
          <w:kern w:val="36"/>
        </w:rPr>
        <w:t xml:space="preserve"> - БЕ-2</w:t>
      </w:r>
      <w:r w:rsidRPr="000D7EF1">
        <w:rPr>
          <w:b/>
          <w:noProof/>
          <w:kern w:val="36"/>
          <w:lang w:val="en-US"/>
        </w:rPr>
        <w:t>3</w:t>
      </w:r>
    </w:p>
    <w:p w14:paraId="2E71B752" w14:textId="04CA3AAC" w:rsidR="00945852" w:rsidRPr="000D7EF1" w:rsidRDefault="00945852" w:rsidP="00945852">
      <w:pPr>
        <w:snapToGrid w:val="0"/>
        <w:spacing w:after="0" w:line="360" w:lineRule="auto"/>
        <w:ind w:left="5812"/>
        <w:rPr>
          <w:b/>
          <w:bCs/>
          <w:color w:val="000000"/>
        </w:rPr>
      </w:pPr>
      <w:r w:rsidRPr="000D7EF1">
        <w:rPr>
          <w:b/>
          <w:kern w:val="36"/>
        </w:rPr>
        <w:t>от «03»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5F1AD566"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E34244" w:rsidRPr="00E34244">
        <w:t xml:space="preserve">моторного привода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77777777" w:rsidR="0040492C" w:rsidRPr="000D7EF1" w:rsidRDefault="0040492C"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B211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B2118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B211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B211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6807CB7" w14:textId="03952B85" w:rsidR="00945852" w:rsidRPr="000D7EF1" w:rsidRDefault="00945852" w:rsidP="00945852">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Севостьянов В.Ф. тел.: (4722) 58-16-73</w:t>
            </w:r>
            <w:r w:rsidRPr="000D7EF1">
              <w:rPr>
                <w:lang w:val="en-US"/>
              </w:rPr>
              <w:t>Email</w:t>
            </w:r>
            <w:r w:rsidRPr="000D7EF1">
              <w:t xml:space="preserve">: </w:t>
            </w:r>
            <w:r w:rsidRPr="000D7EF1">
              <w:rPr>
                <w:rStyle w:val="aff7"/>
              </w:rPr>
              <w:t>Sevostianov.VF@mrsk-1.ru</w:t>
            </w: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w:t>
            </w:r>
            <w:r w:rsidRPr="000D7EF1">
              <w:rPr>
                <w:bCs/>
              </w:rPr>
              <w:lastRenderedPageBreak/>
              <w:t xml:space="preserve">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lastRenderedPageBreak/>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0D8CDE"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E34244" w:rsidRPr="003968E9">
              <w:t xml:space="preserve">моторного привода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7F36875A" w14:textId="77777777" w:rsidR="009E2798" w:rsidRPr="000D7EF1" w:rsidRDefault="009E2798" w:rsidP="00166099">
            <w:pPr>
              <w:widowControl w:val="0"/>
              <w:spacing w:after="0"/>
              <w:ind w:right="175"/>
            </w:pP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E758F3A"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proofErr w:type="spellStart"/>
            <w:r w:rsidRPr="000D7EF1">
              <w:t>ам</w:t>
            </w:r>
            <w:proofErr w:type="spellEnd"/>
            <w:r w:rsidR="00F14980" w:rsidRPr="000D7EF1">
              <w:t>)</w:t>
            </w:r>
            <w:r w:rsidRPr="000D7EF1">
              <w:t xml:space="preserve"> филиал</w:t>
            </w:r>
            <w:r w:rsidR="00F14980" w:rsidRPr="000D7EF1">
              <w:t>а(</w:t>
            </w:r>
            <w:proofErr w:type="spellStart"/>
            <w:r w:rsidRPr="000D7EF1">
              <w:t>ов</w:t>
            </w:r>
            <w:proofErr w:type="spellEnd"/>
            <w:r w:rsidR="00F14980" w:rsidRPr="000D7EF1">
              <w:t>)</w:t>
            </w:r>
            <w:r w:rsidRPr="000D7EF1">
              <w:t xml:space="preserve"> ПАО «</w:t>
            </w:r>
            <w:proofErr w:type="spellStart"/>
            <w:r w:rsidR="00991FA4" w:rsidRPr="000D7EF1">
              <w:t>Россети</w:t>
            </w:r>
            <w:proofErr w:type="spellEnd"/>
            <w:r w:rsidR="00991FA4" w:rsidRPr="000D7EF1">
              <w:t xml:space="preserve"> Центр</w:t>
            </w:r>
            <w:r w:rsidRPr="000D7EF1">
              <w:t>», указанн</w:t>
            </w:r>
            <w:r w:rsidR="00F14980" w:rsidRPr="000D7EF1">
              <w:t>ому(</w:t>
            </w:r>
            <w:proofErr w:type="spellStart"/>
            <w:r w:rsidRPr="000D7EF1">
              <w:t>ым</w:t>
            </w:r>
            <w:proofErr w:type="spellEnd"/>
            <w:r w:rsidR="00F14980" w:rsidRPr="000D7EF1">
              <w:t>)</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w:t>
            </w:r>
            <w:r w:rsidRPr="000D7EF1">
              <w:lastRenderedPageBreak/>
              <w:t xml:space="preserve">«ТЕХНИЧЕСКАЯ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1C8DA86"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E34244" w:rsidRPr="00E34244">
              <w:rPr>
                <w:b/>
                <w:szCs w:val="24"/>
              </w:rPr>
              <w:t xml:space="preserve">1 840 000,00 </w:t>
            </w:r>
            <w:r w:rsidRPr="000D7EF1">
              <w:rPr>
                <w:szCs w:val="24"/>
              </w:rPr>
              <w:t>(</w:t>
            </w:r>
            <w:r w:rsidR="00E34244" w:rsidRPr="00E34244">
              <w:rPr>
                <w:szCs w:val="24"/>
              </w:rPr>
              <w:t>один миллион восемьсот сорок тысяч</w:t>
            </w:r>
            <w:r w:rsidR="00E34244">
              <w:rPr>
                <w:szCs w:val="24"/>
              </w:rPr>
              <w:t>)</w:t>
            </w:r>
            <w:r w:rsidR="00E34244" w:rsidRPr="00E34244">
              <w:rPr>
                <w:szCs w:val="24"/>
              </w:rPr>
              <w:t xml:space="preserve"> рублей </w:t>
            </w:r>
            <w:r w:rsidR="00945852" w:rsidRPr="000D7EF1">
              <w:rPr>
                <w:szCs w:val="24"/>
              </w:rPr>
              <w:t xml:space="preserve"> </w:t>
            </w:r>
            <w:r w:rsidRPr="000D7EF1">
              <w:rPr>
                <w:szCs w:val="24"/>
              </w:rPr>
              <w:t xml:space="preserve">00 копеек РФ, без учета НДС; НДС составляет </w:t>
            </w:r>
            <w:r w:rsidR="00E34244" w:rsidRPr="00E34244">
              <w:rPr>
                <w:b/>
                <w:szCs w:val="24"/>
              </w:rPr>
              <w:t xml:space="preserve">368 000,00 </w:t>
            </w:r>
            <w:r w:rsidRPr="000D7EF1">
              <w:rPr>
                <w:szCs w:val="24"/>
              </w:rPr>
              <w:t>(</w:t>
            </w:r>
            <w:r w:rsidR="00E34244" w:rsidRPr="00E34244">
              <w:rPr>
                <w:szCs w:val="24"/>
              </w:rPr>
              <w:t>триста шестьдесят восемь тысяч</w:t>
            </w:r>
            <w:r w:rsidR="00E34244">
              <w:rPr>
                <w:szCs w:val="24"/>
              </w:rPr>
              <w:t>)</w:t>
            </w:r>
            <w:r w:rsidR="00E34244" w:rsidRPr="00E34244">
              <w:rPr>
                <w:szCs w:val="24"/>
              </w:rPr>
              <w:t xml:space="preserve"> рублей </w:t>
            </w:r>
            <w:r w:rsidR="00945852" w:rsidRPr="000D7EF1">
              <w:rPr>
                <w:szCs w:val="24"/>
              </w:rPr>
              <w:t xml:space="preserve"> </w:t>
            </w:r>
            <w:r w:rsidRPr="000D7EF1">
              <w:rPr>
                <w:szCs w:val="24"/>
              </w:rPr>
              <w:t xml:space="preserve"> </w:t>
            </w:r>
            <w:r w:rsidR="00945852" w:rsidRPr="000D7EF1">
              <w:rPr>
                <w:szCs w:val="24"/>
              </w:rPr>
              <w:t>00</w:t>
            </w:r>
            <w:r w:rsidRPr="000D7EF1">
              <w:rPr>
                <w:szCs w:val="24"/>
              </w:rPr>
              <w:t xml:space="preserve"> копеек РФ; </w:t>
            </w:r>
            <w:r w:rsidR="00E34244" w:rsidRPr="00E34244">
              <w:rPr>
                <w:b/>
                <w:szCs w:val="24"/>
              </w:rPr>
              <w:t xml:space="preserve">2 208 000,00 </w:t>
            </w:r>
            <w:r w:rsidRPr="000D7EF1">
              <w:rPr>
                <w:szCs w:val="24"/>
              </w:rPr>
              <w:t>(</w:t>
            </w:r>
            <w:r w:rsidR="00E34244" w:rsidRPr="00E34244">
              <w:rPr>
                <w:szCs w:val="24"/>
              </w:rPr>
              <w:t>два миллиона двести восемь тысяч</w:t>
            </w:r>
            <w:r w:rsidR="00E34244">
              <w:rPr>
                <w:szCs w:val="24"/>
              </w:rPr>
              <w:t>)</w:t>
            </w:r>
            <w:r w:rsidR="00E34244" w:rsidRPr="00E34244">
              <w:rPr>
                <w:szCs w:val="24"/>
              </w:rPr>
              <w:t xml:space="preserve"> рублей </w:t>
            </w:r>
            <w:r w:rsidR="00945852" w:rsidRPr="000D7EF1">
              <w:rPr>
                <w:szCs w:val="24"/>
              </w:rPr>
              <w:t xml:space="preserve"> 00</w:t>
            </w:r>
            <w:r w:rsidRPr="000D7EF1">
              <w:rPr>
                <w:szCs w:val="24"/>
              </w:rPr>
              <w:t xml:space="preserve"> копеек РФ, с учетом НДС</w:t>
            </w:r>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7" w:name="_Ref441564579"/>
            <w:r w:rsidRPr="000D7EF1">
              <w:rPr>
                <w:iCs/>
              </w:rPr>
              <w:t xml:space="preserve">Форма и порядок оплаты: безналичный расчет, оплата производится </w:t>
            </w:r>
            <w:bookmarkEnd w:id="347"/>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D7EF1">
              <w:rPr>
                <w:iCs/>
              </w:rPr>
              <w:lastRenderedPageBreak/>
              <w:t>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59E5D3D6"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Pr="000D7EF1">
              <w:rPr>
                <w:b/>
                <w:bCs/>
              </w:rPr>
              <w:t>0</w:t>
            </w:r>
            <w:r w:rsidR="00945852" w:rsidRPr="000D7EF1">
              <w:rPr>
                <w:b/>
                <w:bCs/>
              </w:rPr>
              <w:t>3</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0" w:name="_Ref762965"/>
            <w:r w:rsidRPr="000D7EF1">
              <w:t>Дата и время окончания срока, последний день срока подачи Заявок:</w:t>
            </w:r>
            <w:bookmarkEnd w:id="350"/>
          </w:p>
          <w:p w14:paraId="5D3035DE" w14:textId="4E051996" w:rsidR="00562DB8" w:rsidRPr="000D7EF1" w:rsidRDefault="000D7EF1" w:rsidP="00166099">
            <w:pPr>
              <w:widowControl w:val="0"/>
              <w:tabs>
                <w:tab w:val="left" w:pos="0"/>
              </w:tabs>
              <w:spacing w:after="0" w:line="264" w:lineRule="auto"/>
              <w:ind w:left="1134" w:right="175"/>
            </w:pPr>
            <w:r w:rsidRPr="000D7EF1">
              <w:rPr>
                <w:b/>
              </w:rPr>
              <w:t>1</w:t>
            </w:r>
            <w:r w:rsidR="00881777">
              <w:rPr>
                <w:b/>
                <w:lang w:val="en-US"/>
              </w:rPr>
              <w:t>6</w:t>
            </w:r>
            <w:r w:rsidR="00970699" w:rsidRPr="000D7EF1">
              <w:rPr>
                <w:b/>
              </w:rPr>
              <w:t> </w:t>
            </w:r>
            <w:r w:rsidR="00562DB8" w:rsidRPr="000D7EF1">
              <w:rPr>
                <w:b/>
              </w:rPr>
              <w:t xml:space="preserve">февраля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64917462"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0D7EF1" w:rsidRPr="000D7EF1">
              <w:rPr>
                <w:b/>
                <w:color w:val="auto"/>
              </w:rPr>
              <w:t>2</w:t>
            </w:r>
            <w:r w:rsidR="00881777" w:rsidRPr="00881777">
              <w:rPr>
                <w:b/>
                <w:color w:val="auto"/>
              </w:rPr>
              <w:t>2</w:t>
            </w:r>
            <w:r w:rsidR="000D7EF1" w:rsidRPr="000D7EF1">
              <w:rPr>
                <w:b/>
                <w:color w:val="auto"/>
              </w:rPr>
              <w:t xml:space="preserve"> </w:t>
            </w:r>
            <w:r w:rsidR="00970699" w:rsidRPr="000D7EF1">
              <w:rPr>
                <w:b/>
                <w:color w:val="auto"/>
              </w:rPr>
              <w:t> </w:t>
            </w:r>
            <w:r w:rsidR="000D7EF1" w:rsidRPr="000D7EF1">
              <w:rPr>
                <w:b/>
                <w:color w:val="auto"/>
              </w:rPr>
              <w:t>февраля</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6FDF3320"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0D7EF1" w:rsidRPr="000D7EF1">
              <w:rPr>
                <w:b/>
              </w:rPr>
              <w:t>2</w:t>
            </w:r>
            <w:r w:rsidR="00881777" w:rsidRPr="00881777">
              <w:rPr>
                <w:b/>
              </w:rPr>
              <w:t>7</w:t>
            </w:r>
            <w:r w:rsidR="00970699" w:rsidRPr="000D7EF1">
              <w:rPr>
                <w:b/>
              </w:rPr>
              <w:t> </w:t>
            </w:r>
            <w:r w:rsidR="000D7EF1" w:rsidRPr="000D7EF1">
              <w:rPr>
                <w:b/>
              </w:rPr>
              <w:t>февраля</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предоставления участникам </w:t>
            </w:r>
            <w:r w:rsidRPr="000D7EF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9F46C5"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разъяснений положений документации о закупке: </w:t>
            </w:r>
            <w:r w:rsidR="00881777" w:rsidRPr="00881777">
              <w:rPr>
                <w:b/>
              </w:rPr>
              <w:t>13</w:t>
            </w:r>
            <w:bookmarkStart w:id="352" w:name="_GoBack"/>
            <w:bookmarkEnd w:id="352"/>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w:t>
            </w:r>
            <w:r w:rsidRPr="000D7EF1">
              <w:rPr>
                <w:b/>
              </w:rPr>
              <w:lastRenderedPageBreak/>
              <w:t xml:space="preserve">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7"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7"/>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8"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8"/>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59"/>
            <w:bookmarkEnd w:id="360"/>
          </w:p>
          <w:p w14:paraId="36FDBC54" w14:textId="77777777" w:rsidR="007641AA" w:rsidRPr="000D7EF1" w:rsidRDefault="007641AA" w:rsidP="007641AA">
            <w:pPr>
              <w:widowControl w:val="0"/>
              <w:numPr>
                <w:ilvl w:val="0"/>
                <w:numId w:val="41"/>
              </w:numPr>
              <w:spacing w:after="0" w:line="264" w:lineRule="auto"/>
              <w:ind w:right="175"/>
            </w:pPr>
            <w:bookmarkStart w:id="361"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3"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4" w:name="_Ref2262496"/>
            <w:r w:rsidRPr="000D7EF1">
              <w:t xml:space="preserve">Копию учредительного документа </w:t>
            </w:r>
            <w:r w:rsidRPr="000D7EF1">
              <w:rPr>
                <w:i/>
              </w:rPr>
              <w:t>(для юридических лиц)</w:t>
            </w:r>
            <w:r w:rsidRPr="000D7EF1">
              <w:t>;</w:t>
            </w:r>
            <w:bookmarkEnd w:id="364"/>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5"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5"/>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4" w:name="_Toc354408457"/>
            <w:r w:rsidRPr="000D7EF1">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0D7EF1">
              <w:t xml:space="preserve">Требования к сроку действия </w:t>
            </w:r>
            <w:bookmarkEnd w:id="388"/>
            <w:bookmarkEnd w:id="389"/>
            <w:bookmarkEnd w:id="390"/>
            <w:bookmarkEnd w:id="391"/>
            <w:bookmarkEnd w:id="392"/>
            <w:bookmarkEnd w:id="393"/>
            <w:bookmarkEnd w:id="394"/>
            <w:r w:rsidRPr="000D7EF1">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19" w:name="_Ref56220570"/>
            <w:r w:rsidRPr="000D7EF1">
              <w:t xml:space="preserve">Заявка Участника, поданная в рамках закупки, действительна в течение </w:t>
            </w:r>
            <w:bookmarkEnd w:id="419"/>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79476" w14:textId="77777777" w:rsidR="00B21181" w:rsidRDefault="00B21181">
      <w:r>
        <w:separator/>
      </w:r>
    </w:p>
    <w:p w14:paraId="59D7425D" w14:textId="77777777" w:rsidR="00B21181" w:rsidRDefault="00B21181"/>
  </w:endnote>
  <w:endnote w:type="continuationSeparator" w:id="0">
    <w:p w14:paraId="25975314" w14:textId="77777777" w:rsidR="00B21181" w:rsidRDefault="00B21181">
      <w:r>
        <w:continuationSeparator/>
      </w:r>
    </w:p>
    <w:p w14:paraId="395AE727" w14:textId="77777777" w:rsidR="00B21181" w:rsidRDefault="00B21181"/>
  </w:endnote>
  <w:endnote w:type="continuationNotice" w:id="1">
    <w:p w14:paraId="36E8D37C" w14:textId="77777777" w:rsidR="00B21181" w:rsidRDefault="00B211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45852" w:rsidRPr="00FA0376" w:rsidRDefault="0094585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45852" w:rsidRPr="00902488" w:rsidRDefault="0094585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945852" w:rsidRPr="00945852" w:rsidRDefault="00945852"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945852" w:rsidRPr="00945852" w:rsidRDefault="00945852"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9903BF3" w:rsidR="00945852" w:rsidRPr="00401A97" w:rsidRDefault="00945852"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E34244" w:rsidRPr="00E34244">
              <w:rPr>
                <w:sz w:val="16"/>
                <w:szCs w:val="16"/>
              </w:rPr>
              <w:t xml:space="preserve">моторного привода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7542C" w14:textId="77777777" w:rsidR="00B21181" w:rsidRDefault="00B21181">
      <w:r>
        <w:separator/>
      </w:r>
    </w:p>
    <w:p w14:paraId="08C50184" w14:textId="77777777" w:rsidR="00B21181" w:rsidRDefault="00B21181"/>
  </w:footnote>
  <w:footnote w:type="continuationSeparator" w:id="0">
    <w:p w14:paraId="5C4BDD7C" w14:textId="77777777" w:rsidR="00B21181" w:rsidRDefault="00B21181">
      <w:r>
        <w:continuationSeparator/>
      </w:r>
    </w:p>
    <w:p w14:paraId="657CC05A" w14:textId="77777777" w:rsidR="00B21181" w:rsidRDefault="00B21181"/>
  </w:footnote>
  <w:footnote w:type="continuationNotice" w:id="1">
    <w:p w14:paraId="66F542BF" w14:textId="77777777" w:rsidR="00B21181" w:rsidRDefault="00B211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45852" w:rsidRPr="00401A97" w:rsidRDefault="0094585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45852" w:rsidRPr="003C47E7" w:rsidRDefault="0094585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55DE"/>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81"/>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4244"/>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CF66C-6938-4991-BB0C-3A447720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43</Pages>
  <Words>19057</Words>
  <Characters>108626</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71</cp:revision>
  <cp:lastPrinted>2019-01-16T10:14:00Z</cp:lastPrinted>
  <dcterms:created xsi:type="dcterms:W3CDTF">2021-08-17T06:47:00Z</dcterms:created>
  <dcterms:modified xsi:type="dcterms:W3CDTF">2023-02-09T12:32:00Z</dcterms:modified>
</cp:coreProperties>
</file>