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E3E47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Default="002E3E47" w:rsidP="00B278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B278F7">
              <w:rPr>
                <w:b/>
                <w:sz w:val="26"/>
                <w:szCs w:val="26"/>
              </w:rPr>
              <w:t>74</w:t>
            </w:r>
            <w:bookmarkStart w:id="0" w:name="_GoBack"/>
            <w:bookmarkEnd w:id="0"/>
          </w:p>
        </w:tc>
      </w:tr>
      <w:tr w:rsidR="002E3E47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Default="009A4B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2009535</w:t>
            </w:r>
            <w:r w:rsidR="002E3E47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9A4B38" w:rsidRPr="00BE793B" w:rsidTr="003D1658">
        <w:tc>
          <w:tcPr>
            <w:tcW w:w="5217" w:type="dxa"/>
          </w:tcPr>
          <w:p w:rsidR="009A4B38" w:rsidRPr="00BE793B" w:rsidRDefault="009A4B38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9A4B38" w:rsidRPr="00BE793B" w:rsidTr="003D1658">
        <w:tc>
          <w:tcPr>
            <w:tcW w:w="5217" w:type="dxa"/>
          </w:tcPr>
          <w:p w:rsidR="009A4B38" w:rsidRPr="00BE793B" w:rsidRDefault="009A4B3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9A4B38" w:rsidRPr="00BE793B" w:rsidTr="003D1658">
        <w:tc>
          <w:tcPr>
            <w:tcW w:w="5217" w:type="dxa"/>
          </w:tcPr>
          <w:p w:rsidR="009A4B38" w:rsidRPr="00BE793B" w:rsidRDefault="009A4B3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9A4B38" w:rsidRPr="00BE793B" w:rsidTr="003D1658">
        <w:tc>
          <w:tcPr>
            <w:tcW w:w="5217" w:type="dxa"/>
          </w:tcPr>
          <w:p w:rsidR="009A4B38" w:rsidRPr="008A4F28" w:rsidRDefault="009A4B3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9A4B38" w:rsidRPr="00BE793B" w:rsidTr="003D1658">
        <w:tc>
          <w:tcPr>
            <w:tcW w:w="5217" w:type="dxa"/>
          </w:tcPr>
          <w:p w:rsidR="009A4B38" w:rsidRPr="00BE793B" w:rsidRDefault="009A4B3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9A4B38" w:rsidRPr="00BE793B" w:rsidTr="003D1658">
        <w:tc>
          <w:tcPr>
            <w:tcW w:w="5217" w:type="dxa"/>
          </w:tcPr>
          <w:p w:rsidR="009A4B38" w:rsidRPr="00BE793B" w:rsidRDefault="009A4B38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9A4B38" w:rsidRDefault="009A4B38" w:rsidP="004F6968">
      <w:pPr>
        <w:pStyle w:val="2"/>
        <w:numPr>
          <w:ilvl w:val="0"/>
          <w:numId w:val="0"/>
        </w:numPr>
        <w:spacing w:after="120"/>
      </w:pPr>
    </w:p>
    <w:p w:rsidR="009A4B38" w:rsidRDefault="009A4B38" w:rsidP="004F6968">
      <w:pPr>
        <w:pStyle w:val="2"/>
        <w:numPr>
          <w:ilvl w:val="0"/>
          <w:numId w:val="0"/>
        </w:numPr>
        <w:spacing w:after="120"/>
      </w:pPr>
    </w:p>
    <w:p w:rsidR="009A4B38" w:rsidRDefault="009A4B38" w:rsidP="004F6968">
      <w:pPr>
        <w:pStyle w:val="2"/>
        <w:numPr>
          <w:ilvl w:val="0"/>
          <w:numId w:val="0"/>
        </w:numPr>
        <w:spacing w:after="120"/>
      </w:pPr>
    </w:p>
    <w:p w:rsidR="009A4B38" w:rsidRDefault="009A4B38" w:rsidP="004F6968">
      <w:pPr>
        <w:pStyle w:val="2"/>
        <w:numPr>
          <w:ilvl w:val="0"/>
          <w:numId w:val="0"/>
        </w:numPr>
        <w:spacing w:after="120"/>
      </w:pPr>
    </w:p>
    <w:p w:rsidR="009A4B38" w:rsidRDefault="009A4B38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0E1015" w:rsidRPr="002E3E47">
        <w:rPr>
          <w:b/>
          <w:sz w:val="26"/>
          <w:szCs w:val="26"/>
        </w:rPr>
        <w:t>Сталь</w:t>
      </w:r>
      <w:proofErr w:type="spellEnd"/>
      <w:r w:rsidR="000E1015" w:rsidRPr="002E3E47">
        <w:rPr>
          <w:b/>
          <w:sz w:val="26"/>
          <w:szCs w:val="26"/>
        </w:rPr>
        <w:t xml:space="preserve"> круглая </w:t>
      </w:r>
      <w:r w:rsidR="000E1015">
        <w:rPr>
          <w:b/>
          <w:sz w:val="26"/>
          <w:szCs w:val="26"/>
          <w:lang w:val="en-US"/>
        </w:rPr>
        <w:t>d</w:t>
      </w:r>
      <w:r w:rsidR="000E1015" w:rsidRPr="002E3E47">
        <w:rPr>
          <w:b/>
          <w:sz w:val="26"/>
          <w:szCs w:val="26"/>
        </w:rPr>
        <w:t xml:space="preserve">8мм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0E1015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0E1015" w:rsidRPr="002E3E47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0E1015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0E1015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9A4B38" w:rsidRPr="00774F6F" w:rsidTr="003D1658">
        <w:tc>
          <w:tcPr>
            <w:tcW w:w="5778" w:type="dxa"/>
          </w:tcPr>
          <w:p w:rsidR="009A4B38" w:rsidRPr="00774F6F" w:rsidRDefault="009A4B38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9A4B38" w:rsidRPr="00774F6F" w:rsidRDefault="009A4B38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9A4B38" w:rsidRPr="00774F6F" w:rsidRDefault="009A4B38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3E" w:rsidRDefault="008D613E">
      <w:r>
        <w:separator/>
      </w:r>
    </w:p>
  </w:endnote>
  <w:endnote w:type="continuationSeparator" w:id="0">
    <w:p w:rsidR="008D613E" w:rsidRDefault="008D6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3E" w:rsidRDefault="008D613E">
      <w:r>
        <w:separator/>
      </w:r>
    </w:p>
  </w:footnote>
  <w:footnote w:type="continuationSeparator" w:id="0">
    <w:p w:rsidR="008D613E" w:rsidRDefault="008D6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E37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015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E4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3E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4B38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8F7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3715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625D9-9215-40CC-9411-F87464AA612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EB814-3466-460C-8312-B72A92B92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667F7F-4D0B-410D-AEE8-AA6945766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6D351A-4E3A-49E4-B7B9-3BD0A53B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5318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2015-02-06T11:48:00Z</dcterms:created>
  <dcterms:modified xsi:type="dcterms:W3CDTF">2015-02-06T11:48:00Z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