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3E4961">
        <w:trPr>
          <w:trHeight w:val="2268"/>
        </w:trPr>
        <w:tc>
          <w:tcPr>
            <w:tcW w:w="5670" w:type="dxa"/>
          </w:tcPr>
          <w:p w:rsidR="00C25377" w:rsidRPr="00F41C1D" w:rsidRDefault="00C25377" w:rsidP="003E496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3E4961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3E4961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3E4961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3E496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3E496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3E496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3E49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3E49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3E49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3E49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3E49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3E49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3E496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3E49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3E496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E4961" w:rsidRPr="00E70D32" w:rsidRDefault="003E4961" w:rsidP="003E4961">
      <w:pPr>
        <w:ind w:left="5670"/>
        <w:jc w:val="right"/>
      </w:pPr>
      <w:r w:rsidRPr="00E70D32">
        <w:t>УТВЕРЖДАЮ:</w:t>
      </w:r>
    </w:p>
    <w:p w:rsidR="003E4961" w:rsidRPr="00E70D32" w:rsidRDefault="003E4961" w:rsidP="003E4961">
      <w:pPr>
        <w:jc w:val="right"/>
      </w:pPr>
      <w:r w:rsidRPr="00E70D32">
        <w:t>Председатель закупочной комиссии –</w:t>
      </w:r>
    </w:p>
    <w:p w:rsidR="003E4961" w:rsidRPr="00E70D32" w:rsidRDefault="003E4961" w:rsidP="003E4961">
      <w:pPr>
        <w:jc w:val="right"/>
      </w:pPr>
      <w:proofErr w:type="spellStart"/>
      <w:r>
        <w:t>и.о</w:t>
      </w:r>
      <w:proofErr w:type="spellEnd"/>
      <w:r>
        <w:t>. з</w:t>
      </w:r>
      <w:r w:rsidRPr="00E70D32">
        <w:t>аместител</w:t>
      </w:r>
      <w:r>
        <w:t>я</w:t>
      </w:r>
      <w:r w:rsidRPr="00E70D32">
        <w:t xml:space="preserve"> генерального директора – </w:t>
      </w:r>
    </w:p>
    <w:p w:rsidR="003E4961" w:rsidRPr="00E70D32" w:rsidRDefault="003E4961" w:rsidP="003E4961">
      <w:pPr>
        <w:ind w:firstLine="6"/>
        <w:jc w:val="right"/>
      </w:pPr>
      <w:r w:rsidRPr="00E70D32">
        <w:t xml:space="preserve">                                                                                        директор</w:t>
      </w:r>
      <w:r>
        <w:t>а</w:t>
      </w:r>
      <w:r w:rsidRPr="00E70D32">
        <w:t xml:space="preserve"> филиала ПАО «МРСК Центра» –</w:t>
      </w:r>
    </w:p>
    <w:p w:rsidR="003E4961" w:rsidRPr="00E70D32" w:rsidRDefault="003E4961" w:rsidP="003E4961">
      <w:pPr>
        <w:ind w:firstLine="6"/>
        <w:jc w:val="right"/>
      </w:pPr>
      <w:r w:rsidRPr="00E70D32">
        <w:t>«Воронежэнерго»</w:t>
      </w:r>
    </w:p>
    <w:p w:rsidR="003E4961" w:rsidRPr="00E70D32" w:rsidRDefault="003E4961" w:rsidP="003E4961">
      <w:pPr>
        <w:ind w:firstLine="6"/>
        <w:jc w:val="right"/>
      </w:pPr>
    </w:p>
    <w:p w:rsidR="003E4961" w:rsidRPr="00E70D32" w:rsidRDefault="003E4961" w:rsidP="003E4961">
      <w:pPr>
        <w:jc w:val="right"/>
      </w:pPr>
      <w:r w:rsidRPr="00E70D32">
        <w:t xml:space="preserve">___________________ </w:t>
      </w:r>
      <w:r>
        <w:t>Антонов В</w:t>
      </w:r>
      <w:r w:rsidRPr="00E70D32">
        <w:t>.А.</w:t>
      </w:r>
    </w:p>
    <w:p w:rsidR="003E4961" w:rsidRPr="00E70D32" w:rsidRDefault="003E4961" w:rsidP="003E4961">
      <w:pPr>
        <w:jc w:val="right"/>
      </w:pPr>
      <w:r w:rsidRPr="00E70D32">
        <w:t>«</w:t>
      </w:r>
      <w:r w:rsidR="004F6A60" w:rsidRPr="00E40DA5">
        <w:t>2</w:t>
      </w:r>
      <w:r w:rsidR="00E40DA5" w:rsidRPr="00E40DA5">
        <w:t>4</w:t>
      </w:r>
      <w:r>
        <w:t>»</w:t>
      </w:r>
      <w:r w:rsidRPr="00546857">
        <w:t xml:space="preserve"> </w:t>
      </w:r>
      <w:r>
        <w:t>сентября</w:t>
      </w:r>
      <w:r w:rsidRPr="00E70D32">
        <w:t xml:space="preserve"> 201</w:t>
      </w:r>
      <w:r>
        <w:t>9</w:t>
      </w:r>
      <w:r w:rsidRPr="00E70D32">
        <w:t xml:space="preserve"> года.</w:t>
      </w:r>
    </w:p>
    <w:p w:rsidR="003E4961" w:rsidRDefault="003E4961" w:rsidP="003E4961">
      <w:pPr>
        <w:jc w:val="left"/>
      </w:pPr>
    </w:p>
    <w:p w:rsidR="003E4961" w:rsidRPr="00E70D32" w:rsidRDefault="003E4961" w:rsidP="003E4961">
      <w:pPr>
        <w:jc w:val="left"/>
      </w:pPr>
    </w:p>
    <w:p w:rsidR="003E4961" w:rsidRPr="00E70D32" w:rsidRDefault="003E4961" w:rsidP="003E496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:rsidR="003E4961" w:rsidRPr="00E70D32" w:rsidRDefault="003E4961" w:rsidP="003E496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:rsidR="003E4961" w:rsidRPr="00E70D32" w:rsidRDefault="003E4961" w:rsidP="003E496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2</w:t>
      </w:r>
      <w:r w:rsidRPr="003E4961">
        <w:rPr>
          <w:b/>
          <w:kern w:val="36"/>
        </w:rPr>
        <w:t>77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:rsidR="003E4961" w:rsidRPr="00E70D32" w:rsidRDefault="003E4961" w:rsidP="003E496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 w:rsidR="004F6A60" w:rsidRPr="00E40DA5">
        <w:rPr>
          <w:b/>
          <w:kern w:val="36"/>
        </w:rPr>
        <w:t>2</w:t>
      </w:r>
      <w:r w:rsidR="00E40DA5" w:rsidRPr="00443608">
        <w:rPr>
          <w:b/>
          <w:kern w:val="36"/>
        </w:rPr>
        <w:t>4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сентября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:rsidR="003E4961" w:rsidRPr="00537589" w:rsidRDefault="003E4961" w:rsidP="003E4961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3E4961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E4961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3E4961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="003E4961">
        <w:t>Договора на оказание ус</w:t>
      </w:r>
      <w:r w:rsidR="00780D9F">
        <w:t>л</w:t>
      </w:r>
      <w:r w:rsidR="003E4961">
        <w:t>уг по повышению квалификации руководителей, специалистов, рабочих для нужд ПАО «МРСК Центра» (филиала «Воронежэнерго»</w:t>
      </w:r>
      <w:r w:rsidR="00780D9F"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3E4961">
        <w:t>Воронеж</w:t>
      </w:r>
      <w:r w:rsidRPr="00537589">
        <w:rPr>
          <w:bCs/>
        </w:rPr>
        <w:br/>
        <w:t>2019 год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31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31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31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31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33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44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6A7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4F6A60">
          <w:rPr>
            <w:noProof/>
            <w:webHidden/>
          </w:rPr>
          <w:t>46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F6A60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F6A60" w:rsidRPr="004F6A60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F6A60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F6A60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F6A60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F6A60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3E4961">
        <w:rPr>
          <w:rFonts w:ascii="Times New Roman" w:hAnsi="Times New Roman" w:cs="Times New Roman"/>
          <w:b w:val="0"/>
          <w:bCs w:val="0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</w:t>
      </w:r>
      <w:r w:rsidR="00CD72EE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>ПОДАЕТС</w:t>
      </w:r>
      <w:r w:rsidR="00144CD7" w:rsidRPr="003E4961">
        <w:t xml:space="preserve">Я, </w:t>
      </w:r>
      <w:r w:rsidR="00144CD7" w:rsidRPr="003E4961">
        <w:rPr>
          <w:i/>
        </w:rPr>
        <w:t>за исключением нижеследующего</w:t>
      </w:r>
      <w:r w:rsidR="006757BF" w:rsidRPr="003E4961">
        <w:t>)</w:t>
      </w:r>
      <w:r w:rsidR="006B604F" w:rsidRPr="003E4961">
        <w:t>;</w:t>
      </w:r>
    </w:p>
    <w:p w:rsidR="006757BF" w:rsidRPr="003E4961" w:rsidRDefault="001A072F" w:rsidP="006B604F">
      <w:pPr>
        <w:pStyle w:val="afffff4"/>
        <w:numPr>
          <w:ilvl w:val="0"/>
          <w:numId w:val="47"/>
        </w:numPr>
        <w:jc w:val="both"/>
      </w:pPr>
      <w:r w:rsidRPr="003E4961">
        <w:rPr>
          <w:bCs/>
        </w:rPr>
        <w:t>ценовое</w:t>
      </w:r>
      <w:r w:rsidR="00E8570B" w:rsidRPr="003E4961">
        <w:rPr>
          <w:b/>
          <w:bCs/>
        </w:rPr>
        <w:t xml:space="preserve"> </w:t>
      </w:r>
      <w:r w:rsidR="00E8570B" w:rsidRPr="003E4961">
        <w:t>предложение</w:t>
      </w:r>
      <w:r w:rsidR="006757BF" w:rsidRPr="003E4961">
        <w:t xml:space="preserve"> </w:t>
      </w:r>
      <w:r w:rsidR="00D35172" w:rsidRPr="003E4961">
        <w:t xml:space="preserve">заявки </w:t>
      </w:r>
      <w:r w:rsidR="00E8570B" w:rsidRPr="003E4961">
        <w:t xml:space="preserve">представляет собой цифровое поле на «котировочной доске» </w:t>
      </w:r>
      <w:r w:rsidR="0048603C" w:rsidRPr="003E4961">
        <w:t>ЭТП</w:t>
      </w:r>
      <w:r w:rsidR="00E8570B" w:rsidRPr="003E4961">
        <w:t>, с возможностью прикрепления файлов ценовой части заявки</w:t>
      </w:r>
      <w:r w:rsidR="00144CD7" w:rsidRPr="003E4961">
        <w:t xml:space="preserve"> (</w:t>
      </w:r>
      <w:proofErr w:type="gramStart"/>
      <w:r w:rsidR="00144CD7" w:rsidRPr="003E4961">
        <w:rPr>
          <w:i/>
          <w:iCs/>
        </w:rPr>
        <w:t>В</w:t>
      </w:r>
      <w:proofErr w:type="gramEnd"/>
      <w:r w:rsidR="00144CD7" w:rsidRPr="003E4961">
        <w:rPr>
          <w:i/>
          <w:iCs/>
        </w:rPr>
        <w:t xml:space="preserve"> случае, если функционал площадки не позволяет прикрепить к ценовому предложению файлы</w:t>
      </w:r>
      <w:r w:rsidR="00591A66" w:rsidRPr="003E4961">
        <w:rPr>
          <w:i/>
          <w:iCs/>
        </w:rPr>
        <w:t xml:space="preserve"> с ценовой частью заявки</w:t>
      </w:r>
      <w:r w:rsidR="00144CD7" w:rsidRPr="003E4961">
        <w:rPr>
          <w:i/>
          <w:iCs/>
        </w:rPr>
        <w:t xml:space="preserve">, такие файлы участник </w:t>
      </w:r>
      <w:r w:rsidR="00591A66" w:rsidRPr="003E4961">
        <w:rPr>
          <w:i/>
          <w:iCs/>
        </w:rPr>
        <w:t>предоставляет</w:t>
      </w:r>
      <w:r w:rsidR="00144CD7" w:rsidRPr="003E4961">
        <w:rPr>
          <w:i/>
          <w:iCs/>
        </w:rPr>
        <w:t xml:space="preserve"> в составе общей части заявки. Условие, описанное в п. </w:t>
      </w:r>
      <w:r w:rsidR="00144CD7" w:rsidRPr="003E4961">
        <w:rPr>
          <w:i/>
          <w:iCs/>
        </w:rPr>
        <w:fldChar w:fldCharType="begin"/>
      </w:r>
      <w:r w:rsidR="00144CD7" w:rsidRPr="003E4961">
        <w:rPr>
          <w:i/>
          <w:iCs/>
        </w:rPr>
        <w:instrText xml:space="preserve"> REF _Ref2780282 \r \h  \* MERGEFORMAT </w:instrText>
      </w:r>
      <w:r w:rsidR="00144CD7" w:rsidRPr="003E4961">
        <w:rPr>
          <w:i/>
          <w:iCs/>
        </w:rPr>
      </w:r>
      <w:r w:rsidR="00144CD7" w:rsidRPr="003E4961">
        <w:rPr>
          <w:i/>
          <w:iCs/>
        </w:rPr>
        <w:fldChar w:fldCharType="separate"/>
      </w:r>
      <w:r w:rsidR="004F6A60">
        <w:rPr>
          <w:i/>
          <w:iCs/>
        </w:rPr>
        <w:t>5.4.2</w:t>
      </w:r>
      <w:r w:rsidR="00144CD7" w:rsidRPr="003E4961">
        <w:rPr>
          <w:i/>
          <w:iCs/>
        </w:rPr>
        <w:fldChar w:fldCharType="end"/>
      </w:r>
      <w:r w:rsidR="00144CD7" w:rsidRPr="003E4961">
        <w:rPr>
          <w:i/>
          <w:iCs/>
        </w:rPr>
        <w:t xml:space="preserve"> настоящей документации в данном случае не применяется).</w:t>
      </w:r>
      <w:r w:rsidR="00591A66" w:rsidRPr="003E4961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3E4961">
        <w:rPr>
          <w:rFonts w:ascii="Times New Roman" w:hAnsi="Times New Roman" w:cs="Times New Roman"/>
          <w:b w:val="0"/>
          <w:bCs w:val="0"/>
        </w:rPr>
        <w:t>Приложение</w:t>
      </w:r>
      <w:r w:rsidR="001F590C" w:rsidRPr="003E4961">
        <w:rPr>
          <w:rFonts w:ascii="Times New Roman" w:hAnsi="Times New Roman" w:cs="Times New Roman"/>
          <w:b w:val="0"/>
          <w:bCs w:val="0"/>
        </w:rPr>
        <w:t> </w:t>
      </w:r>
      <w:r w:rsidRPr="003E4961">
        <w:rPr>
          <w:rFonts w:ascii="Times New Roman" w:hAnsi="Times New Roman" w:cs="Times New Roman"/>
          <w:b w:val="0"/>
          <w:bCs w:val="0"/>
        </w:rPr>
        <w:t>№1 к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3E4961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</w:t>
      </w:r>
      <w:r w:rsidR="002B61AB" w:rsidRPr="003E4961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3E4961">
        <w:rPr>
          <w:rFonts w:ascii="Times New Roman" w:hAnsi="Times New Roman" w:cs="Times New Roman"/>
          <w:b w:val="0"/>
          <w:bCs w:val="0"/>
        </w:rPr>
        <w:t>в закупке</w:t>
      </w:r>
      <w:proofErr w:type="gramEnd"/>
      <w:r w:rsidR="002B61AB" w:rsidRPr="003E4961">
        <w:rPr>
          <w:rFonts w:ascii="Times New Roman" w:hAnsi="Times New Roman" w:cs="Times New Roman"/>
          <w:b w:val="0"/>
          <w:bCs w:val="0"/>
        </w:rPr>
        <w:t xml:space="preserve"> возвращаются:</w:t>
      </w:r>
      <w:bookmarkEnd w:id="162"/>
    </w:p>
    <w:p w:rsidR="002B61AB" w:rsidRPr="003E4961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3E4961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3E4961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3E4961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F6A60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F6A60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F6A60" w:rsidRPr="004F6A60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F6A6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F6A60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F6A6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8512FB">
        <w:lastRenderedPageBreak/>
        <w:t>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3E4961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3E4961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3E4961">
        <w:rPr>
          <w:rFonts w:ascii="Times New Roman" w:hAnsi="Times New Roman" w:cs="Times New Roman"/>
          <w:b w:val="0"/>
        </w:rPr>
        <w:t xml:space="preserve"> </w:t>
      </w:r>
      <w:r w:rsidR="00591A66" w:rsidRPr="003E4961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3E4961">
        <w:rPr>
          <w:rFonts w:ascii="Times New Roman" w:hAnsi="Times New Roman" w:cs="Times New Roman"/>
          <w:b w:val="0"/>
          <w:i/>
        </w:rPr>
        <w:fldChar w:fldCharType="begin"/>
      </w:r>
      <w:r w:rsidR="00591A66" w:rsidRPr="003E4961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3E4961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3E4961">
        <w:rPr>
          <w:rFonts w:ascii="Times New Roman" w:hAnsi="Times New Roman" w:cs="Times New Roman"/>
          <w:b w:val="0"/>
          <w:i/>
        </w:rPr>
      </w:r>
      <w:r w:rsidR="00591A66" w:rsidRPr="003E4961">
        <w:rPr>
          <w:rFonts w:ascii="Times New Roman" w:hAnsi="Times New Roman" w:cs="Times New Roman"/>
          <w:b w:val="0"/>
          <w:i/>
        </w:rPr>
        <w:fldChar w:fldCharType="separate"/>
      </w:r>
      <w:r w:rsidR="004F6A60">
        <w:rPr>
          <w:rFonts w:ascii="Times New Roman" w:hAnsi="Times New Roman" w:cs="Times New Roman"/>
          <w:b w:val="0"/>
          <w:i/>
        </w:rPr>
        <w:t>3.1.3</w:t>
      </w:r>
      <w:r w:rsidR="00591A66" w:rsidRPr="003E4961">
        <w:rPr>
          <w:rFonts w:ascii="Times New Roman" w:hAnsi="Times New Roman" w:cs="Times New Roman"/>
          <w:b w:val="0"/>
          <w:i/>
        </w:rPr>
        <w:fldChar w:fldCharType="end"/>
      </w:r>
      <w:r w:rsidR="00591A66" w:rsidRPr="003E4961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3E4961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lastRenderedPageBreak/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3E4961">
        <w:rPr>
          <w:rFonts w:ascii="Times New Roman" w:hAnsi="Times New Roman" w:cs="Times New Roman"/>
          <w:bCs w:val="0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4F6A60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</w:t>
      </w:r>
      <w:r w:rsidRPr="003E4961">
        <w:rPr>
          <w:rFonts w:ascii="Times New Roman" w:hAnsi="Times New Roman" w:cs="Times New Roman"/>
          <w:b w:val="0"/>
        </w:rPr>
        <w:t>в Приложении №2 к насто</w:t>
      </w:r>
      <w:r w:rsidRPr="001F590C">
        <w:rPr>
          <w:rFonts w:ascii="Times New Roman" w:hAnsi="Times New Roman" w:cs="Times New Roman"/>
          <w:b w:val="0"/>
        </w:rPr>
        <w:t>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F6A60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F6A60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F6A60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</w:t>
      </w:r>
      <w:r w:rsidRPr="009A0BC3">
        <w:lastRenderedPageBreak/>
        <w:t xml:space="preserve">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F6A60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</w:t>
      </w:r>
      <w:r w:rsidRPr="009A0BC3">
        <w:lastRenderedPageBreak/>
        <w:t xml:space="preserve">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A0BC3">
        <w:t>извещения:_</w:t>
      </w:r>
      <w:proofErr w:type="gramEnd"/>
      <w:r w:rsidRPr="009A0BC3">
        <w:t>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3E4961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</w:t>
      </w:r>
      <w:r w:rsidRPr="003E4961">
        <w:rPr>
          <w:rFonts w:ascii="Times New Roman" w:hAnsi="Times New Roman" w:cs="Times New Roman"/>
          <w:b w:val="0"/>
        </w:rPr>
        <w:t>Приложение №1 к</w:t>
      </w:r>
      <w:r w:rsidRPr="001F590C">
        <w:rPr>
          <w:rFonts w:ascii="Times New Roman" w:hAnsi="Times New Roman" w:cs="Times New Roman"/>
          <w:b w:val="0"/>
        </w:rPr>
        <w:t xml:space="preserve">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F6A60" w:rsidRPr="004F6A60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A0BC3">
        <w:t>страхования</w:t>
      </w:r>
      <w:proofErr w:type="gramEnd"/>
      <w:r w:rsidRPr="009A0BC3">
        <w:t xml:space="preserve">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Default="006545EB" w:rsidP="006545EB"/>
    <w:p w:rsidR="003E4961" w:rsidRPr="001F590C" w:rsidRDefault="003E4961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по </w:t>
      </w:r>
      <w:r w:rsidRPr="003E4961">
        <w:rPr>
          <w:rFonts w:ascii="Times New Roman" w:hAnsi="Times New Roman" w:cs="Times New Roman"/>
          <w:b w:val="0"/>
        </w:rPr>
        <w:t xml:space="preserve">Лоту №1 (пункт </w:t>
      </w:r>
      <w:r w:rsidR="00956EBC" w:rsidRPr="003E4961">
        <w:rPr>
          <w:rFonts w:ascii="Times New Roman" w:hAnsi="Times New Roman" w:cs="Times New Roman"/>
          <w:b w:val="0"/>
        </w:rPr>
        <w:fldChar w:fldCharType="begin"/>
      </w:r>
      <w:r w:rsidR="00956EBC" w:rsidRPr="003E496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3E4961">
        <w:rPr>
          <w:rFonts w:ascii="Times New Roman" w:hAnsi="Times New Roman" w:cs="Times New Roman"/>
          <w:b w:val="0"/>
        </w:rPr>
      </w:r>
      <w:r w:rsidR="00956EBC" w:rsidRPr="003E4961">
        <w:rPr>
          <w:rFonts w:ascii="Times New Roman" w:hAnsi="Times New Roman" w:cs="Times New Roman"/>
          <w:b w:val="0"/>
        </w:rPr>
        <w:fldChar w:fldCharType="separate"/>
      </w:r>
      <w:r w:rsidR="004F6A60">
        <w:rPr>
          <w:rFonts w:ascii="Times New Roman" w:hAnsi="Times New Roman" w:cs="Times New Roman"/>
          <w:b w:val="0"/>
        </w:rPr>
        <w:t>3</w:t>
      </w:r>
      <w:r w:rsidR="00956EBC" w:rsidRPr="003E4961">
        <w:rPr>
          <w:rFonts w:ascii="Times New Roman" w:hAnsi="Times New Roman" w:cs="Times New Roman"/>
          <w:b w:val="0"/>
        </w:rPr>
        <w:fldChar w:fldCharType="end"/>
      </w:r>
      <w:r w:rsidRPr="003E4961">
        <w:rPr>
          <w:rFonts w:ascii="Times New Roman" w:hAnsi="Times New Roman" w:cs="Times New Roman"/>
          <w:b w:val="0"/>
        </w:rPr>
        <w:t xml:space="preserve"> части </w:t>
      </w:r>
      <w:r w:rsidRPr="003E49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E496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E4961" w:rsidDel="00413E80">
        <w:rPr>
          <w:rFonts w:ascii="Times New Roman" w:hAnsi="Times New Roman" w:cs="Times New Roman"/>
          <w:b w:val="0"/>
        </w:rPr>
        <w:t xml:space="preserve"> </w:t>
      </w:r>
      <w:r w:rsidRPr="003E496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3E4961">
        <w:rPr>
          <w:rFonts w:ascii="Times New Roman" w:hAnsi="Times New Roman" w:cs="Times New Roman"/>
          <w:b w:val="0"/>
        </w:rPr>
        <w:t>Приложении №1 (Техническом</w:t>
      </w:r>
      <w:r w:rsidRPr="001F590C">
        <w:rPr>
          <w:rFonts w:ascii="Times New Roman" w:hAnsi="Times New Roman" w:cs="Times New Roman"/>
          <w:b w:val="0"/>
        </w:rPr>
        <w:t>(их)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3E4961">
        <w:rPr>
          <w:rFonts w:ascii="Times New Roman" w:hAnsi="Times New Roman" w:cs="Times New Roman"/>
          <w:b w:val="0"/>
        </w:rPr>
        <w:t>Приложении №4, кот</w:t>
      </w:r>
      <w:r w:rsidRPr="00537589">
        <w:rPr>
          <w:rFonts w:ascii="Times New Roman" w:hAnsi="Times New Roman" w:cs="Times New Roman"/>
          <w:b w:val="0"/>
        </w:rPr>
        <w:t xml:space="preserve">орое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3E4961" w:rsidRPr="003E4961" w:rsidRDefault="003E4961" w:rsidP="003E4961"/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F6A60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E4961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961" w:rsidRPr="00656B8A" w:rsidRDefault="003E4961" w:rsidP="003E4961">
            <w:pPr>
              <w:widowControl w:val="0"/>
              <w:ind w:left="181" w:right="176"/>
              <w:rPr>
                <w:iCs/>
              </w:rPr>
            </w:pPr>
            <w:r w:rsidRPr="00656B8A">
              <w:t>Наименование Заказчика:</w:t>
            </w:r>
            <w:r w:rsidRPr="00656B8A">
              <w:rPr>
                <w:iCs/>
              </w:rPr>
              <w:t xml:space="preserve"> ПАО «МРСК Центра».</w:t>
            </w:r>
          </w:p>
          <w:p w:rsidR="003E4961" w:rsidRPr="00656B8A" w:rsidRDefault="003E4961" w:rsidP="003E4961">
            <w:pPr>
              <w:widowControl w:val="0"/>
              <w:ind w:left="181" w:right="176"/>
            </w:pPr>
            <w:r w:rsidRPr="00656B8A">
              <w:t>Место нахождения и почтовый адрес Заказчика:</w:t>
            </w:r>
          </w:p>
          <w:p w:rsidR="003E4961" w:rsidRPr="00656B8A" w:rsidRDefault="003E4961" w:rsidP="003E4961">
            <w:pPr>
              <w:widowControl w:val="0"/>
              <w:ind w:left="181" w:right="176"/>
              <w:rPr>
                <w:iCs/>
              </w:rPr>
            </w:pPr>
            <w:r w:rsidRPr="00656B8A">
              <w:rPr>
                <w:iCs/>
              </w:rPr>
              <w:t>РФ, 127018, г. Москва, ул. 2-я Ямская, 4.</w:t>
            </w:r>
          </w:p>
          <w:p w:rsidR="003E4961" w:rsidRPr="00656B8A" w:rsidRDefault="003E4961" w:rsidP="003E4961">
            <w:pPr>
              <w:widowControl w:val="0"/>
              <w:ind w:left="181" w:right="176"/>
              <w:rPr>
                <w:b/>
                <w:bCs/>
              </w:rPr>
            </w:pPr>
            <w:r w:rsidRPr="00656B8A">
              <w:rPr>
                <w:bCs/>
              </w:rPr>
              <w:t>Электронный адрес официального сайта Заказчика:</w:t>
            </w:r>
            <w:r w:rsidRPr="00656B8A">
              <w:rPr>
                <w:b/>
                <w:bCs/>
              </w:rPr>
              <w:t xml:space="preserve"> </w:t>
            </w:r>
            <w:hyperlink r:id="rId17" w:history="1">
              <w:r w:rsidRPr="00656B8A">
                <w:rPr>
                  <w:rStyle w:val="aff7"/>
                </w:rPr>
                <w:t>www.mrsk-1.ru</w:t>
              </w:r>
            </w:hyperlink>
            <w:r w:rsidRPr="00656B8A">
              <w:rPr>
                <w:rStyle w:val="aff7"/>
              </w:rPr>
              <w:t xml:space="preserve">, </w:t>
            </w:r>
            <w:r w:rsidRPr="00656B8A">
              <w:rPr>
                <w:iCs/>
              </w:rPr>
              <w:t>раздел «Закупки»;</w:t>
            </w:r>
            <w:r w:rsidRPr="00656B8A">
              <w:rPr>
                <w:b/>
                <w:bCs/>
              </w:rPr>
              <w:t xml:space="preserve"> </w:t>
            </w:r>
          </w:p>
          <w:p w:rsidR="003E4961" w:rsidRPr="00656B8A" w:rsidRDefault="003E4961" w:rsidP="003E4961">
            <w:pPr>
              <w:widowControl w:val="0"/>
              <w:ind w:left="181" w:right="176"/>
            </w:pPr>
            <w:r w:rsidRPr="00656B8A">
              <w:rPr>
                <w:iCs/>
              </w:rPr>
              <w:t xml:space="preserve">ПАО «МРСК Центра и Приволжья» - </w:t>
            </w:r>
            <w:r w:rsidRPr="00656B8A">
              <w:rPr>
                <w:b/>
                <w:iCs/>
                <w:u w:val="single"/>
              </w:rPr>
              <w:t>не является Заказчиком</w:t>
            </w:r>
            <w:r w:rsidRPr="00656B8A">
              <w:rPr>
                <w:iCs/>
              </w:rPr>
              <w:t xml:space="preserve"> для данной закупочной процедуры.</w:t>
            </w:r>
          </w:p>
          <w:p w:rsidR="003E4961" w:rsidRPr="00656B8A" w:rsidRDefault="003E4961" w:rsidP="003E4961">
            <w:pPr>
              <w:widowControl w:val="0"/>
              <w:ind w:left="181" w:right="176"/>
              <w:rPr>
                <w:iCs/>
              </w:rPr>
            </w:pPr>
          </w:p>
          <w:p w:rsidR="003E4961" w:rsidRPr="00656B8A" w:rsidRDefault="003E4961" w:rsidP="003E4961">
            <w:pPr>
              <w:widowControl w:val="0"/>
              <w:ind w:left="181" w:right="176"/>
              <w:rPr>
                <w:iCs/>
              </w:rPr>
            </w:pPr>
            <w:r w:rsidRPr="00656B8A">
              <w:rPr>
                <w:iCs/>
              </w:rPr>
              <w:t>Контактные лица заказчика ПАО «МРСК Центра»:</w:t>
            </w:r>
          </w:p>
          <w:p w:rsidR="003E4961" w:rsidRPr="00656B8A" w:rsidRDefault="003E4961" w:rsidP="003E4961">
            <w:pPr>
              <w:widowControl w:val="0"/>
              <w:ind w:left="181" w:right="176"/>
              <w:rPr>
                <w:iCs/>
              </w:rPr>
            </w:pPr>
          </w:p>
          <w:p w:rsidR="003E4961" w:rsidRPr="00656B8A" w:rsidRDefault="003E4961" w:rsidP="003E4961">
            <w:pPr>
              <w:widowControl w:val="0"/>
              <w:ind w:left="181" w:right="176"/>
              <w:rPr>
                <w:iCs/>
              </w:rPr>
            </w:pPr>
            <w:r w:rsidRPr="00656B8A">
              <w:rPr>
                <w:iCs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:rsidR="003E4961" w:rsidRPr="00656B8A" w:rsidRDefault="003E4961" w:rsidP="003E4961">
            <w:pPr>
              <w:widowControl w:val="0"/>
              <w:ind w:left="181" w:right="176"/>
              <w:rPr>
                <w:rStyle w:val="aff7"/>
              </w:rPr>
            </w:pPr>
            <w:r w:rsidRPr="00656B8A">
              <w:rPr>
                <w:bCs/>
              </w:rPr>
              <w:t>Адрес электронной почты</w:t>
            </w:r>
            <w:r w:rsidRPr="00656B8A">
              <w:t xml:space="preserve">: </w:t>
            </w:r>
            <w:hyperlink r:id="rId18" w:history="1">
              <w:r w:rsidRPr="00656B8A">
                <w:rPr>
                  <w:rStyle w:val="aff7"/>
                  <w:lang w:val="en-US"/>
                </w:rPr>
                <w:t>Zaitseva</w:t>
              </w:r>
              <w:r w:rsidRPr="00656B8A">
                <w:rPr>
                  <w:rStyle w:val="aff7"/>
                </w:rPr>
                <w:t>.</w:t>
              </w:r>
              <w:r w:rsidRPr="00656B8A">
                <w:rPr>
                  <w:rStyle w:val="aff7"/>
                  <w:lang w:val="en-US"/>
                </w:rPr>
                <w:t>AA</w:t>
              </w:r>
              <w:r w:rsidRPr="00656B8A">
                <w:rPr>
                  <w:rStyle w:val="aff7"/>
                </w:rPr>
                <w:t>@mrsk-1.ru</w:t>
              </w:r>
            </w:hyperlink>
          </w:p>
          <w:p w:rsidR="003E4961" w:rsidRPr="00656B8A" w:rsidRDefault="003E4961" w:rsidP="003E4961">
            <w:pPr>
              <w:widowControl w:val="0"/>
              <w:ind w:left="181" w:right="176"/>
              <w:rPr>
                <w:iCs/>
              </w:rPr>
            </w:pPr>
            <w:r w:rsidRPr="00656B8A">
              <w:rPr>
                <w:bCs/>
              </w:rPr>
              <w:t>Номер контактного телефона</w:t>
            </w:r>
            <w:r w:rsidRPr="00656B8A">
              <w:t>: (</w:t>
            </w:r>
            <w:r w:rsidRPr="00656B8A">
              <w:rPr>
                <w:iCs/>
              </w:rPr>
              <w:t>473) 257-94-66.</w:t>
            </w:r>
          </w:p>
          <w:p w:rsidR="003E4961" w:rsidRPr="004871DA" w:rsidRDefault="003E4961" w:rsidP="003E4961">
            <w:pPr>
              <w:widowControl w:val="0"/>
              <w:ind w:left="181" w:right="176"/>
              <w:rPr>
                <w:iCs/>
              </w:rPr>
            </w:pPr>
          </w:p>
          <w:p w:rsidR="003E4961" w:rsidRPr="004871DA" w:rsidRDefault="003E4961" w:rsidP="003E4961">
            <w:pPr>
              <w:widowControl w:val="0"/>
              <w:ind w:left="181" w:right="176"/>
              <w:rPr>
                <w:iCs/>
              </w:rPr>
            </w:pPr>
            <w:r w:rsidRPr="004871DA">
              <w:rPr>
                <w:iCs/>
              </w:rPr>
              <w:t>Ответственное лицо:</w:t>
            </w:r>
          </w:p>
          <w:p w:rsidR="003E4961" w:rsidRPr="00AA5FF1" w:rsidRDefault="000B5733" w:rsidP="003E4961">
            <w:pPr>
              <w:widowControl w:val="0"/>
              <w:ind w:left="181" w:right="176"/>
              <w:rPr>
                <w:iCs/>
              </w:rPr>
            </w:pPr>
            <w:r>
              <w:t>Полукарова</w:t>
            </w:r>
            <w:r w:rsidR="003E4961" w:rsidRPr="004871DA">
              <w:t xml:space="preserve"> Екатерина </w:t>
            </w:r>
            <w:r>
              <w:t>Игоревна</w:t>
            </w:r>
            <w:r w:rsidR="003E4961" w:rsidRPr="004871DA">
              <w:t xml:space="preserve">, контактный телефон - (473) 257-94-66, адрес электронной почты: </w:t>
            </w:r>
            <w:hyperlink r:id="rId19" w:history="1">
              <w:r w:rsidRPr="00ED79C3">
                <w:rPr>
                  <w:rStyle w:val="aff7"/>
                  <w:lang w:val="en-US"/>
                </w:rPr>
                <w:t>Polukarova</w:t>
              </w:r>
              <w:r w:rsidRPr="00ED79C3">
                <w:rPr>
                  <w:rStyle w:val="aff7"/>
                </w:rPr>
                <w:t>.Е</w:t>
              </w:r>
              <w:r w:rsidRPr="00ED79C3">
                <w:rPr>
                  <w:rStyle w:val="aff7"/>
                  <w:lang w:val="en-US"/>
                </w:rPr>
                <w:t>I</w:t>
              </w:r>
              <w:r w:rsidRPr="00ED79C3">
                <w:rPr>
                  <w:rStyle w:val="aff7"/>
                </w:rPr>
                <w:t>@mrsk-1.ru</w:t>
              </w:r>
            </w:hyperlink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0B573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3" w:rsidRPr="005F13AC" w:rsidRDefault="000B5733" w:rsidP="000B573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3" w:rsidRPr="00690859" w:rsidRDefault="000B5733" w:rsidP="000B5733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F6A60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3" w:rsidRPr="005F13AC" w:rsidRDefault="000B5733" w:rsidP="000B5733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3" w:rsidRPr="00410451" w:rsidRDefault="000B5733" w:rsidP="000B5733">
            <w:pPr>
              <w:widowControl w:val="0"/>
              <w:spacing w:after="0"/>
              <w:ind w:right="175"/>
            </w:pPr>
            <w:r w:rsidRPr="00410451">
              <w:rPr>
                <w:i/>
              </w:rPr>
              <w:t>Сторонний Организатор не привлекается.</w:t>
            </w:r>
          </w:p>
          <w:p w:rsidR="000B5733" w:rsidRPr="00AA5FF1" w:rsidRDefault="000B5733" w:rsidP="000B5733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F6A60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F6A60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F6A60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0B5733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0B5733" w:rsidRPr="00410451" w:rsidRDefault="007E4F0F" w:rsidP="000B5733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0B5733" w:rsidRPr="00410451">
              <w:rPr>
                <w:bCs/>
              </w:rPr>
              <w:t xml:space="preserve">право заключения </w:t>
            </w:r>
            <w:r w:rsidR="000B5733" w:rsidRPr="00410451">
              <w:t xml:space="preserve">Договора </w:t>
            </w:r>
            <w:r w:rsidR="000B5733" w:rsidRPr="00410451">
              <w:rPr>
                <w:snapToGrid w:val="0"/>
              </w:rPr>
              <w:t xml:space="preserve">на оказание услуг по </w:t>
            </w:r>
            <w:r w:rsidR="000B5733">
              <w:rPr>
                <w:snapToGrid w:val="0"/>
              </w:rPr>
              <w:t>повышению квалификации руководителей, специалистов, рабочих</w:t>
            </w:r>
            <w:r w:rsidR="000B5733" w:rsidRPr="00410451">
              <w:t xml:space="preserve"> для нужд ПАО «МРСК Центра» (филиала «Воронежэнерго»</w:t>
            </w:r>
            <w:r w:rsidR="000B5733">
              <w:t>)</w:t>
            </w:r>
            <w:r w:rsidR="000B5733" w:rsidRPr="00410451">
              <w:t xml:space="preserve">, расположенного по адресу: РФ, 394033, г. Воронеж, ул. </w:t>
            </w:r>
            <w:proofErr w:type="spellStart"/>
            <w:r w:rsidR="000B5733" w:rsidRPr="00410451">
              <w:t>Арзамасская</w:t>
            </w:r>
            <w:proofErr w:type="spellEnd"/>
            <w:r w:rsidR="000B5733" w:rsidRPr="00410451">
              <w:t>, 2.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0B5733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лотов: </w:t>
            </w:r>
            <w:r w:rsidRPr="000B5733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A5282">
              <w:rPr>
                <w:i/>
              </w:rPr>
              <w:t xml:space="preserve">Частичное </w:t>
            </w:r>
            <w:r w:rsidRPr="000B5733">
              <w:rPr>
                <w:i/>
              </w:rPr>
              <w:t>выполнение услуг не</w:t>
            </w:r>
            <w:r w:rsidRPr="00BA5282">
              <w:rPr>
                <w:i/>
              </w:rPr>
              <w:t xml:space="preserve">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F6A60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F6A60" w:rsidRPr="004F6A60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F6A60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F6A60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Место, условия и сроки (периоды) поставки товара, выполнения работы, оказания </w:t>
            </w:r>
            <w:r w:rsidRPr="005F13AC">
              <w:lastRenderedPageBreak/>
              <w:t>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3" w:rsidRDefault="000B5733" w:rsidP="000B573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BD514A">
              <w:lastRenderedPageBreak/>
              <w:t xml:space="preserve">Сроки оказания услуг: </w:t>
            </w:r>
            <w:r>
              <w:t>с 01.01.2020 по 31.12.2020г.</w:t>
            </w:r>
          </w:p>
          <w:p w:rsidR="000B5733" w:rsidRPr="005F13AC" w:rsidRDefault="000B5733" w:rsidP="000B5733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BD514A">
              <w:t xml:space="preserve">Оказание услуг Участником будет осуществляться </w:t>
            </w:r>
            <w:r w:rsidRPr="004871DA">
              <w:t xml:space="preserve">на территории Российской </w:t>
            </w:r>
            <w:r w:rsidRPr="004871DA">
              <w:lastRenderedPageBreak/>
              <w:t>Федерации.</w:t>
            </w:r>
          </w:p>
          <w:p w:rsidR="007E4F0F" w:rsidRPr="005F13AC" w:rsidRDefault="000B5733" w:rsidP="000B5733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F6A60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F6A60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F6A60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F6A60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733" w:rsidRPr="005F13AC" w:rsidRDefault="000B5733" w:rsidP="000B573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936066"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/>
                <w:bCs w:val="0"/>
                <w:szCs w:val="24"/>
                <w:u w:val="single"/>
              </w:rPr>
              <w:t xml:space="preserve"> 6 500 000</w:t>
            </w:r>
            <w:r w:rsidRPr="00936066">
              <w:rPr>
                <w:b/>
                <w:szCs w:val="24"/>
              </w:rPr>
              <w:t>,00</w:t>
            </w:r>
            <w:r w:rsidRPr="00936066">
              <w:rPr>
                <w:szCs w:val="24"/>
              </w:rPr>
              <w:t xml:space="preserve"> (</w:t>
            </w:r>
            <w:r>
              <w:rPr>
                <w:szCs w:val="24"/>
              </w:rPr>
              <w:t>шесть миллионов пятьсот тысяч</w:t>
            </w:r>
            <w:r w:rsidRPr="00936066">
              <w:rPr>
                <w:szCs w:val="24"/>
              </w:rPr>
              <w:t xml:space="preserve">) рублей 00 копеек РФ, без учета НДС; НДС составляет </w:t>
            </w:r>
            <w:r>
              <w:rPr>
                <w:b/>
                <w:szCs w:val="24"/>
              </w:rPr>
              <w:t>1 300 000</w:t>
            </w:r>
            <w:r w:rsidRPr="00936066">
              <w:rPr>
                <w:b/>
                <w:szCs w:val="24"/>
              </w:rPr>
              <w:t>,00</w:t>
            </w:r>
            <w:r w:rsidRPr="00936066">
              <w:rPr>
                <w:szCs w:val="24"/>
              </w:rPr>
              <w:t xml:space="preserve"> (</w:t>
            </w:r>
            <w:r>
              <w:rPr>
                <w:szCs w:val="24"/>
              </w:rPr>
              <w:t>один миллион триста тысяч</w:t>
            </w:r>
            <w:r w:rsidRPr="00936066">
              <w:rPr>
                <w:szCs w:val="24"/>
              </w:rPr>
              <w:t xml:space="preserve">) рублей 00 копеек РФ; </w:t>
            </w:r>
            <w:r>
              <w:rPr>
                <w:b/>
                <w:szCs w:val="24"/>
              </w:rPr>
              <w:t>7 800 000</w:t>
            </w:r>
            <w:r w:rsidRPr="00802E41">
              <w:rPr>
                <w:b/>
                <w:szCs w:val="24"/>
              </w:rPr>
              <w:t>,00</w:t>
            </w:r>
            <w:r w:rsidRPr="00802E41">
              <w:rPr>
                <w:szCs w:val="24"/>
              </w:rPr>
              <w:t xml:space="preserve"> (</w:t>
            </w:r>
            <w:r>
              <w:rPr>
                <w:szCs w:val="24"/>
              </w:rPr>
              <w:t>семь миллионов восемьсот тысяч</w:t>
            </w:r>
            <w:r w:rsidRPr="00802E41">
              <w:rPr>
                <w:szCs w:val="24"/>
              </w:rPr>
              <w:t>) рублей 00 копеек РФ, с учетом НДС</w:t>
            </w:r>
            <w:r>
              <w:rPr>
                <w:szCs w:val="24"/>
              </w:rPr>
              <w:t>.</w:t>
            </w:r>
          </w:p>
          <w:p w:rsidR="000B5733" w:rsidRPr="005F13AC" w:rsidRDefault="000B5733" w:rsidP="000B5733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0B5733" w:rsidRPr="005F13AC" w:rsidRDefault="000B5733" w:rsidP="000B5733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056A33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F6A60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0B5733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9A28A7">
              <w:rPr>
                <w:iCs/>
              </w:rPr>
              <w:t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F6A60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 xml:space="preserve">Рассмотрение заявок (ценовых частей). Оценка заявок. Подведение итогов </w:t>
            </w:r>
            <w:r w:rsidRPr="00123CB0">
              <w:lastRenderedPageBreak/>
              <w:t>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0B5733" w:rsidRPr="00537589" w:rsidTr="008959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3" w:rsidRPr="005F13AC" w:rsidRDefault="000B5733" w:rsidP="000B573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3" w:rsidRPr="00690859" w:rsidRDefault="000B5733" w:rsidP="000B573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F6A60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F6A60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F6A60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F6A60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F6A60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F6A60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F6A60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3" w:rsidRPr="005F13AC" w:rsidRDefault="000B5733" w:rsidP="000B5733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0B5733" w:rsidRPr="005F13AC" w:rsidRDefault="000B5733" w:rsidP="000B5733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733" w:rsidRPr="005F13AC" w:rsidRDefault="000B5733" w:rsidP="000B573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>Заявка подается в электронной форме с использованием функционала и в соо</w:t>
            </w:r>
            <w:r>
              <w:rPr>
                <w:color w:val="auto"/>
              </w:rPr>
              <w:t xml:space="preserve">тветствии с Регламентом работы </w:t>
            </w:r>
            <w:r w:rsidRPr="005F13AC">
              <w:rPr>
                <w:color w:val="auto"/>
              </w:rPr>
              <w:t>ЭТП.</w:t>
            </w:r>
          </w:p>
          <w:p w:rsidR="000B5733" w:rsidRPr="005F13AC" w:rsidRDefault="000B5733" w:rsidP="000B573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0B5733" w:rsidRPr="00101736" w:rsidRDefault="000B5733" w:rsidP="000B5733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101736">
              <w:rPr>
                <w:bCs/>
              </w:rPr>
              <w:t xml:space="preserve">Дата начала срока подачи заявок: </w:t>
            </w:r>
            <w:r w:rsidRPr="003113FC">
              <w:rPr>
                <w:b/>
                <w:bCs/>
              </w:rPr>
              <w:t>2</w:t>
            </w:r>
            <w:r w:rsidR="00E40DA5" w:rsidRPr="00E40DA5">
              <w:rPr>
                <w:b/>
                <w:bCs/>
              </w:rPr>
              <w:t>4</w:t>
            </w:r>
            <w:r>
              <w:rPr>
                <w:bCs/>
              </w:rPr>
              <w:t xml:space="preserve"> </w:t>
            </w:r>
            <w:r w:rsidRPr="003113FC">
              <w:rPr>
                <w:b/>
                <w:bCs/>
              </w:rPr>
              <w:t>сентября</w:t>
            </w:r>
            <w:r w:rsidRPr="00101736">
              <w:rPr>
                <w:b/>
                <w:bCs/>
              </w:rPr>
              <w:t xml:space="preserve"> 2019 года;</w:t>
            </w:r>
            <w:bookmarkEnd w:id="450"/>
            <w:r w:rsidRPr="00101736" w:rsidDel="003514C1">
              <w:rPr>
                <w:bCs/>
              </w:rPr>
              <w:t xml:space="preserve"> </w:t>
            </w:r>
          </w:p>
          <w:p w:rsidR="000B5733" w:rsidRPr="00101736" w:rsidRDefault="000B5733" w:rsidP="000B573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101736">
              <w:t>Дата и время окончания срока, последний день срока подачи Заявок:</w:t>
            </w:r>
            <w:bookmarkEnd w:id="451"/>
          </w:p>
          <w:p w:rsidR="000B5733" w:rsidRPr="00101736" w:rsidRDefault="000B5733" w:rsidP="000B5733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0</w:t>
            </w:r>
            <w:r w:rsidR="00E40DA5">
              <w:rPr>
                <w:b/>
                <w:lang w:val="en-US"/>
              </w:rPr>
              <w:t>4</w:t>
            </w:r>
            <w:r w:rsidRPr="00101736">
              <w:rPr>
                <w:b/>
              </w:rPr>
              <w:t xml:space="preserve"> </w:t>
            </w:r>
            <w:r>
              <w:rPr>
                <w:b/>
              </w:rPr>
              <w:t>октября</w:t>
            </w:r>
            <w:r w:rsidRPr="00101736">
              <w:rPr>
                <w:b/>
              </w:rPr>
              <w:t xml:space="preserve"> 2019 года</w:t>
            </w:r>
            <w:r w:rsidRPr="00101736" w:rsidDel="003514C1">
              <w:t xml:space="preserve"> </w:t>
            </w:r>
            <w:r w:rsidRPr="00101736">
              <w:rPr>
                <w:b/>
              </w:rPr>
              <w:t>12:00 (время</w:t>
            </w:r>
            <w:r w:rsidRPr="005F13AC">
              <w:rPr>
                <w:b/>
              </w:rPr>
              <w:t xml:space="preserve"> </w:t>
            </w:r>
            <w:r w:rsidRPr="00101736">
              <w:rPr>
                <w:b/>
              </w:rPr>
              <w:t>московское)</w:t>
            </w:r>
            <w:r w:rsidRPr="00101736">
              <w:t>;</w:t>
            </w:r>
          </w:p>
          <w:p w:rsidR="000B5733" w:rsidRPr="00101736" w:rsidRDefault="000B5733" w:rsidP="000B573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101736">
              <w:t>Рассмотрение заявок (общих частей):</w:t>
            </w:r>
            <w:bookmarkEnd w:id="452"/>
            <w:r w:rsidRPr="00101736">
              <w:t xml:space="preserve"> </w:t>
            </w:r>
          </w:p>
          <w:p w:rsidR="000B5733" w:rsidRPr="00101736" w:rsidRDefault="000B5733" w:rsidP="000B57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101736">
              <w:rPr>
                <w:color w:val="auto"/>
              </w:rPr>
              <w:t xml:space="preserve">Дата начала проведения этапа: с момента </w:t>
            </w:r>
            <w:r w:rsidRPr="00101736">
              <w:t>окончания срока</w:t>
            </w:r>
            <w:r w:rsidRPr="00101736">
              <w:rPr>
                <w:color w:val="auto"/>
              </w:rPr>
              <w:t xml:space="preserve"> </w:t>
            </w:r>
            <w:r w:rsidRPr="00101736">
              <w:rPr>
                <w:bCs/>
              </w:rPr>
              <w:t>подачи заявок</w:t>
            </w:r>
            <w:r w:rsidRPr="00101736">
              <w:rPr>
                <w:color w:val="auto"/>
              </w:rPr>
              <w:t xml:space="preserve">; Дата окончания проведения этапа: </w:t>
            </w:r>
            <w:r w:rsidRPr="003113FC">
              <w:rPr>
                <w:b/>
                <w:color w:val="auto"/>
              </w:rPr>
              <w:t>1</w:t>
            </w:r>
            <w:r w:rsidR="00E40DA5" w:rsidRPr="00E40DA5">
              <w:rPr>
                <w:b/>
                <w:color w:val="auto"/>
              </w:rPr>
              <w:t>5</w:t>
            </w:r>
            <w:r w:rsidRPr="00101736">
              <w:rPr>
                <w:b/>
                <w:color w:val="auto"/>
              </w:rPr>
              <w:t xml:space="preserve"> </w:t>
            </w:r>
            <w:r>
              <w:rPr>
                <w:b/>
                <w:color w:val="auto"/>
              </w:rPr>
              <w:t>октября</w:t>
            </w:r>
            <w:r w:rsidRPr="00101736">
              <w:rPr>
                <w:b/>
                <w:color w:val="auto"/>
              </w:rPr>
              <w:t xml:space="preserve"> 2019 год</w:t>
            </w:r>
            <w:bookmarkStart w:id="453" w:name="_GoBack"/>
            <w:bookmarkEnd w:id="453"/>
            <w:r w:rsidRPr="00101736">
              <w:rPr>
                <w:b/>
                <w:color w:val="auto"/>
              </w:rPr>
              <w:t>а;</w:t>
            </w:r>
          </w:p>
          <w:p w:rsidR="000B5733" w:rsidRPr="00101736" w:rsidRDefault="000B5733" w:rsidP="000B573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</w:rPr>
            </w:pPr>
            <w:bookmarkStart w:id="454" w:name="_Ref2007139"/>
            <w:bookmarkStart w:id="455" w:name="_Ref1109812"/>
            <w:r w:rsidRPr="00101736">
              <w:t>Дата первой процедуры переторжки</w:t>
            </w:r>
            <w:bookmarkEnd w:id="454"/>
            <w:r w:rsidRPr="00101736">
              <w:rPr>
                <w:lang w:val="en-US"/>
              </w:rPr>
              <w:t>:</w:t>
            </w:r>
          </w:p>
          <w:p w:rsidR="000B5733" w:rsidRPr="00101736" w:rsidRDefault="000B5733" w:rsidP="000B573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01736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0B5733" w:rsidRPr="00101736" w:rsidRDefault="000B5733" w:rsidP="000B573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0B5733" w:rsidRPr="00101736" w:rsidRDefault="000B5733" w:rsidP="000B573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01736">
              <w:rPr>
                <w:b/>
              </w:rPr>
              <w:t>По лоту №1 шаг переторжки: 1%</w:t>
            </w:r>
            <w:r w:rsidRPr="00101736">
              <w:t xml:space="preserve"> от </w:t>
            </w:r>
            <w:r w:rsidRPr="00101736">
              <w:rPr>
                <w:rFonts w:eastAsia="Calibri"/>
              </w:rPr>
              <w:t>начальной (максимальной) цены договора с НДС.</w:t>
            </w:r>
          </w:p>
          <w:p w:rsidR="000B5733" w:rsidRPr="00101736" w:rsidRDefault="000B5733" w:rsidP="000B573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0B5733" w:rsidRPr="00101736" w:rsidRDefault="000B5733" w:rsidP="000B573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840"/>
            <w:bookmarkEnd w:id="455"/>
            <w:r w:rsidRPr="00101736"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101736">
              <w:t>:</w:t>
            </w:r>
            <w:bookmarkEnd w:id="457"/>
            <w:r w:rsidRPr="00101736">
              <w:t xml:space="preserve"> </w:t>
            </w:r>
          </w:p>
          <w:p w:rsidR="000B5733" w:rsidRPr="00537589" w:rsidRDefault="000B5733" w:rsidP="000B5733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r w:rsidRPr="00101736">
              <w:t>Дата начала проведения этапа: с момента окончания последней из переторжек; Дата окончания проведения этапа:</w:t>
            </w:r>
            <w:r w:rsidRPr="00101736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  <w:r w:rsidR="00E40DA5" w:rsidRPr="00E40DA5">
              <w:rPr>
                <w:b/>
              </w:rPr>
              <w:t>8</w:t>
            </w:r>
            <w:r w:rsidRPr="00101736">
              <w:rPr>
                <w:b/>
              </w:rPr>
              <w:t xml:space="preserve"> </w:t>
            </w:r>
            <w:r>
              <w:rPr>
                <w:b/>
              </w:rPr>
              <w:t>октября</w:t>
            </w:r>
            <w:r w:rsidRPr="00101736">
              <w:rPr>
                <w:b/>
              </w:rPr>
              <w:t xml:space="preserve"> 2019 года.</w:t>
            </w:r>
          </w:p>
          <w:p w:rsidR="000B5733" w:rsidRDefault="000B5733" w:rsidP="000B5733">
            <w:pPr>
              <w:pStyle w:val="Default"/>
              <w:ind w:left="209" w:right="176"/>
              <w:jc w:val="both"/>
            </w:pPr>
          </w:p>
          <w:p w:rsidR="000B5733" w:rsidRPr="00796391" w:rsidRDefault="000B5733" w:rsidP="000B5733">
            <w:pPr>
              <w:pStyle w:val="Default"/>
              <w:ind w:left="209" w:right="176"/>
              <w:jc w:val="both"/>
            </w:pPr>
            <w:r>
              <w:t>Место рассмотрения заявок (общих частей), рассмотрения (</w:t>
            </w:r>
            <w:r w:rsidRPr="00796391">
              <w:t xml:space="preserve">ценовых частей) и оценки заявок, подведения итогов закупки – </w:t>
            </w:r>
            <w:r w:rsidRPr="00796391">
              <w:rPr>
                <w:b/>
              </w:rPr>
              <w:t>г. Воронеж</w:t>
            </w:r>
            <w:r w:rsidRPr="00796391">
              <w:t>.</w:t>
            </w:r>
          </w:p>
          <w:p w:rsidR="000B5733" w:rsidRPr="00796391" w:rsidRDefault="000B5733" w:rsidP="000B573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0B5733" w:rsidRPr="005F13AC" w:rsidRDefault="000B5733" w:rsidP="000B5733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796391">
              <w:t xml:space="preserve">Порядок проведения этапов закупки установлен в подразделе 5 части </w:t>
            </w:r>
            <w:r w:rsidRPr="00796391">
              <w:rPr>
                <w:lang w:val="en-US"/>
              </w:rPr>
              <w:t>I</w:t>
            </w:r>
            <w:r w:rsidRPr="00796391">
              <w:t xml:space="preserve"> «ОБЩИЕ УСЛОВИЯ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F6A60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E40DA5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F6A60">
              <w:rPr>
                <w:b/>
              </w:rPr>
              <w:t>0</w:t>
            </w:r>
            <w:r w:rsidR="00E40DA5" w:rsidRPr="00E40DA5">
              <w:rPr>
                <w:b/>
              </w:rPr>
              <w:t>2</w:t>
            </w:r>
            <w:r w:rsidRPr="000B5733">
              <w:rPr>
                <w:b/>
              </w:rPr>
              <w:t xml:space="preserve"> </w:t>
            </w:r>
            <w:r w:rsidR="004F6A60">
              <w:rPr>
                <w:b/>
              </w:rPr>
              <w:t xml:space="preserve">октября </w:t>
            </w:r>
            <w:r w:rsidRPr="000B5733">
              <w:rPr>
                <w:b/>
              </w:rPr>
              <w:t>2019 года,</w:t>
            </w:r>
            <w:r w:rsidRPr="005F13AC">
              <w:rPr>
                <w:b/>
              </w:rPr>
              <w:t xml:space="preserve"> </w:t>
            </w:r>
            <w:r w:rsidRPr="004F6A60">
              <w:rPr>
                <w:b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F6A60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31D79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rPr>
                <w:b/>
              </w:rPr>
              <w:t>Предусмотрена</w:t>
            </w:r>
            <w:r w:rsidR="00E31D79">
              <w:rPr>
                <w:b/>
              </w:rPr>
              <w:t>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F6A60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F6A6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F6A6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4F6A60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F6A60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31D79" w:rsidRDefault="007E4F0F" w:rsidP="007E4F0F">
            <w:pPr>
              <w:widowControl w:val="0"/>
              <w:spacing w:after="0"/>
            </w:pPr>
            <w:r w:rsidRPr="00E31D79">
              <w:t>Возможность привлечения соисполнителей</w:t>
            </w:r>
            <w:r w:rsidRPr="00E31D79">
              <w:rPr>
                <w:i/>
              </w:rPr>
              <w:t xml:space="preserve"> </w:t>
            </w:r>
            <w:r w:rsidRPr="00E31D79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31D79" w:rsidRDefault="007E4F0F" w:rsidP="00E31D7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31D79">
              <w:rPr>
                <w:b/>
              </w:rPr>
              <w:t>Предусмотрена</w:t>
            </w:r>
            <w:r w:rsidR="00E31D79">
              <w:rPr>
                <w:b/>
              </w:rPr>
              <w:t>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F6A60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F6A6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F6A6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F6A60">
              <w:t>1.6.3</w:t>
            </w:r>
            <w:r w:rsidR="00956EBC" w:rsidRPr="0003744D">
              <w:fldChar w:fldCharType="end"/>
            </w: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690859" w:rsidRDefault="00E31D79" w:rsidP="00E31D7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F6A60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F6A60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5F13AC" w:rsidRDefault="00E31D79" w:rsidP="00E31D79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537589" w:rsidRDefault="00E31D79" w:rsidP="00E31D7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E31D79" w:rsidRPr="005F13AC" w:rsidRDefault="00E31D79" w:rsidP="00E31D7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E31D79" w:rsidRPr="00DE57DD" w:rsidRDefault="00E31D79" w:rsidP="00E31D79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E31D79" w:rsidRPr="002012C6" w:rsidRDefault="00E31D79" w:rsidP="00E31D79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2012C6">
              <w:rPr>
                <w:bCs/>
              </w:rPr>
              <w:t xml:space="preserve">приведенными в настоящей документации о закупке; </w:t>
            </w:r>
          </w:p>
          <w:p w:rsidR="00E31D79" w:rsidRPr="002012C6" w:rsidRDefault="00E31D79" w:rsidP="00E31D79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2012C6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E31D79" w:rsidRPr="002012C6" w:rsidRDefault="00E31D79" w:rsidP="00E31D79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2012C6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2012C6">
              <w:rPr>
                <w:bCs w:val="0"/>
              </w:rPr>
              <w:t>документации о закупке</w:t>
            </w:r>
            <w:r w:rsidRPr="002012C6">
              <w:rPr>
                <w:bCs w:val="0"/>
                <w:szCs w:val="24"/>
              </w:rPr>
              <w:t xml:space="preserve"> (</w:t>
            </w:r>
            <w:r w:rsidRPr="002012C6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2012C6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2012C6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2012C6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2012C6">
              <w:rPr>
                <w:bCs w:val="0"/>
                <w:szCs w:val="24"/>
              </w:rPr>
              <w:t>);</w:t>
            </w:r>
          </w:p>
          <w:p w:rsidR="00E31D79" w:rsidRPr="005F13AC" w:rsidRDefault="00E31D79" w:rsidP="00E31D79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F6A60" w:rsidRPr="004F6A60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E31D79" w:rsidRPr="005F13AC" w:rsidRDefault="00E31D79" w:rsidP="00E31D7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E31D79" w:rsidRPr="00087F14" w:rsidRDefault="00E31D79" w:rsidP="00E31D7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87F1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следующие документы:</w:t>
            </w:r>
          </w:p>
          <w:p w:rsidR="00E31D79" w:rsidRPr="00087F14" w:rsidRDefault="00E31D79" w:rsidP="00E31D79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087F14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E31D79" w:rsidRPr="00087F14" w:rsidRDefault="00E31D79" w:rsidP="00E31D79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087F14">
              <w:t xml:space="preserve">Сводная таблица стоимости </w:t>
            </w:r>
            <w:r w:rsidRPr="00087F14">
              <w:rPr>
                <w:bCs/>
              </w:rPr>
              <w:t>услуг</w:t>
            </w:r>
            <w:r w:rsidRPr="00087F14">
              <w:t xml:space="preserve"> </w:t>
            </w:r>
            <w:r w:rsidRPr="00087F14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E31D79" w:rsidRPr="00087F14" w:rsidRDefault="00E31D79" w:rsidP="00E31D79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087F14">
              <w:rPr>
                <w:bCs/>
              </w:rPr>
              <w:t>График оплаты оказания услуг по форме и в соответствии с инструкциями, приведенными в настоящей документации о закупке.</w:t>
            </w:r>
          </w:p>
          <w:p w:rsidR="00E31D79" w:rsidRPr="005F13AC" w:rsidRDefault="00E31D79" w:rsidP="00E31D79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E31D79" w:rsidRPr="005F13AC" w:rsidRDefault="00E31D79" w:rsidP="00E31D79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F6A60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F6A60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F6A60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F6A60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F6A60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F6A60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F6A60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F6A60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F6A60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F6A60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F6A6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F6A6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F6A60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F6A60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</w:t>
            </w:r>
            <w:r w:rsidRPr="00E31D79">
              <w:t>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</w:rPr>
              <w:t>(</w:t>
            </w:r>
            <w:r w:rsidRPr="00E31D79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E31D79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E31D79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F6A60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F6A60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F6A60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такой заявки, условия </w:t>
            </w:r>
            <w:r w:rsidRPr="0003744D">
              <w:lastRenderedPageBreak/>
              <w:t>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1AB" w:rsidRPr="00E31D79" w:rsidRDefault="00E31D79" w:rsidP="00E31D79">
            <w:pPr>
              <w:pStyle w:val="Times12"/>
              <w:tabs>
                <w:tab w:val="num" w:pos="1701"/>
              </w:tabs>
              <w:spacing w:before="120"/>
              <w:ind w:firstLine="0"/>
              <w:rPr>
                <w:b/>
              </w:rPr>
            </w:pPr>
            <w:r w:rsidRPr="00E31D79">
              <w:rPr>
                <w:b/>
              </w:rPr>
              <w:lastRenderedPageBreak/>
              <w:t>Не установлено.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F6A60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F6A60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F6A60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F6A60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31D79" w:rsidRDefault="00E31D79" w:rsidP="00E31D7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b/>
                <w:sz w:val="24"/>
                <w:szCs w:val="24"/>
              </w:rPr>
            </w:pPr>
            <w:r w:rsidRPr="00E31D79">
              <w:rPr>
                <w:b/>
                <w:sz w:val="24"/>
                <w:szCs w:val="24"/>
              </w:rPr>
              <w:t>Не требуется.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4F6A60">
              <w:t>6.2</w:t>
            </w:r>
            <w:r w:rsidRPr="00690859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E31D79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31D79">
              <w:rPr>
                <w:b/>
              </w:rPr>
              <w:fldChar w:fldCharType="begin"/>
            </w:r>
            <w:r w:rsidRPr="00E31D79">
              <w:rPr>
                <w:b/>
              </w:rPr>
              <w:instrText xml:space="preserve"> REF _Ref1118354 \r \h </w:instrText>
            </w:r>
            <w:r w:rsidR="00DE352A" w:rsidRPr="00E31D79">
              <w:rPr>
                <w:b/>
              </w:rPr>
              <w:instrText xml:space="preserve"> \* MERGEFORMAT </w:instrText>
            </w:r>
            <w:r w:rsidRPr="00E31D79">
              <w:rPr>
                <w:b/>
              </w:rPr>
            </w:r>
            <w:r w:rsidRPr="00E31D79">
              <w:rPr>
                <w:b/>
              </w:rPr>
              <w:fldChar w:fldCharType="separate"/>
            </w:r>
            <w:r w:rsidR="004F6A60">
              <w:rPr>
                <w:b/>
              </w:rPr>
              <w:t>6.2.16</w:t>
            </w:r>
            <w:r w:rsidRPr="00E31D79">
              <w:rPr>
                <w:b/>
              </w:rPr>
              <w:fldChar w:fldCharType="end"/>
            </w:r>
            <w:r w:rsidR="00DE352A" w:rsidRPr="00E31D79">
              <w:rPr>
                <w:b/>
              </w:rPr>
              <w:t xml:space="preserve"> данной закупочной документации</w:t>
            </w:r>
            <w:r w:rsidRPr="00E31D79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E31D79" w:rsidP="007E4F0F">
            <w:pPr>
              <w:widowControl w:val="0"/>
              <w:spacing w:after="0"/>
            </w:pPr>
            <w:r w:rsidRPr="002012C6">
              <w:rPr>
                <w:iCs/>
              </w:rPr>
              <w:t xml:space="preserve">Порядок внесения денежных средств и </w:t>
            </w:r>
            <w:r w:rsidRPr="002012C6">
              <w:t xml:space="preserve">условия банковской гарантии установлены в подразделе </w:t>
            </w:r>
            <w:r w:rsidRPr="002012C6">
              <w:fldChar w:fldCharType="begin"/>
            </w:r>
            <w:r w:rsidRPr="002012C6">
              <w:instrText xml:space="preserve"> REF _Ref775279 \r \h  \* MERGEFORMAT </w:instrText>
            </w:r>
            <w:r w:rsidRPr="002012C6">
              <w:fldChar w:fldCharType="separate"/>
            </w:r>
            <w:r w:rsidR="004F6A60">
              <w:t>6.2</w:t>
            </w:r>
            <w:r w:rsidRPr="002012C6">
              <w:fldChar w:fldCharType="end"/>
            </w:r>
            <w:r w:rsidRPr="002012C6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690859" w:rsidRDefault="00E31D79" w:rsidP="00E31D7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4F6A60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F6A60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4F6A60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03744D" w:rsidRDefault="00E31D79" w:rsidP="00E31D79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79" w:rsidRPr="009157FB" w:rsidRDefault="00E31D79" w:rsidP="00E31D7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E31D79" w:rsidRPr="009D6BD9" w:rsidRDefault="00E31D79" w:rsidP="00E31D79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E31D79" w:rsidRPr="006A37BC" w:rsidRDefault="00E31D79" w:rsidP="00E31D79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:rsidR="00E31D79" w:rsidRDefault="00E31D79" w:rsidP="00E31D79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:rsidR="00E31D79" w:rsidRPr="006A37BC" w:rsidRDefault="00E31D79" w:rsidP="00E31D79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:rsidR="00E31D79" w:rsidRPr="00392EFB" w:rsidRDefault="00E31D79" w:rsidP="00E31D79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:rsidR="00E31D79" w:rsidRPr="006A37BC" w:rsidRDefault="00E31D79" w:rsidP="00E31D79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</w:pPr>
            <w:r w:rsidRPr="006A37BC">
              <w:t xml:space="preserve">394033, г. Воронеж, ул. </w:t>
            </w:r>
            <w:proofErr w:type="spellStart"/>
            <w:r w:rsidRPr="006A37BC">
              <w:t>Арзамасская</w:t>
            </w:r>
            <w:proofErr w:type="spellEnd"/>
            <w:r w:rsidRPr="006A37BC">
              <w:t>, д. 2</w:t>
            </w:r>
          </w:p>
          <w:p w:rsidR="00E31D79" w:rsidRPr="006A37BC" w:rsidRDefault="00E31D79" w:rsidP="00E31D79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:rsidR="00E31D79" w:rsidRDefault="00E31D79" w:rsidP="00E31D79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:rsidR="00E31D79" w:rsidRDefault="00E31D79" w:rsidP="00E31D79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</w:pPr>
          </w:p>
          <w:p w:rsidR="00E31D79" w:rsidRDefault="00E31D79" w:rsidP="00E31D79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:rsidR="00E31D79" w:rsidRPr="009D6BD9" w:rsidRDefault="00E31D79" w:rsidP="00E31D79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E31D79" w:rsidRPr="006A37BC" w:rsidRDefault="00E31D79" w:rsidP="00E31D79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:rsidR="00E31D79" w:rsidRDefault="00E31D79" w:rsidP="00E31D79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:rsidR="00E31D79" w:rsidRPr="006A37BC" w:rsidRDefault="00E31D79" w:rsidP="00E31D79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:rsidR="00E31D79" w:rsidRPr="00392EFB" w:rsidRDefault="00E31D79" w:rsidP="00E31D79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:rsidR="00E31D79" w:rsidRPr="006A37BC" w:rsidRDefault="00E31D79" w:rsidP="00E31D79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spacing w:before="240"/>
              <w:ind w:left="0" w:firstLine="0"/>
              <w:jc w:val="center"/>
            </w:pPr>
            <w:r w:rsidRPr="006A37BC">
              <w:t xml:space="preserve">394033, г. Воронеж, ул. </w:t>
            </w:r>
            <w:proofErr w:type="spellStart"/>
            <w:r w:rsidRPr="006A37BC">
              <w:t>Арзамасская</w:t>
            </w:r>
            <w:proofErr w:type="spellEnd"/>
            <w:r w:rsidRPr="006A37BC">
              <w:t>, д. 2</w:t>
            </w:r>
          </w:p>
          <w:p w:rsidR="00E31D79" w:rsidRPr="006A37BC" w:rsidRDefault="00E31D79" w:rsidP="00E31D79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:rsidR="00E31D79" w:rsidRDefault="00E31D79" w:rsidP="00E31D79">
            <w:pPr>
              <w:pStyle w:val="affffa"/>
              <w:widowControl w:val="0"/>
              <w:ind w:left="-672" w:right="175" w:firstLine="992"/>
              <w:jc w:val="center"/>
              <w:rPr>
                <w:sz w:val="22"/>
                <w:szCs w:val="22"/>
              </w:rPr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:rsidR="00E31D79" w:rsidRPr="005F13AC" w:rsidRDefault="00E31D79" w:rsidP="00E31D7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690859" w:rsidRDefault="00E31D79" w:rsidP="00E31D7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F6A60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03744D" w:rsidRDefault="00E31D79" w:rsidP="00E31D79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03744D" w:rsidRDefault="00E31D79" w:rsidP="00E31D7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E31D79">
              <w:t>Приложении №3 к</w:t>
            </w:r>
            <w:r w:rsidRPr="0003744D">
              <w:t xml:space="preserve"> документации о закупке.</w:t>
            </w: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690859" w:rsidRDefault="00E31D79" w:rsidP="00E31D7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F6A60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F6A60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03744D" w:rsidRDefault="00E31D79" w:rsidP="00E31D79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E31D79" w:rsidRDefault="00E31D79" w:rsidP="00E31D79">
            <w:pPr>
              <w:widowControl w:val="0"/>
              <w:spacing w:after="0"/>
              <w:ind w:right="175"/>
            </w:pPr>
            <w:r w:rsidRPr="00E31D79">
              <w:rPr>
                <w:b/>
              </w:rPr>
              <w:t>Не предусмотрено.</w:t>
            </w: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690859" w:rsidRDefault="00E31D79" w:rsidP="00E31D7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F6A60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03744D" w:rsidRDefault="00E31D79" w:rsidP="00E31D79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5F13AC" w:rsidRDefault="00E31D79" w:rsidP="00E31D79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690859" w:rsidRDefault="00E31D79" w:rsidP="00E31D7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F6A60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79" w:rsidRPr="0003744D" w:rsidRDefault="00E31D79" w:rsidP="00E31D79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</w:t>
            </w:r>
            <w:r w:rsidRPr="0003744D">
              <w:lastRenderedPageBreak/>
      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79" w:rsidRPr="005F13AC" w:rsidRDefault="00E31D79" w:rsidP="00E31D7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31D79">
              <w:rPr>
                <w:b/>
              </w:rPr>
              <w:lastRenderedPageBreak/>
              <w:t>Предусмотрено</w:t>
            </w:r>
            <w:r>
              <w:rPr>
                <w:b/>
              </w:rPr>
              <w:t>.</w:t>
            </w:r>
          </w:p>
          <w:p w:rsidR="00E31D79" w:rsidRPr="005F13AC" w:rsidRDefault="00E31D79" w:rsidP="00E31D79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E31D79" w:rsidRPr="005F13AC" w:rsidRDefault="00E31D79" w:rsidP="00E31D79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5F13AC"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690859" w:rsidRDefault="00E31D79" w:rsidP="00E31D7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F6A60">
              <w:t>4.1.5</w:t>
            </w:r>
            <w:r w:rsidRPr="00690859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03744D" w:rsidRDefault="00E31D79" w:rsidP="00E31D79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5F13AC" w:rsidRDefault="00E31D79" w:rsidP="00E31D7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79" w:rsidRPr="00690859" w:rsidRDefault="00E31D79" w:rsidP="00E31D7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F6A60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79" w:rsidRPr="0003744D" w:rsidRDefault="00E31D79" w:rsidP="00E31D79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79" w:rsidRPr="005F13AC" w:rsidRDefault="00E31D79" w:rsidP="00E31D7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31D79">
              <w:rPr>
                <w:b/>
              </w:rPr>
              <w:t>Не предусмотрено.</w:t>
            </w: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690859" w:rsidRDefault="00E31D79" w:rsidP="00E31D7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F6A60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F6A60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03744D" w:rsidRDefault="00E31D79" w:rsidP="00E31D79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03744D" w:rsidRDefault="00E31D79" w:rsidP="00E31D7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03744D">
              <w:t xml:space="preserve">Заявка действительна в течение срока, указанного Участником закупки в письме о подаче оферты. </w:t>
            </w:r>
            <w:bookmarkEnd w:id="518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Pr="0003744D">
              <w:rPr>
                <w:bCs/>
              </w:rPr>
              <w:t>пп</w:t>
            </w:r>
            <w:proofErr w:type="spellEnd"/>
            <w:r w:rsidRPr="0003744D">
              <w:rPr>
                <w:bCs/>
              </w:rPr>
              <w:t xml:space="preserve">. </w:t>
            </w:r>
            <w:r w:rsidRPr="0003744D">
              <w:fldChar w:fldCharType="begin"/>
            </w:r>
            <w:r w:rsidRPr="0003744D">
              <w:instrText xml:space="preserve"> REF _Ref762965 \r \h  \* MERGEFORMAT </w:instrText>
            </w:r>
            <w:r w:rsidRPr="0003744D">
              <w:fldChar w:fldCharType="separate"/>
            </w:r>
            <w:r w:rsidR="004F6A60" w:rsidRPr="004F6A60">
              <w:rPr>
                <w:bCs/>
              </w:rPr>
              <w:t>б)</w:t>
            </w:r>
            <w:r w:rsidRPr="0003744D">
              <w:fldChar w:fldCharType="end"/>
            </w:r>
            <w:r w:rsidRPr="0003744D">
              <w:rPr>
                <w:bCs/>
              </w:rPr>
              <w:t xml:space="preserve"> пункт </w:t>
            </w:r>
            <w:r w:rsidRPr="0003744D">
              <w:fldChar w:fldCharType="begin"/>
            </w:r>
            <w:r w:rsidRPr="0003744D">
              <w:instrText xml:space="preserve"> REF _Ref762967 \r \h  \* MERGEFORMAT </w:instrText>
            </w:r>
            <w:r w:rsidRPr="0003744D">
              <w:fldChar w:fldCharType="separate"/>
            </w:r>
            <w:r w:rsidR="004F6A60">
              <w:t>8</w:t>
            </w:r>
            <w:r w:rsidRPr="0003744D">
              <w:fldChar w:fldCharType="end"/>
            </w:r>
            <w:r w:rsidRPr="0003744D">
              <w:rPr>
                <w:bCs/>
              </w:rPr>
              <w:t xml:space="preserve"> части </w:t>
            </w:r>
            <w:r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03744D" w:rsidDel="00413E80">
              <w:rPr>
                <w:b/>
                <w:bCs/>
              </w:rPr>
              <w:t xml:space="preserve"> </w:t>
            </w:r>
            <w:r w:rsidRPr="0003744D">
              <w:rPr>
                <w:bCs/>
              </w:rPr>
              <w:t>«ИНФОРМАЦИОННАЯ КАРТА ЗАКУПКИ»</w:t>
            </w:r>
            <w:r w:rsidRPr="0003744D">
              <w:t>).</w:t>
            </w:r>
          </w:p>
        </w:tc>
      </w:tr>
      <w:tr w:rsidR="00E31D79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79" w:rsidRPr="00690859" w:rsidRDefault="00E31D79" w:rsidP="00E31D7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F6A60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F6A60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79" w:rsidRPr="0003744D" w:rsidRDefault="00E31D79" w:rsidP="00E31D79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79" w:rsidRPr="005F13AC" w:rsidRDefault="00E31D79" w:rsidP="00E31D7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31D79">
              <w:rPr>
                <w:b/>
              </w:rPr>
              <w:t>Нет.</w:t>
            </w:r>
          </w:p>
        </w:tc>
      </w:tr>
      <w:tr w:rsidR="00E31D7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5F13AC" w:rsidRDefault="00E31D79" w:rsidP="00E31D7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49036E" w:rsidRDefault="00E31D79" w:rsidP="00E31D79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F6A60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F6A60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F6A60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03744D" w:rsidRDefault="00E31D79" w:rsidP="00E31D79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D79" w:rsidRPr="005F13AC" w:rsidRDefault="00E31D79" w:rsidP="00E31D79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E31D79">
              <w:t xml:space="preserve">Единая электронная торговая площадка </w:t>
            </w:r>
            <w:hyperlink r:id="rId21" w:history="1">
              <w:r w:rsidRPr="00E31D79">
                <w:rPr>
                  <w:rStyle w:val="aff7"/>
                </w:rPr>
                <w:t>https://rosseti.roseltorg.ru</w:t>
              </w:r>
            </w:hyperlink>
            <w:r w:rsidRPr="00E31D79">
              <w:rPr>
                <w:rStyle w:val="aff7"/>
              </w:rPr>
              <w:t xml:space="preserve"> </w:t>
            </w:r>
            <w:r w:rsidRPr="00E31D79">
              <w:t>(далее – ЭТП).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F6A60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31D79" w:rsidRDefault="00E7744B" w:rsidP="00300230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F6A60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4F6A60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</w:p>
    <w:p w:rsidR="00E7744B" w:rsidRPr="005F13AC" w:rsidRDefault="00E7744B" w:rsidP="00300230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F6A60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F6A6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F6A60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F6A60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Антикоррупционные обязательства по форме, приведенной в настоящей </w:t>
      </w:r>
      <w:r w:rsidRPr="00374D37">
        <w:lastRenderedPageBreak/>
        <w:t>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F6A60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</w:t>
      </w:r>
      <w:r w:rsidRPr="00FE2EFC">
        <w:lastRenderedPageBreak/>
        <w:t>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F6A60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123CB0">
        <w:t>законодательству</w:t>
      </w:r>
      <w:proofErr w:type="gramEnd"/>
      <w:r w:rsidRPr="00123CB0">
        <w:t xml:space="preserve"> не является для Участника крупной) – справку в произвольной ф</w:t>
      </w:r>
      <w:r w:rsidRPr="006613DC">
        <w:t>орме</w:t>
      </w:r>
      <w:r w:rsidR="001565B2" w:rsidRPr="006613DC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6613DC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</w:r>
      <w:proofErr w:type="gramStart"/>
      <w:r w:rsidRPr="00123CB0">
        <w:t>законодательству</w:t>
      </w:r>
      <w:proofErr w:type="gramEnd"/>
      <w:r w:rsidRPr="00123CB0">
        <w:t xml:space="preserve">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</w:t>
      </w:r>
      <w:r w:rsidR="00A713B9" w:rsidRPr="00A713B9">
        <w:lastRenderedPageBreak/>
        <w:t>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F6A60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</w:t>
      </w:r>
      <w:r w:rsidRPr="005F13AC">
        <w:lastRenderedPageBreak/>
        <w:t xml:space="preserve">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F6A60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F6A60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F6A60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F6A60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F6A60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F6A60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F6A60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E31D79" w:rsidRDefault="001565B2" w:rsidP="00E31D79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31D79" w:rsidRPr="00E31D79" w:rsidRDefault="00E7744B" w:rsidP="00E67441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67441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F6A60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F6A60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</w:t>
      </w:r>
      <w:proofErr w:type="spellStart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A71" w:rsidRDefault="008F6A71">
      <w:r>
        <w:separator/>
      </w:r>
    </w:p>
    <w:p w:rsidR="008F6A71" w:rsidRDefault="008F6A71"/>
  </w:endnote>
  <w:endnote w:type="continuationSeparator" w:id="0">
    <w:p w:rsidR="008F6A71" w:rsidRDefault="008F6A71">
      <w:r>
        <w:continuationSeparator/>
      </w:r>
    </w:p>
    <w:p w:rsidR="008F6A71" w:rsidRDefault="008F6A71"/>
  </w:endnote>
  <w:endnote w:type="continuationNotice" w:id="1">
    <w:p w:rsidR="008F6A71" w:rsidRDefault="008F6A7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61" w:rsidRPr="00902488" w:rsidRDefault="003E4961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Cs/>
        <w:sz w:val="16"/>
        <w:szCs w:val="16"/>
      </w:rPr>
      <w:id w:val="2106532473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077668582"/>
          <w:docPartObj>
            <w:docPartGallery w:val="Page Numbers (Top of Page)"/>
            <w:docPartUnique/>
          </w:docPartObj>
        </w:sdtPr>
        <w:sdtEndPr/>
        <w:sdtContent>
          <w:p w:rsidR="003E4961" w:rsidRPr="00401A97" w:rsidRDefault="003E496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3E4961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80D9F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3E4961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80D9F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3E4961" w:rsidRPr="005969D8" w:rsidRDefault="003E496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3E4961">
              <w:rPr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3E4961" w:rsidRPr="003E4961" w:rsidRDefault="003E4961" w:rsidP="007E4F0F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3E4961">
              <w:rPr>
                <w:bCs/>
                <w:sz w:val="16"/>
                <w:szCs w:val="16"/>
              </w:rPr>
              <w:t>Договора на оказание ус</w:t>
            </w:r>
            <w:r w:rsidR="00780D9F">
              <w:rPr>
                <w:bCs/>
                <w:sz w:val="16"/>
                <w:szCs w:val="16"/>
              </w:rPr>
              <w:t>л</w:t>
            </w:r>
            <w:r w:rsidRPr="003E4961">
              <w:rPr>
                <w:bCs/>
                <w:sz w:val="16"/>
                <w:szCs w:val="16"/>
              </w:rPr>
              <w:t>уг по повышению квалификации руководителей, специалистов, рабочих для нужд ПАО «МРСК Центра» (филиала «Воронежэнерго»</w:t>
            </w:r>
            <w:r w:rsidR="00780D9F">
              <w:rPr>
                <w:bCs/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61" w:rsidRPr="00902488" w:rsidRDefault="003E4961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61" w:rsidRPr="00902488" w:rsidRDefault="003E4961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A71" w:rsidRDefault="008F6A71">
      <w:r>
        <w:separator/>
      </w:r>
    </w:p>
    <w:p w:rsidR="008F6A71" w:rsidRDefault="008F6A71"/>
  </w:footnote>
  <w:footnote w:type="continuationSeparator" w:id="0">
    <w:p w:rsidR="008F6A71" w:rsidRDefault="008F6A71">
      <w:r>
        <w:continuationSeparator/>
      </w:r>
    </w:p>
    <w:p w:rsidR="008F6A71" w:rsidRDefault="008F6A71"/>
  </w:footnote>
  <w:footnote w:type="continuationNotice" w:id="1">
    <w:p w:rsidR="008F6A71" w:rsidRDefault="008F6A7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61" w:rsidRPr="00401A97" w:rsidRDefault="003E496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61" w:rsidRPr="00401A97" w:rsidRDefault="003E496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61" w:rsidRPr="00401A97" w:rsidRDefault="003E496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61" w:rsidRPr="003C47E7" w:rsidRDefault="003E496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5733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144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24C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4961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608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A60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3DC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0D9F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00E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6A71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1D79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0DA5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192E4"/>
  <w15:docId w15:val="{CC900170-7B9C-4003-8BA0-283999C8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Zaitseva.AA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Polukarova.&#1045;I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7BA89-745E-49C7-921D-37ACF34A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21828</Words>
  <Characters>124421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Полукарова Екатерина Игоревна</cp:lastModifiedBy>
  <cp:revision>9</cp:revision>
  <cp:lastPrinted>2019-09-23T06:34:00Z</cp:lastPrinted>
  <dcterms:created xsi:type="dcterms:W3CDTF">2019-09-20T11:39:00Z</dcterms:created>
  <dcterms:modified xsi:type="dcterms:W3CDTF">2019-09-24T08:01:00Z</dcterms:modified>
</cp:coreProperties>
</file>