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3DDF2" w14:textId="77777777" w:rsidR="000D700F" w:rsidRDefault="000D700F" w:rsidP="000D700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D700F" w14:paraId="2CC3DDF5" w14:textId="77777777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DDF3" w14:textId="77777777" w:rsidR="000D700F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DDF4" w14:textId="13002DED" w:rsidR="000D700F" w:rsidRDefault="000D700F" w:rsidP="000212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021296">
              <w:rPr>
                <w:b/>
                <w:sz w:val="26"/>
                <w:szCs w:val="26"/>
              </w:rPr>
              <w:t>30</w:t>
            </w:r>
          </w:p>
        </w:tc>
      </w:tr>
      <w:tr w:rsidR="000D700F" w14:paraId="2CC3DDF8" w14:textId="77777777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DDF6" w14:textId="77777777" w:rsidR="000D700F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DDF7" w14:textId="77777777" w:rsidR="000D700F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2CC3DDF9" w14:textId="77777777" w:rsidR="000D700F" w:rsidRDefault="000D700F" w:rsidP="000D700F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CC3DDFA" w14:textId="77777777" w:rsidR="000D700F" w:rsidRDefault="000D700F" w:rsidP="000D700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2CC3DDFB" w14:textId="77777777" w:rsidR="000D700F" w:rsidRDefault="000D700F" w:rsidP="000D700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CC3DDFC" w14:textId="77777777" w:rsidR="000D700F" w:rsidRDefault="000D700F" w:rsidP="000D700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14:paraId="2CC3DDFD" w14:textId="77777777" w:rsidR="000D700F" w:rsidRDefault="000D700F" w:rsidP="000D700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14:paraId="2CC3DDFE" w14:textId="77777777" w:rsidR="0026453A" w:rsidRPr="00CB6078" w:rsidRDefault="0026453A" w:rsidP="0026453A"/>
    <w:p w14:paraId="2CC3DDFF" w14:textId="77777777" w:rsidR="008014AF" w:rsidRPr="00CB6078" w:rsidRDefault="008014AF" w:rsidP="0026453A"/>
    <w:p w14:paraId="2CC3DE00" w14:textId="77777777" w:rsidR="0026453A" w:rsidRPr="00CB6078" w:rsidRDefault="0026453A" w:rsidP="0026453A"/>
    <w:p w14:paraId="2CC3DE01" w14:textId="77777777"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14:paraId="2CC3DE02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7B57A4" w:rsidRPr="0051625B">
        <w:rPr>
          <w:b/>
          <w:sz w:val="26"/>
          <w:szCs w:val="26"/>
        </w:rPr>
        <w:t>Прокат листовой холоднокатаный 1</w:t>
      </w:r>
      <w:r w:rsidR="0051625B">
        <w:rPr>
          <w:b/>
          <w:sz w:val="26"/>
          <w:szCs w:val="26"/>
        </w:rPr>
        <w:t>,</w:t>
      </w:r>
      <w:r w:rsidR="007B57A4" w:rsidRPr="0051625B">
        <w:rPr>
          <w:b/>
          <w:sz w:val="26"/>
          <w:szCs w:val="26"/>
        </w:rPr>
        <w:t xml:space="preserve">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14:paraId="2CC3DE03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2CC3DE04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2CC3DE05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2CC3DE06" w14:textId="77777777"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7B57A4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14:paraId="2CC3DE07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CC3DE08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2CC3DE09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2CC3DE0A" w14:textId="77777777"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14:paraId="2CC3DE0B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CC3DE0C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CC3DE0D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2CC3DE0E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2CC3DE0F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2CC3DE10" w14:textId="77777777"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CC3DE11" w14:textId="77777777"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2CC3DE12" w14:textId="77777777"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7B57A4" w:rsidRPr="0051625B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51625B">
        <w:rPr>
          <w:b/>
          <w:sz w:val="24"/>
          <w:szCs w:val="24"/>
          <w:u w:val="single"/>
        </w:rPr>
        <w:t>;</w:t>
      </w:r>
    </w:p>
    <w:p w14:paraId="2CC3DE13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2CC3DE14" w14:textId="77777777"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14:paraId="2CC3DE15" w14:textId="77777777"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14:paraId="2CC3DE16" w14:textId="77777777"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14:paraId="2CC3DE17" w14:textId="77777777"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14:paraId="2CC3DE18" w14:textId="77777777"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14:paraId="2CC3DE19" w14:textId="77777777"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14:paraId="2CC3DE1A" w14:textId="77777777"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2CC3DE1B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2CC3DE1C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CC3DE1D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CC3DE1E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2CC3DE1F" w14:textId="77777777"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2CC3DE20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2CC3DE21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2CC3DE22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2CC3DE23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CC3DE24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2CC3DE25" w14:textId="77777777"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2CC3DE26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2CC3DE27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2CC3DE28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CC3DE29" w14:textId="77777777" w:rsidR="00562D55" w:rsidRPr="00CB6078" w:rsidRDefault="00562D55" w:rsidP="00451C4D">
      <w:pPr>
        <w:rPr>
          <w:sz w:val="26"/>
          <w:szCs w:val="26"/>
        </w:rPr>
      </w:pPr>
    </w:p>
    <w:p w14:paraId="2CC3DE2A" w14:textId="77777777" w:rsidR="006D1941" w:rsidRPr="00CB6078" w:rsidRDefault="006D1941" w:rsidP="00451C4D">
      <w:pPr>
        <w:rPr>
          <w:sz w:val="26"/>
          <w:szCs w:val="26"/>
        </w:rPr>
      </w:pPr>
    </w:p>
    <w:p w14:paraId="2CC3DE2B" w14:textId="77777777" w:rsidR="001D6900" w:rsidRPr="00CB6078" w:rsidRDefault="001D6900" w:rsidP="00451C4D">
      <w:pPr>
        <w:rPr>
          <w:sz w:val="26"/>
          <w:szCs w:val="26"/>
        </w:rPr>
      </w:pPr>
    </w:p>
    <w:p w14:paraId="2CC3DE2C" w14:textId="77777777" w:rsidR="004A2665" w:rsidRPr="00CB6078" w:rsidRDefault="004A2665" w:rsidP="00451C4D">
      <w:pPr>
        <w:rPr>
          <w:sz w:val="26"/>
          <w:szCs w:val="26"/>
        </w:rPr>
      </w:pPr>
    </w:p>
    <w:p w14:paraId="2CC3DE2D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CC3DE2E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2CC3DE2F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927C2" w14:textId="77777777" w:rsidR="00A26D3B" w:rsidRDefault="00A26D3B">
      <w:r>
        <w:separator/>
      </w:r>
    </w:p>
  </w:endnote>
  <w:endnote w:type="continuationSeparator" w:id="0">
    <w:p w14:paraId="478706B7" w14:textId="77777777" w:rsidR="00A26D3B" w:rsidRDefault="00A2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ABC8" w14:textId="77777777" w:rsidR="00A26D3B" w:rsidRDefault="00A26D3B">
      <w:r>
        <w:separator/>
      </w:r>
    </w:p>
  </w:footnote>
  <w:footnote w:type="continuationSeparator" w:id="0">
    <w:p w14:paraId="1F9211BF" w14:textId="77777777" w:rsidR="00A26D3B" w:rsidRDefault="00A26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3DE34" w14:textId="77777777"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CC3DE3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296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0F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34B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6D3B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5D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3D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0FAA-07C2-471F-AF0F-E23ACC221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12681-403A-47D8-8909-12BEF175AD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94A4072-3C1A-44FE-911B-1BB627106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5E959-F5A1-4C4E-88D1-1377DF3D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Заболотская Маргарита Владимировна</cp:lastModifiedBy>
  <cp:revision>2</cp:revision>
  <cp:lastPrinted>2010-09-30T13:29:00Z</cp:lastPrinted>
  <dcterms:created xsi:type="dcterms:W3CDTF">2015-02-06T11:59:00Z</dcterms:created>
  <dcterms:modified xsi:type="dcterms:W3CDTF">2015-02-06T11:59:00Z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