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6A78A2" w:rsidRDefault="004B7826" w:rsidP="006A78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4B7826">
              <w:rPr>
                <w:b/>
                <w:sz w:val="24"/>
                <w:szCs w:val="24"/>
                <w:lang w:val="en-US"/>
              </w:rPr>
              <w:t>401Т</w:t>
            </w:r>
            <w:r w:rsidR="006A78A2">
              <w:rPr>
                <w:b/>
                <w:sz w:val="24"/>
                <w:szCs w:val="24"/>
              </w:rPr>
              <w:t>_018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6A78A2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6A78A2">
              <w:rPr>
                <w:rFonts w:ascii="Tahoma" w:hAnsi="Tahoma" w:cs="Tahoma"/>
                <w:b/>
                <w:color w:val="000000"/>
              </w:rPr>
              <w:t>2268624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426F8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6F8" w:rsidRPr="002C0290" w:rsidRDefault="004426F8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426F8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426F8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426F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4426F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426F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F8" w:rsidRPr="002C0290" w:rsidRDefault="004426F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4426F8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6A78A2" w:rsidRPr="006A78A2">
        <w:rPr>
          <w:b/>
          <w:color w:val="000000"/>
          <w:sz w:val="26"/>
          <w:szCs w:val="26"/>
        </w:rPr>
        <w:t>Наконечник кабельный медно-алюминиевый ТАМ-35-10-8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0FDC" w:rsidRDefault="006A78A2" w:rsidP="007D4FA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78A2">
              <w:rPr>
                <w:color w:val="000000"/>
                <w:sz w:val="24"/>
                <w:szCs w:val="24"/>
              </w:rPr>
              <w:t>Наконечник кабельный медно-алюминиевый ТАМ-35-10-8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rFonts w:cs="Helvetica"/>
                <w:color w:val="333333"/>
                <w:sz w:val="24"/>
              </w:rPr>
              <w:t xml:space="preserve">ГОСТ 9581-80, </w:t>
            </w:r>
            <w:r w:rsidR="006A78A2" w:rsidRPr="004A2C15">
              <w:rPr>
                <w:color w:val="000000"/>
                <w:sz w:val="24"/>
                <w:szCs w:val="24"/>
              </w:rPr>
              <w:t>ГОСТ 23981</w:t>
            </w:r>
            <w:r w:rsidR="006A78A2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>област</w:t>
            </w:r>
            <w:r w:rsidR="00816598">
              <w:rPr>
                <w:color w:val="000000"/>
                <w:sz w:val="24"/>
                <w:szCs w:val="24"/>
              </w:rPr>
              <w:t xml:space="preserve">ь применения -  для </w:t>
            </w:r>
            <w:proofErr w:type="spellStart"/>
            <w:r w:rsidR="00816598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="00816598">
              <w:rPr>
                <w:color w:val="000000"/>
                <w:sz w:val="24"/>
                <w:szCs w:val="24"/>
              </w:rPr>
              <w:t xml:space="preserve"> </w:t>
            </w:r>
            <w:r w:rsidRPr="00893CC0">
              <w:rPr>
                <w:color w:val="000000"/>
                <w:sz w:val="24"/>
                <w:szCs w:val="24"/>
              </w:rPr>
              <w:t>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5F687A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17B8" w:rsidRPr="00A70FDC" w:rsidTr="00893CC0">
        <w:trPr>
          <w:trHeight w:val="71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7A" w:rsidRPr="005F687A" w:rsidRDefault="005F687A" w:rsidP="005F687A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материал: алюминий АД1М по ГОСТ 18475-82; </w:t>
            </w:r>
          </w:p>
          <w:p w:rsidR="004117B8" w:rsidRPr="004117B8" w:rsidRDefault="005F687A" w:rsidP="006A78A2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>зажимная часть должна изготавливаться из меди марки М</w:t>
            </w:r>
            <w:proofErr w:type="gramStart"/>
            <w:r w:rsidRPr="005F687A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5F687A">
              <w:rPr>
                <w:color w:val="000000"/>
                <w:sz w:val="24"/>
                <w:szCs w:val="24"/>
              </w:rPr>
              <w:t xml:space="preserve"> по ГОСТ 859, ГОСТ 495 и соединяться с алюминиевой частью наконечника </w:t>
            </w:r>
            <w:r w:rsidR="006A78A2">
              <w:rPr>
                <w:color w:val="000000"/>
                <w:sz w:val="24"/>
                <w:szCs w:val="24"/>
              </w:rPr>
              <w:t>методом фрикционной диффузии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D4FA2" w:rsidP="001F08EC">
            <w:pPr>
              <w:ind w:firstLine="0"/>
              <w:rPr>
                <w:color w:val="000000"/>
                <w:sz w:val="24"/>
                <w:szCs w:val="24"/>
              </w:rPr>
            </w:pPr>
            <w:r w:rsidRPr="007D4FA2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D4FA2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D4FA2">
              <w:rPr>
                <w:color w:val="000000"/>
                <w:sz w:val="24"/>
                <w:szCs w:val="24"/>
              </w:rPr>
              <w:t xml:space="preserve"> </w:t>
            </w:r>
            <w:r w:rsidR="00630568">
              <w:rPr>
                <w:color w:val="000000"/>
                <w:sz w:val="24"/>
                <w:szCs w:val="24"/>
              </w:rPr>
              <w:t>–</w:t>
            </w:r>
            <w:r w:rsidRPr="007D4FA2">
              <w:rPr>
                <w:color w:val="000000"/>
                <w:sz w:val="24"/>
                <w:szCs w:val="24"/>
              </w:rPr>
              <w:t xml:space="preserve"> 10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D4FA2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D4FA2">
              <w:rPr>
                <w:color w:val="000000"/>
                <w:sz w:val="24"/>
                <w:szCs w:val="24"/>
              </w:rPr>
              <w:t>D/d/d1, мм - 10,5/14/8</w:t>
            </w:r>
            <w:r w:rsidR="006A78A2">
              <w:rPr>
                <w:color w:val="000000"/>
                <w:sz w:val="24"/>
                <w:szCs w:val="24"/>
              </w:rPr>
              <w:t>,3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D4FA2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D4FA2">
              <w:rPr>
                <w:color w:val="000000"/>
                <w:sz w:val="24"/>
                <w:szCs w:val="24"/>
              </w:rPr>
              <w:t>сечение токопроводящих жил: 35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810870">
        <w:rPr>
          <w:sz w:val="24"/>
          <w:szCs w:val="24"/>
        </w:rPr>
        <w:t xml:space="preserve">ПАО 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810870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10870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</w:t>
      </w:r>
      <w:r w:rsidR="00810870">
        <w:rPr>
          <w:sz w:val="24"/>
          <w:szCs w:val="24"/>
        </w:rPr>
        <w:t xml:space="preserve">технической политики </w:t>
      </w:r>
      <w:r w:rsidR="004426F8">
        <w:rPr>
          <w:sz w:val="24"/>
          <w:szCs w:val="24"/>
        </w:rPr>
        <w:t>ПАО</w:t>
      </w:r>
      <w:r w:rsidR="00810870">
        <w:rPr>
          <w:sz w:val="24"/>
          <w:szCs w:val="24"/>
        </w:rPr>
        <w:t xml:space="preserve">  «</w:t>
      </w:r>
      <w:proofErr w:type="spellStart"/>
      <w:r w:rsidR="00810870">
        <w:rPr>
          <w:sz w:val="24"/>
          <w:szCs w:val="24"/>
        </w:rPr>
        <w:t>Россети</w:t>
      </w:r>
      <w:proofErr w:type="spellEnd"/>
      <w:r w:rsidR="00810870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810870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6A78A2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6A78A2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6A78A2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810870">
        <w:rPr>
          <w:szCs w:val="24"/>
        </w:rPr>
        <w:t xml:space="preserve">ПАО 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426F8" w:rsidRDefault="004426F8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426F8" w:rsidRDefault="004426F8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426F8" w:rsidRDefault="004426F8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426F8" w:rsidRDefault="004426F8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426F8" w:rsidRDefault="004426F8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F7D" w:rsidRDefault="004426F8" w:rsidP="00F95F7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F95F7D" w:rsidRDefault="008A5CA5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D89" w:rsidRDefault="00D52D89">
      <w:r>
        <w:separator/>
      </w:r>
    </w:p>
  </w:endnote>
  <w:endnote w:type="continuationSeparator" w:id="0">
    <w:p w:rsidR="00D52D89" w:rsidRDefault="00D52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D89" w:rsidRDefault="00D52D89">
      <w:r>
        <w:separator/>
      </w:r>
    </w:p>
  </w:footnote>
  <w:footnote w:type="continuationSeparator" w:id="0">
    <w:p w:rsidR="00D52D89" w:rsidRDefault="00D52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716A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8EC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6F8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61C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826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6219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0568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A78A2"/>
    <w:rsid w:val="006B1281"/>
    <w:rsid w:val="006B1836"/>
    <w:rsid w:val="006B1DEF"/>
    <w:rsid w:val="006B2F64"/>
    <w:rsid w:val="006B4A0A"/>
    <w:rsid w:val="006B4B4D"/>
    <w:rsid w:val="006B62E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87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42E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39F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D89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30B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EA05-410D-41D5-8EF7-6FB72C4139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EA964-3F95-4F49-99B2-C0851285B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A9099-68DC-47FA-881A-A0EAD548D00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7E6592F-63B1-448E-9DB4-58578FF78179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D87E2B6-44B1-4733-AA5A-76C20FBE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2016-09-28T07:36:00Z</dcterms:created>
  <dcterms:modified xsi:type="dcterms:W3CDTF">2016-09-28T08:05:00Z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