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436DA">
              <w:rPr>
                <w:b/>
                <w:sz w:val="26"/>
                <w:szCs w:val="26"/>
                <w:u w:val="single"/>
                <w:lang w:val="en-US"/>
              </w:rPr>
              <w:t>20</w:t>
            </w:r>
            <w:r w:rsidR="009758A1">
              <w:rPr>
                <w:b/>
                <w:sz w:val="26"/>
                <w:szCs w:val="26"/>
                <w:u w:val="single"/>
                <w:lang w:val="en-US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9758A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2319258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D2FA0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8A1" w:rsidRDefault="009758A1" w:rsidP="009758A1">
            <w:pPr>
              <w:ind w:firstLine="0"/>
            </w:pPr>
            <w:r>
              <w:t xml:space="preserve">     Камера автомобильная </w:t>
            </w:r>
          </w:p>
          <w:p w:rsidR="009758A1" w:rsidRDefault="009758A1" w:rsidP="009758A1">
            <w:pPr>
              <w:ind w:firstLine="0"/>
            </w:pPr>
            <w:r>
              <w:t xml:space="preserve">                   </w:t>
            </w:r>
            <w:r w:rsidRPr="009758A1">
              <w:t>8,25-20</w:t>
            </w:r>
            <w:r>
              <w:t xml:space="preserve"> </w:t>
            </w:r>
          </w:p>
          <w:p w:rsidR="00F21153" w:rsidRPr="00E326A4" w:rsidRDefault="009758A1" w:rsidP="003B771F">
            <w:pPr>
              <w:ind w:firstLine="0"/>
              <w:jc w:val="center"/>
            </w:pPr>
            <w:r>
              <w:t>(</w:t>
            </w:r>
            <w:r w:rsidRPr="009758A1">
              <w:t>240/508Р</w:t>
            </w:r>
            <w: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8DE" w:rsidRPr="000B0638" w:rsidRDefault="000628DE" w:rsidP="00D05A58">
            <w:pPr>
              <w:ind w:firstLine="0"/>
              <w:jc w:val="left"/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A0455D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</w:t>
            </w:r>
          </w:p>
          <w:p w:rsidR="00F21153" w:rsidRPr="000B0638" w:rsidRDefault="005128DC" w:rsidP="009758A1">
            <w:pPr>
              <w:ind w:firstLine="0"/>
            </w:pPr>
            <w:r>
              <w:t xml:space="preserve">    </w:t>
            </w:r>
            <w:r w:rsidR="00E326A4">
              <w:t xml:space="preserve">   </w:t>
            </w:r>
            <w:r w:rsidR="009758A1">
              <w:t xml:space="preserve">             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71209B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1209B" w:rsidRDefault="0071209B" w:rsidP="0071209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1209B" w:rsidRDefault="0071209B" w:rsidP="0071209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1209B" w:rsidRPr="00093260" w:rsidRDefault="0071209B" w:rsidP="0071209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1209B" w:rsidRPr="003521F4" w:rsidRDefault="0071209B" w:rsidP="0071209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1209B" w:rsidRDefault="0071209B" w:rsidP="0071209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1209B" w:rsidRPr="00BF612E" w:rsidRDefault="0071209B" w:rsidP="0071209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1209B" w:rsidRPr="004D7689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1209B" w:rsidRPr="004D7689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1209B" w:rsidRPr="004D7689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1209B" w:rsidRPr="00093260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1209B" w:rsidRPr="00FB7AEF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1209B" w:rsidRPr="00307588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1209B" w:rsidRPr="00307588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1209B" w:rsidRPr="00307588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1209B" w:rsidRPr="00DB3AE4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1209B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1209B" w:rsidRPr="003521F4" w:rsidRDefault="0071209B" w:rsidP="0071209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1209B" w:rsidRPr="00612811" w:rsidRDefault="0071209B" w:rsidP="0071209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209B" w:rsidRDefault="0071209B" w:rsidP="0071209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1209B" w:rsidRDefault="0071209B" w:rsidP="007120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1209B" w:rsidRPr="00063B30" w:rsidRDefault="0071209B" w:rsidP="007120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1209B" w:rsidRDefault="0071209B" w:rsidP="0071209B">
      <w:pPr>
        <w:spacing w:line="276" w:lineRule="auto"/>
        <w:rPr>
          <w:sz w:val="24"/>
          <w:szCs w:val="24"/>
        </w:rPr>
      </w:pPr>
    </w:p>
    <w:p w:rsidR="0071209B" w:rsidRPr="004D4E32" w:rsidRDefault="0071209B" w:rsidP="0071209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1209B" w:rsidRDefault="0071209B" w:rsidP="0071209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1209B" w:rsidRDefault="0071209B" w:rsidP="0071209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1209B" w:rsidRPr="004D4E32" w:rsidRDefault="0071209B" w:rsidP="0071209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1209B" w:rsidRDefault="0071209B" w:rsidP="0071209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1209B" w:rsidRPr="00612811" w:rsidRDefault="0071209B" w:rsidP="0071209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1209B" w:rsidRPr="004D4E32" w:rsidRDefault="0071209B" w:rsidP="0071209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1209B" w:rsidRPr="00D10A40" w:rsidRDefault="0071209B" w:rsidP="007120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1209B" w:rsidRPr="00D10A40" w:rsidRDefault="0071209B" w:rsidP="007120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1209B" w:rsidRPr="00D10A40" w:rsidRDefault="0071209B" w:rsidP="0071209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1209B" w:rsidRDefault="0071209B" w:rsidP="0071209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1209B" w:rsidRPr="00612811" w:rsidRDefault="0071209B" w:rsidP="0071209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1209B" w:rsidRPr="00BB6EA4" w:rsidRDefault="0071209B" w:rsidP="0071209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1209B" w:rsidRDefault="0071209B" w:rsidP="007120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1209B" w:rsidRDefault="0071209B" w:rsidP="0071209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1209B" w:rsidRDefault="0071209B" w:rsidP="0071209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1209B" w:rsidRDefault="0071209B" w:rsidP="0071209B">
      <w:pPr>
        <w:spacing w:line="276" w:lineRule="auto"/>
        <w:ind w:firstLine="709"/>
        <w:rPr>
          <w:sz w:val="24"/>
          <w:szCs w:val="24"/>
        </w:rPr>
      </w:pPr>
    </w:p>
    <w:p w:rsidR="0071209B" w:rsidRPr="00CF1FB0" w:rsidRDefault="0071209B" w:rsidP="0071209B">
      <w:pPr>
        <w:spacing w:line="276" w:lineRule="auto"/>
        <w:ind w:firstLine="709"/>
        <w:rPr>
          <w:sz w:val="24"/>
          <w:szCs w:val="24"/>
        </w:rPr>
      </w:pPr>
    </w:p>
    <w:p w:rsidR="0071209B" w:rsidRDefault="0071209B" w:rsidP="0071209B">
      <w:pPr>
        <w:rPr>
          <w:sz w:val="26"/>
          <w:szCs w:val="26"/>
        </w:rPr>
      </w:pPr>
    </w:p>
    <w:p w:rsidR="0071209B" w:rsidRDefault="0071209B" w:rsidP="0071209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1209B" w:rsidRPr="00E1390F" w:rsidRDefault="0071209B" w:rsidP="0071209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1209B" w:rsidRPr="00DD53C5" w:rsidRDefault="0071209B" w:rsidP="0071209B">
      <w:pPr>
        <w:ind w:firstLine="0"/>
        <w:rPr>
          <w:color w:val="00B0F0"/>
          <w:sz w:val="26"/>
          <w:szCs w:val="26"/>
        </w:rPr>
      </w:pPr>
    </w:p>
    <w:p w:rsidR="0071209B" w:rsidRPr="00F21153" w:rsidRDefault="0071209B" w:rsidP="0071209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209B" w:rsidRDefault="0071209B" w:rsidP="0071209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209B" w:rsidRPr="00F21153" w:rsidRDefault="0071209B" w:rsidP="0071209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209B" w:rsidRPr="004D4E32" w:rsidRDefault="0071209B" w:rsidP="0071209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p w:rsidR="00451C4D" w:rsidRPr="00DD53C5" w:rsidRDefault="007E416B" w:rsidP="008D2FA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  <w:r>
        <w:rPr>
          <w:b/>
          <w:sz w:val="24"/>
          <w:szCs w:val="24"/>
        </w:rPr>
        <w:t xml:space="preserve">            </w:t>
      </w: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0F" w:rsidRDefault="00722B0F">
      <w:r>
        <w:separator/>
      </w:r>
    </w:p>
  </w:endnote>
  <w:endnote w:type="continuationSeparator" w:id="0">
    <w:p w:rsidR="00722B0F" w:rsidRDefault="0072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1209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0F" w:rsidRDefault="00722B0F">
      <w:r>
        <w:separator/>
      </w:r>
    </w:p>
  </w:footnote>
  <w:footnote w:type="continuationSeparator" w:id="0">
    <w:p w:rsidR="00722B0F" w:rsidRDefault="00722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F37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093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AA5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B771F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8DC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EF8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09B"/>
    <w:rsid w:val="007126DF"/>
    <w:rsid w:val="0071327A"/>
    <w:rsid w:val="0071533A"/>
    <w:rsid w:val="007162D4"/>
    <w:rsid w:val="00716496"/>
    <w:rsid w:val="00716719"/>
    <w:rsid w:val="0072028E"/>
    <w:rsid w:val="00722B0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24F"/>
    <w:rsid w:val="007D54B2"/>
    <w:rsid w:val="007D6C0C"/>
    <w:rsid w:val="007D7685"/>
    <w:rsid w:val="007D777E"/>
    <w:rsid w:val="007E348A"/>
    <w:rsid w:val="007E416B"/>
    <w:rsid w:val="007E5260"/>
    <w:rsid w:val="007F04C6"/>
    <w:rsid w:val="007F0742"/>
    <w:rsid w:val="007F1BF2"/>
    <w:rsid w:val="007F1E2C"/>
    <w:rsid w:val="007F202C"/>
    <w:rsid w:val="007F2E41"/>
    <w:rsid w:val="007F519B"/>
    <w:rsid w:val="007F5ACC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2B50"/>
    <w:rsid w:val="008739F9"/>
    <w:rsid w:val="0087407B"/>
    <w:rsid w:val="008740B4"/>
    <w:rsid w:val="0087433A"/>
    <w:rsid w:val="0087530C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2FA0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07BC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58A1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A6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CE7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2A4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58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DF75A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26A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6C4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6DA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17DE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6375F-B43B-44DE-B63B-025FE0C68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2015-09-29T08:02:00Z</dcterms:created>
  <dcterms:modified xsi:type="dcterms:W3CDTF">2015-09-29T09:48:00Z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