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BB3081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FB00F1" w:rsidRPr="00B42EE8" w:rsidRDefault="006D140C" w:rsidP="00B42EE8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8D3E3B">
        <w:rPr>
          <w:rFonts w:ascii="Times New Roman" w:hAnsi="Times New Roman" w:cs="Times New Roman"/>
          <w:sz w:val="24"/>
        </w:rPr>
        <w:t xml:space="preserve">в </w:t>
      </w:r>
      <w:r w:rsidR="008D3E3B" w:rsidRPr="008D3E3B">
        <w:rPr>
          <w:rFonts w:ascii="Times New Roman" w:hAnsi="Times New Roman" w:cs="Times New Roman"/>
          <w:color w:val="000000"/>
          <w:sz w:val="24"/>
          <w:szCs w:val="24"/>
        </w:rPr>
        <w:t xml:space="preserve">лице  </w:t>
      </w:r>
      <w:r w:rsidR="007722FD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7722FD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772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22FD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8D3E3B" w:rsidRPr="008D3E3B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действующей на основании доверенности от  </w:t>
      </w:r>
      <w:r w:rsidR="00AC31FA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091596">
        <w:rPr>
          <w:rFonts w:ascii="Times New Roman" w:hAnsi="Times New Roman" w:cs="Times New Roman"/>
          <w:color w:val="000000"/>
          <w:sz w:val="24"/>
          <w:szCs w:val="24"/>
        </w:rPr>
        <w:t xml:space="preserve"> № Д-ТВ/</w:t>
      </w:r>
      <w:r w:rsidR="00AC31FA">
        <w:rPr>
          <w:rFonts w:ascii="Times New Roman" w:hAnsi="Times New Roman" w:cs="Times New Roman"/>
          <w:color w:val="000000"/>
          <w:sz w:val="24"/>
          <w:szCs w:val="24"/>
        </w:rPr>
        <w:t xml:space="preserve">566 </w:t>
      </w:r>
      <w:r w:rsidR="008D3E3B" w:rsidRPr="008D3E3B">
        <w:rPr>
          <w:rFonts w:ascii="Times New Roman" w:hAnsi="Times New Roman" w:cs="Times New Roman"/>
          <w:color w:val="000000"/>
          <w:sz w:val="24"/>
          <w:szCs w:val="24"/>
        </w:rPr>
        <w:t>с одной стороны</w:t>
      </w:r>
      <w:r w:rsidR="00501D52" w:rsidRPr="008D3E3B">
        <w:rPr>
          <w:rFonts w:ascii="Times New Roman" w:hAnsi="Times New Roman" w:cs="Times New Roman"/>
          <w:color w:val="000000"/>
          <w:sz w:val="24"/>
          <w:szCs w:val="24"/>
        </w:rPr>
        <w:t>,  и</w:t>
      </w:r>
      <w:r w:rsidRPr="008D3E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77B" w:rsidRPr="008D3E3B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Государственное</w:t>
      </w:r>
      <w:r w:rsidR="00D6477B" w:rsidRPr="008D3E3B">
        <w:rPr>
          <w:rFonts w:ascii="Times New Roman" w:hAnsi="Times New Roman" w:cs="Times New Roman"/>
          <w:b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бюджетное учреждение здравоохранения Тверской области «</w:t>
      </w:r>
      <w:r w:rsidR="00657BD1">
        <w:rPr>
          <w:rFonts w:ascii="Times New Roman" w:hAnsi="Times New Roman" w:cs="Times New Roman"/>
          <w:b/>
          <w:sz w:val="24"/>
        </w:rPr>
        <w:t>Б</w:t>
      </w:r>
      <w:r w:rsidR="007A502A">
        <w:rPr>
          <w:rFonts w:ascii="Times New Roman" w:hAnsi="Times New Roman" w:cs="Times New Roman"/>
          <w:b/>
          <w:sz w:val="24"/>
        </w:rPr>
        <w:t>ель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6E4283">
        <w:rPr>
          <w:rFonts w:ascii="Times New Roman" w:hAnsi="Times New Roman" w:cs="Times New Roman"/>
          <w:color w:val="000000"/>
          <w:sz w:val="24"/>
          <w:szCs w:val="24"/>
        </w:rPr>
        <w:t>и.о. г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лавного врача </w:t>
      </w:r>
      <w:r w:rsidR="00784F8B">
        <w:rPr>
          <w:rFonts w:ascii="Times New Roman" w:hAnsi="Times New Roman" w:cs="Times New Roman"/>
          <w:color w:val="000000"/>
          <w:sz w:val="24"/>
          <w:szCs w:val="24"/>
        </w:rPr>
        <w:t>Павла Владимировича Ковалева</w:t>
      </w:r>
      <w:r w:rsidR="007A502A">
        <w:rPr>
          <w:rFonts w:ascii="Times New Roman" w:hAnsi="Times New Roman" w:cs="Times New Roman"/>
          <w:color w:val="000000"/>
          <w:sz w:val="24"/>
          <w:szCs w:val="24"/>
        </w:rPr>
        <w:t>, действующе</w:t>
      </w:r>
      <w:r w:rsidR="00784F8B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45489C" w:rsidRDefault="0005397E" w:rsidP="00377B14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</w:t>
      </w:r>
      <w:r w:rsidR="008764E6" w:rsidRPr="00FB00F1">
        <w:rPr>
          <w:b/>
        </w:rPr>
        <w:t xml:space="preserve">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BB3081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05397E" w:rsidP="00377B14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ПРАВА </w:t>
      </w:r>
      <w:r w:rsidR="008764E6" w:rsidRPr="00FB00F1">
        <w:rPr>
          <w:b/>
        </w:rPr>
        <w:t>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BB3081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BB3081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0E0477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EE53A9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копий подтверждающих документов (устав общества, выписка из Единого государственного </w:t>
      </w:r>
      <w:r w:rsidR="00242E2A" w:rsidRPr="00113D5E">
        <w:lastRenderedPageBreak/>
        <w:t>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</w:t>
      </w:r>
      <w:r w:rsidR="0005397E">
        <w:rPr>
          <w:rFonts w:eastAsia="Calibri"/>
          <w:lang w:eastAsia="en-US"/>
        </w:rPr>
        <w:t xml:space="preserve">сле конечных), а также состава </w:t>
      </w:r>
      <w:r w:rsidRPr="00047830">
        <w:rPr>
          <w:rFonts w:eastAsia="Calibri"/>
          <w:lang w:eastAsia="en-US"/>
        </w:rPr>
        <w:t>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7270E9" w:rsidRPr="000431E3" w:rsidRDefault="007270E9" w:rsidP="007270E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7270E9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05397E">
        <w:t xml:space="preserve">вышеуказанной </w:t>
      </w:r>
      <w:r w:rsidRPr="00242E2A">
        <w:t xml:space="preserve">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="0005397E">
        <w:t xml:space="preserve">также обязан предоставить </w:t>
      </w:r>
      <w:r w:rsidRPr="00242E2A">
        <w:t xml:space="preserve"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</w:t>
      </w:r>
      <w:r w:rsidR="0005397E">
        <w:rPr>
          <w:rFonts w:eastAsia="Calibri"/>
          <w:iCs/>
        </w:rPr>
        <w:t xml:space="preserve">ия о действующем у Исполнителя </w:t>
      </w:r>
      <w:r w:rsidRPr="00126998">
        <w:rPr>
          <w:rFonts w:eastAsia="Calibri"/>
          <w:iCs/>
        </w:rPr>
        <w:t>режиме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05397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обязан принять </w:t>
      </w:r>
      <w:r w:rsidR="006773BE" w:rsidRPr="00FB00F1">
        <w:t xml:space="preserve">оказанные услуги в порядке, предусмотренном </w:t>
      </w:r>
      <w:r w:rsidR="006773BE"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="006773BE"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="0005397E">
        <w:t xml:space="preserve">оговору, а также </w:t>
      </w:r>
      <w:r w:rsidRPr="00FB00F1">
        <w:t xml:space="preserve">контролировать </w:t>
      </w:r>
      <w:r w:rsidR="00B00A5E" w:rsidRPr="00FB00F1">
        <w:t xml:space="preserve">исполнение </w:t>
      </w:r>
      <w:r w:rsidR="00B00A5E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r w:rsidR="0005397E">
        <w:t>п.2.1.5.-</w:t>
      </w:r>
      <w:r w:rsidR="00E03320">
        <w:t>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05397E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</w:t>
      </w:r>
      <w:r w:rsidR="00B00A5E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05397E" w:rsidRPr="00452DDA">
        <w:t>Исполнителя по</w:t>
      </w:r>
      <w:r w:rsidRPr="00452DDA">
        <w:t xml:space="preserve"> </w:t>
      </w:r>
      <w:r w:rsidR="0005397E">
        <w:t>Д</w:t>
      </w:r>
      <w:r w:rsidR="0005397E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05397E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05397E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05397E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05397E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AC31FA" w:rsidRPr="00AC31FA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bookmarkEnd w:id="0"/>
      <w:r w:rsidR="00AC31FA">
        <w:rPr>
          <w:rFonts w:ascii="Times New Roman" w:hAnsi="Times New Roman" w:cs="Times New Roman"/>
          <w:sz w:val="24"/>
          <w:szCs w:val="24"/>
        </w:rPr>
        <w:t xml:space="preserve"> </w:t>
      </w:r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1076A0">
        <w:rPr>
          <w:rFonts w:ascii="Times New Roman" w:hAnsi="Times New Roman" w:cs="Times New Roman"/>
          <w:sz w:val="24"/>
          <w:szCs w:val="24"/>
        </w:rPr>
        <w:t>55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05397E">
        <w:rPr>
          <w:rFonts w:ascii="Times New Roman" w:hAnsi="Times New Roman" w:cs="Times New Roman"/>
          <w:sz w:val="24"/>
          <w:szCs w:val="24"/>
        </w:rPr>
        <w:t>000</w:t>
      </w:r>
      <w:r w:rsidR="0005397E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8468C2">
        <w:rPr>
          <w:rFonts w:ascii="Times New Roman" w:hAnsi="Times New Roman" w:cs="Times New Roman"/>
          <w:sz w:val="24"/>
          <w:szCs w:val="24"/>
        </w:rPr>
        <w:t>пятьдесят пять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5397E" w:rsidRPr="00452DDA">
        <w:rPr>
          <w:rFonts w:ascii="Times New Roman" w:hAnsi="Times New Roman" w:cs="Times New Roman"/>
          <w:sz w:val="24"/>
          <w:szCs w:val="24"/>
        </w:rPr>
        <w:t>коп.</w:t>
      </w:r>
      <w:r w:rsidR="0005397E">
        <w:rPr>
          <w:rFonts w:ascii="Times New Roman" w:hAnsi="Times New Roman" w:cs="Times New Roman"/>
          <w:sz w:val="24"/>
          <w:szCs w:val="24"/>
        </w:rPr>
        <w:t>,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784F8B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784F8B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Default="006773BE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00A5E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0E0477" w:rsidRDefault="000E0477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</w:p>
    <w:p w:rsidR="000E0477" w:rsidRDefault="000E0477" w:rsidP="00B41D64">
      <w:pPr>
        <w:spacing w:line="240" w:lineRule="atLeast"/>
        <w:ind w:firstLine="680"/>
        <w:jc w:val="both"/>
      </w:pPr>
    </w:p>
    <w:p w:rsidR="00B42EE8" w:rsidRDefault="00B42EE8" w:rsidP="00B41D64">
      <w:pPr>
        <w:spacing w:line="240" w:lineRule="atLeast"/>
        <w:ind w:firstLine="680"/>
        <w:jc w:val="both"/>
      </w:pPr>
    </w:p>
    <w:p w:rsidR="00B42EE8" w:rsidRDefault="00B42EE8" w:rsidP="00B41D64">
      <w:pPr>
        <w:spacing w:line="240" w:lineRule="atLeast"/>
        <w:ind w:firstLine="680"/>
        <w:jc w:val="both"/>
      </w:pPr>
    </w:p>
    <w:p w:rsidR="00B42EE8" w:rsidRPr="00B41D64" w:rsidRDefault="00B42EE8" w:rsidP="00B41D64">
      <w:pPr>
        <w:spacing w:line="240" w:lineRule="atLeast"/>
        <w:ind w:firstLine="680"/>
        <w:jc w:val="both"/>
      </w:pPr>
    </w:p>
    <w:p w:rsidR="006801B8" w:rsidRPr="00DF41A5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lastRenderedPageBreak/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05397E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05397E" w:rsidRPr="00452DDA">
        <w:t>Заказчик вправе</w:t>
      </w:r>
      <w:r w:rsidRPr="00452DDA">
        <w:t xml:space="preserve"> начислить и взыскать с </w:t>
      </w:r>
      <w:r w:rsidR="0005397E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05397E" w:rsidRPr="00452DDA">
        <w:t>из до</w:t>
      </w:r>
      <w:r w:rsidR="0005397E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05397E" w:rsidRPr="00452DDA">
        <w:t>), Заказчик вправе</w:t>
      </w:r>
      <w:r w:rsidRPr="00452DDA">
        <w:t xml:space="preserve"> начислить и взыскать с </w:t>
      </w:r>
      <w:r w:rsidR="0005397E" w:rsidRPr="00452DDA">
        <w:t>Исполн</w:t>
      </w:r>
      <w:r w:rsidR="0005397E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6B6E5B" w:rsidRPr="00FB00F1" w:rsidRDefault="006B6E5B" w:rsidP="006B6E5B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Pr="00FB00F1">
        <w:t>оговор вступает в силу с момента его подписания обеими Сторонам</w:t>
      </w:r>
      <w:r>
        <w:t>и, распространяет свое действие на отношения сторон сложившиеся с 01 января 201</w:t>
      </w:r>
      <w:r w:rsidR="007722FD">
        <w:t>9</w:t>
      </w:r>
      <w:r>
        <w:t xml:space="preserve"> гола и действует до 31 декабря 201</w:t>
      </w:r>
      <w:r w:rsidR="007722FD">
        <w:t>9</w:t>
      </w:r>
      <w:r w:rsidRPr="00FB00F1">
        <w:t xml:space="preserve"> года, при условии полного выполнения сторон</w:t>
      </w:r>
      <w:r>
        <w:t>ами обязательств по настоящему Д</w:t>
      </w:r>
      <w:r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05397E">
        <w:t>исполнения</w:t>
      </w:r>
      <w:r w:rsidR="0005397E" w:rsidRPr="00D13EA1">
        <w:t xml:space="preserve"> </w:t>
      </w:r>
      <w:r w:rsidR="0005397E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05397E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</w:t>
      </w:r>
      <w:r>
        <w:lastRenderedPageBreak/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lastRenderedPageBreak/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</w:t>
      </w:r>
      <w:r w:rsidR="00110FC7">
        <w:t xml:space="preserve"> предусмотренных в </w:t>
      </w:r>
      <w:r w:rsidR="00DF41A5">
        <w:t>п.-п. 2.2.5, 6.3.</w:t>
      </w:r>
      <w:r w:rsidR="0039520C">
        <w:t>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05397E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05397E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05397E" w:rsidRPr="00FB00F1">
        <w:t>каждой Стороны</w:t>
      </w:r>
      <w:r w:rsidR="006773BE" w:rsidRPr="00FB00F1">
        <w:t>.</w:t>
      </w:r>
    </w:p>
    <w:p w:rsidR="00B42EE8" w:rsidRDefault="00B42EE8" w:rsidP="007F3AEB">
      <w:pPr>
        <w:pStyle w:val="20"/>
        <w:spacing w:after="0" w:line="240" w:lineRule="auto"/>
        <w:jc w:val="both"/>
      </w:pPr>
    </w:p>
    <w:p w:rsidR="00110FC7" w:rsidRPr="00110FC7" w:rsidRDefault="00110FC7" w:rsidP="00110FC7">
      <w:pPr>
        <w:jc w:val="center"/>
        <w:rPr>
          <w:b/>
        </w:rPr>
      </w:pPr>
      <w:r w:rsidRPr="00110FC7">
        <w:rPr>
          <w:b/>
        </w:rPr>
        <w:t>11. ПРИЛОЖЕНИЯ:</w:t>
      </w:r>
    </w:p>
    <w:p w:rsidR="00110FC7" w:rsidRPr="00110FC7" w:rsidRDefault="00110FC7" w:rsidP="00110FC7">
      <w:pPr>
        <w:jc w:val="both"/>
      </w:pPr>
      <w:r w:rsidRPr="00110FC7">
        <w:t>Приложение 1. Перечень услуг</w:t>
      </w:r>
    </w:p>
    <w:p w:rsidR="00110FC7" w:rsidRPr="00110FC7" w:rsidRDefault="00110FC7" w:rsidP="00110FC7">
      <w:pPr>
        <w:jc w:val="both"/>
      </w:pPr>
      <w:r w:rsidRPr="00110FC7">
        <w:t>Приложение 2. Форма акта выполненных работ</w:t>
      </w:r>
    </w:p>
    <w:p w:rsidR="00110FC7" w:rsidRPr="00110FC7" w:rsidRDefault="00110FC7" w:rsidP="00110FC7">
      <w:pPr>
        <w:spacing w:line="276" w:lineRule="auto"/>
        <w:jc w:val="both"/>
      </w:pPr>
      <w:r w:rsidRPr="00110FC7">
        <w:t>Приложение 3. Расчет стоимости услуг (калькуляция)</w:t>
      </w:r>
    </w:p>
    <w:p w:rsidR="00110FC7" w:rsidRPr="00110FC7" w:rsidRDefault="00110FC7" w:rsidP="00110FC7">
      <w:pPr>
        <w:spacing w:line="276" w:lineRule="auto"/>
        <w:jc w:val="both"/>
      </w:pPr>
      <w:r w:rsidRPr="00110FC7">
        <w:t>Приложение 4. Формат предоставления информации</w:t>
      </w:r>
    </w:p>
    <w:p w:rsidR="00110FC7" w:rsidRPr="00110FC7" w:rsidRDefault="00110FC7" w:rsidP="00110FC7">
      <w:pPr>
        <w:spacing w:line="276" w:lineRule="auto"/>
        <w:jc w:val="both"/>
      </w:pPr>
      <w:r w:rsidRPr="00110FC7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110FC7" w:rsidRPr="00110FC7" w:rsidRDefault="00110FC7" w:rsidP="00110FC7">
      <w:pPr>
        <w:spacing w:line="276" w:lineRule="auto"/>
        <w:jc w:val="both"/>
      </w:pPr>
      <w:r w:rsidRPr="00110FC7">
        <w:t>Приложение 6. Список работников, подлежащих прохождению предрейсового и послерейсового осмотра</w:t>
      </w:r>
    </w:p>
    <w:p w:rsidR="00AB3801" w:rsidRPr="00FB00F1" w:rsidRDefault="00AB380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110FC7">
      <w:pPr>
        <w:pStyle w:val="a7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0813C5" w:rsidP="000813C5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E12716">
              <w:rPr>
                <w:bCs/>
                <w:color w:val="000000"/>
                <w:spacing w:val="-2"/>
              </w:rPr>
              <w:t>Б</w:t>
            </w:r>
            <w:r w:rsidR="007A502A">
              <w:rPr>
                <w:bCs/>
                <w:color w:val="000000"/>
                <w:spacing w:val="-2"/>
              </w:rPr>
              <w:t>ель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0813C5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D17EC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  <w:r w:rsidR="007A502A">
              <w:t>2530</w:t>
            </w:r>
            <w:r>
              <w:t xml:space="preserve">, Тверская область, г. </w:t>
            </w:r>
            <w:r w:rsidR="00D6056A">
              <w:t>Б</w:t>
            </w:r>
            <w:r w:rsidR="007A502A">
              <w:t>елый</w:t>
            </w:r>
            <w:r>
              <w:t xml:space="preserve">,                ул. </w:t>
            </w:r>
            <w:r w:rsidR="007A502A">
              <w:t>Базарная</w:t>
            </w:r>
            <w:r w:rsidR="00D6056A">
              <w:t>, д. 1</w:t>
            </w:r>
          </w:p>
          <w:p w:rsidR="00D443C0" w:rsidRPr="00976248" w:rsidRDefault="004F70E7" w:rsidP="007A502A">
            <w:pPr>
              <w:ind w:firstLine="6"/>
            </w:pPr>
            <w:r>
              <w:t>Почтовый адрес ГБУЗ «</w:t>
            </w:r>
            <w:r w:rsidR="00D6056A">
              <w:t>Б</w:t>
            </w:r>
            <w:r w:rsidR="007A502A">
              <w:t>ель</w:t>
            </w:r>
            <w:r>
              <w:t>ская ЦРБ»:          17</w:t>
            </w:r>
            <w:r w:rsidR="007A502A">
              <w:t>2530</w:t>
            </w:r>
            <w:r>
              <w:t xml:space="preserve">, Тверская область, г. </w:t>
            </w:r>
            <w:r w:rsidR="00D6056A">
              <w:t>Б</w:t>
            </w:r>
            <w:r w:rsidR="007A502A">
              <w:t>елый</w:t>
            </w:r>
            <w:r>
              <w:t xml:space="preserve">,                        ул. </w:t>
            </w:r>
            <w:r w:rsidR="007A502A">
              <w:t>Базарная</w:t>
            </w:r>
            <w:r>
              <w:t xml:space="preserve">, д. 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</w:t>
            </w:r>
            <w:r w:rsidR="008B5DE4">
              <w:t>филиале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7A502A">
              <w:t>18000397</w:t>
            </w:r>
            <w:r w:rsidR="004F70E7">
              <w:t>/69</w:t>
            </w:r>
            <w:r w:rsidR="007A502A">
              <w:t>18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«Б</w:t>
            </w:r>
            <w:r w:rsidR="007A502A">
              <w:t>ельская ЦРБ») л/с 20034080340</w:t>
            </w:r>
            <w:r>
              <w:t xml:space="preserve">                             </w:t>
            </w:r>
            <w:r w:rsidR="00D443C0" w:rsidRPr="00976248">
              <w:t xml:space="preserve">р/с: </w:t>
            </w:r>
            <w:r w:rsidR="004F70E7">
              <w:t>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EE41A1" w:rsidP="00F17C59">
            <w:pPr>
              <w:ind w:firstLine="6"/>
            </w:pPr>
            <w:r>
              <w:t>КБК 03400000000000000131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7722FD" w:rsidRPr="00A80016" w:rsidRDefault="007722FD" w:rsidP="007722FD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7722FD" w:rsidRPr="00782B3A" w:rsidRDefault="007722FD" w:rsidP="007722FD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443C0" w:rsidRPr="00396284" w:rsidRDefault="00D443C0" w:rsidP="006C3729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6C3729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5F21C5" w:rsidP="006C3729">
            <w:r>
              <w:t>И.</w:t>
            </w:r>
            <w:r w:rsidR="0005397E">
              <w:t>о</w:t>
            </w:r>
            <w:r w:rsidR="006E4283">
              <w:t>. главного</w:t>
            </w:r>
            <w:r w:rsidR="00E5091F">
              <w:t xml:space="preserve"> врач</w:t>
            </w:r>
            <w:r w:rsidR="006E4283">
              <w:t>а</w:t>
            </w:r>
            <w:r w:rsidR="00E5091F">
              <w:t xml:space="preserve"> </w:t>
            </w:r>
            <w:r w:rsidR="00FC1B44">
              <w:t xml:space="preserve">                                                        </w:t>
            </w:r>
            <w:r w:rsidR="00E5091F">
              <w:t>ГБУ</w:t>
            </w:r>
            <w:r w:rsidR="00FC1B44">
              <w:t xml:space="preserve">З </w:t>
            </w:r>
            <w:r w:rsidR="005F6F25">
              <w:t>«</w:t>
            </w:r>
            <w:r w:rsidR="00D6056A">
              <w:t>Б</w:t>
            </w:r>
            <w:r w:rsidR="007A502A">
              <w:t>ель</w:t>
            </w:r>
            <w:r w:rsidR="005F6F25">
              <w:t>ская ЦРБ»</w:t>
            </w:r>
          </w:p>
          <w:p w:rsidR="006C3729" w:rsidRDefault="006C3729" w:rsidP="006C3729"/>
          <w:p w:rsidR="005F6F25" w:rsidRPr="00CB3C7A" w:rsidRDefault="00CB3C7A" w:rsidP="006C3729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8A1E31">
              <w:t>П.В. Ковалев</w:t>
            </w:r>
          </w:p>
          <w:p w:rsidR="005406D6" w:rsidRDefault="005406D6" w:rsidP="006C3729">
            <w:pPr>
              <w:ind w:firstLine="6"/>
              <w:rPr>
                <w:i/>
              </w:rPr>
            </w:pPr>
          </w:p>
          <w:p w:rsidR="00D443C0" w:rsidRPr="00782B3A" w:rsidRDefault="00D443C0" w:rsidP="006C3729"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D6056A" w:rsidRDefault="00D6056A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42EE8" w:rsidRDefault="00B42EE8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>от «__</w:t>
      </w:r>
      <w:r w:rsidR="00AA292B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BB3081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436806">
            <w:r>
              <w:t>По мере необходимости с 01.01.</w:t>
            </w:r>
            <w:r w:rsidR="00B1094E">
              <w:t>201</w:t>
            </w:r>
            <w:r w:rsidR="00F26FC6">
              <w:t>9</w:t>
            </w:r>
            <w:r>
              <w:t xml:space="preserve"> – 31.12.</w:t>
            </w:r>
            <w:r w:rsidR="00B1094E">
              <w:t>201</w:t>
            </w:r>
            <w:r w:rsidR="00F26FC6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784F8B">
            <w:pPr>
              <w:pStyle w:val="a7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784F8B">
              <w:t xml:space="preserve">п.2 ст. </w:t>
            </w:r>
            <w:r w:rsidR="00B00A5E">
              <w:t xml:space="preserve">149 </w:t>
            </w:r>
            <w:r w:rsidR="00B00A5E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B42EE8">
            <w:pPr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C36CB0" w:rsidRPr="00782B3A" w:rsidRDefault="00F96CD4" w:rsidP="006C3729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6C3729">
            <w:pPr>
              <w:ind w:firstLine="6"/>
            </w:pPr>
          </w:p>
          <w:p w:rsidR="006E4283" w:rsidRDefault="006E4283" w:rsidP="006C3729">
            <w:r>
              <w:t>И.о. главного врача                                                         ГБУЗ «Бельская ЦРБ»</w:t>
            </w:r>
          </w:p>
          <w:p w:rsidR="006C3729" w:rsidRDefault="006C3729" w:rsidP="006C3729"/>
          <w:p w:rsidR="00C36CB0" w:rsidRPr="00396284" w:rsidRDefault="007A502A" w:rsidP="006C3729">
            <w:pPr>
              <w:rPr>
                <w:i/>
              </w:rPr>
            </w:pPr>
            <w:r>
              <w:t>____________________</w:t>
            </w:r>
            <w:r w:rsidR="00CB3C7A">
              <w:t xml:space="preserve"> </w:t>
            </w:r>
            <w:r w:rsidR="00784F8B">
              <w:t>П.В. Ковалев</w:t>
            </w:r>
            <w:r w:rsidR="00F572B6">
              <w:t xml:space="preserve"> </w:t>
            </w:r>
          </w:p>
          <w:p w:rsidR="00004922" w:rsidRPr="00782B3A" w:rsidRDefault="00C36CB0" w:rsidP="006C3729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6C3729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F96CD4" w:rsidRDefault="00F96CD4" w:rsidP="006C3729">
            <w:pPr>
              <w:ind w:firstLine="6"/>
              <w:rPr>
                <w:b/>
              </w:rPr>
            </w:pPr>
          </w:p>
          <w:p w:rsidR="00C36CB0" w:rsidRPr="00782B3A" w:rsidRDefault="00C36CB0" w:rsidP="006C3729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C3729">
            <w:pPr>
              <w:ind w:firstLine="6"/>
            </w:pPr>
          </w:p>
          <w:p w:rsidR="00F26FC6" w:rsidRPr="00A80016" w:rsidRDefault="00F26FC6" w:rsidP="00F26FC6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F26FC6" w:rsidRPr="00782B3A" w:rsidRDefault="00F26FC6" w:rsidP="00F26FC6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904BE" w:rsidRPr="00396284" w:rsidRDefault="00F904BE" w:rsidP="006C3729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F904BE" w:rsidP="006C3729"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84F8B" w:rsidRDefault="00784F8B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E0477" w:rsidRDefault="000E047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501D52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B42EE8" w:rsidRDefault="00B42EE8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</w:t>
      </w:r>
      <w:r w:rsidR="00F26FC6">
        <w:t xml:space="preserve">__ </w:t>
      </w:r>
      <w:r w:rsidRPr="00D7733E">
        <w:t>от «__</w:t>
      </w:r>
      <w:r w:rsidR="00B00A5E" w:rsidRPr="00D7733E">
        <w:t>_» _</w:t>
      </w:r>
      <w:r w:rsidRPr="00D7733E">
        <w:t>_____ 20__г.</w:t>
      </w:r>
    </w:p>
    <w:p w:rsidR="00C521B9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6C3729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6C3729">
            <w:pPr>
              <w:ind w:firstLine="6"/>
            </w:pPr>
          </w:p>
          <w:p w:rsidR="00F26FC6" w:rsidRPr="00A80016" w:rsidRDefault="00F26FC6" w:rsidP="00F26FC6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F26FC6" w:rsidRPr="00782B3A" w:rsidRDefault="00F26FC6" w:rsidP="00F26FC6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904BE" w:rsidRPr="00396284" w:rsidRDefault="00F904BE" w:rsidP="006C3729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F904BE" w:rsidP="006C3729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6C3729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6C3729">
            <w:pPr>
              <w:ind w:firstLine="6"/>
            </w:pPr>
          </w:p>
          <w:p w:rsidR="006E4283" w:rsidRDefault="006E4283" w:rsidP="006C3729">
            <w:r>
              <w:t>И.о. главного врача                                                         ГБУЗ «Бельская ЦРБ»</w:t>
            </w:r>
          </w:p>
          <w:p w:rsidR="006C3729" w:rsidRDefault="006C3729" w:rsidP="006C3729"/>
          <w:p w:rsidR="00C521B9" w:rsidRPr="0083191C" w:rsidRDefault="007A502A" w:rsidP="006C3729">
            <w:pPr>
              <w:rPr>
                <w:i/>
              </w:rPr>
            </w:pPr>
            <w:r>
              <w:t>__________________</w:t>
            </w:r>
            <w:r w:rsidR="00CB3C7A">
              <w:t xml:space="preserve"> </w:t>
            </w:r>
            <w:r w:rsidR="00784F8B">
              <w:t>П.В. Ковалев</w:t>
            </w:r>
          </w:p>
          <w:p w:rsidR="00C521B9" w:rsidRPr="0083191C" w:rsidRDefault="00C521B9" w:rsidP="006C3729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6C3729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DF70C4" w:rsidP="00031330">
      <w:r>
        <w:t xml:space="preserve">Заказчик: </w:t>
      </w:r>
      <w:r w:rsidR="000813C5">
        <w:t>Ф</w:t>
      </w:r>
      <w:r w:rsidR="00031330">
        <w:t xml:space="preserve">илиал </w:t>
      </w:r>
      <w:r w:rsidR="000813C5">
        <w:t>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813C5">
            <w:r>
              <w:t xml:space="preserve">Предрейсовый </w:t>
            </w:r>
            <w:r w:rsidR="00BB3081">
              <w:t xml:space="preserve">и послерейсовый </w:t>
            </w:r>
            <w:r>
              <w:t>мед. осмотр в</w:t>
            </w:r>
            <w:r w:rsidR="000813C5">
              <w:t xml:space="preserve">одителей за __________ месяц </w:t>
            </w:r>
            <w:r w:rsidR="00F26FC6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p w:rsidR="00C86A72" w:rsidRDefault="00C86A72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C86A72" w:rsidRDefault="00C86A72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C86A72" w:rsidRDefault="00C86A72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501D52" w:rsidRPr="00396284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B00A5E" w:rsidRPr="00396284">
        <w:t>_ от</w:t>
      </w:r>
      <w:r w:rsidR="00501D52" w:rsidRPr="00396284">
        <w:t xml:space="preserve"> «__</w:t>
      </w:r>
      <w:r w:rsidR="00B00A5E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6C3729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Pr="00936C1A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71"/>
        <w:gridCol w:w="3407"/>
      </w:tblGrid>
      <w:tr w:rsidR="00624C86" w:rsidTr="00624C86">
        <w:tc>
          <w:tcPr>
            <w:tcW w:w="675" w:type="dxa"/>
          </w:tcPr>
          <w:p w:rsidR="00624C86" w:rsidRDefault="00624C86" w:rsidP="00F26FC6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624C86" w:rsidRPr="007A6BFF" w:rsidRDefault="00624C86" w:rsidP="00F26FC6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624C86" w:rsidRPr="007A6BFF" w:rsidRDefault="00624C86" w:rsidP="00F26FC6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771" w:type="dxa"/>
            <w:shd w:val="clear" w:color="auto" w:fill="auto"/>
          </w:tcPr>
          <w:p w:rsidR="00624C86" w:rsidRDefault="00624C86" w:rsidP="00F26FC6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624C86" w:rsidRDefault="00624C86" w:rsidP="00F26FC6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407" w:type="dxa"/>
            <w:shd w:val="clear" w:color="auto" w:fill="auto"/>
          </w:tcPr>
          <w:p w:rsidR="00624C86" w:rsidRPr="00662121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771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211 «Оплата труда»: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- затрата времени на осмотр водителей – 10 мин.;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- среднемесячный до</w:t>
            </w:r>
            <w:r w:rsidR="00F26FC6">
              <w:t>лжностной оклад фельдшера – 6735,00</w:t>
            </w:r>
            <w:r>
              <w:t xml:space="preserve"> руб.;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- надб</w:t>
            </w:r>
            <w:r w:rsidR="00F26FC6">
              <w:t>авка за стаж работы 15% - 1010,25</w:t>
            </w:r>
            <w:r>
              <w:t xml:space="preserve"> руб.;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- компенсационные и ст</w:t>
            </w:r>
            <w:r w:rsidR="00F26FC6">
              <w:t>имулирующие добавки 200% - 13470,00</w:t>
            </w:r>
            <w:r>
              <w:t xml:space="preserve"> рублей;</w:t>
            </w:r>
          </w:p>
          <w:p w:rsidR="00624C86" w:rsidRDefault="00624C86" w:rsidP="00624C86">
            <w:r>
              <w:t>Всего ежемесячная заработная плата составля</w:t>
            </w:r>
            <w:r w:rsidR="00F26FC6">
              <w:t>ет - 21215 рублей 2</w:t>
            </w:r>
            <w:r>
              <w:t>5 копеек.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- дополнительная з/плата 1/12 – </w:t>
            </w:r>
            <w:r w:rsidR="00F26FC6">
              <w:t>1767,94</w:t>
            </w:r>
            <w:r>
              <w:t xml:space="preserve"> руб.</w:t>
            </w:r>
          </w:p>
          <w:p w:rsidR="00624C86" w:rsidRDefault="00624C86" w:rsidP="00624C86">
            <w:r>
              <w:t>Итого с</w:t>
            </w:r>
            <w:r w:rsidR="00F26FC6">
              <w:t>реднемесячная з/плата – 22983,20</w:t>
            </w:r>
            <w:r>
              <w:t xml:space="preserve"> рубля.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Среднемесячный фонд рабочего времени фельдшера – 9608 мин.</w:t>
            </w: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Расходы на оплату труда за оказание медицинской услуги (</w:t>
            </w:r>
            <w:r w:rsidR="00F26FC6">
              <w:t>22983,20</w:t>
            </w:r>
            <w:r>
              <w:t>: 9608 х 10 мин.)</w:t>
            </w:r>
          </w:p>
        </w:tc>
        <w:tc>
          <w:tcPr>
            <w:tcW w:w="3407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624C8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Pr="00673EC4" w:rsidRDefault="00F26FC6" w:rsidP="00624C8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24,00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771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213 «Начисление на оплату труда» 30,2%</w:t>
            </w:r>
          </w:p>
        </w:tc>
        <w:tc>
          <w:tcPr>
            <w:tcW w:w="3407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Pr="00673EC4" w:rsidRDefault="00F26FC6" w:rsidP="009F1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7,25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771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Приобретение медикаментов и расходных материалов</w:t>
            </w:r>
          </w:p>
        </w:tc>
        <w:tc>
          <w:tcPr>
            <w:tcW w:w="3407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Pr="00673EC4" w:rsidRDefault="00F26FC6" w:rsidP="009F1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2,00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771" w:type="dxa"/>
            <w:shd w:val="clear" w:color="auto" w:fill="auto"/>
          </w:tcPr>
          <w:p w:rsidR="00624C86" w:rsidRPr="009F1699" w:rsidRDefault="00624C86" w:rsidP="009F1699">
            <w:pPr>
              <w:rPr>
                <w:b/>
                <w:u w:val="single"/>
              </w:rPr>
            </w:pPr>
            <w:r>
              <w:t xml:space="preserve">Приобретение мединструментария (аппарата для измерения артериального давления в среднем для обслуживания 10 водителей) </w:t>
            </w:r>
            <w:r w:rsidR="00F26FC6">
              <w:t>10</w:t>
            </w:r>
            <w:r w:rsidR="00D63FDD">
              <w:t>00 рублей: 9608 мин.х10 мин.</w:t>
            </w:r>
            <w:r w:rsidR="009F1699">
              <w:t xml:space="preserve">: 10 чел. </w:t>
            </w:r>
          </w:p>
        </w:tc>
        <w:tc>
          <w:tcPr>
            <w:tcW w:w="3407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Pr="00673EC4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</w:t>
            </w:r>
            <w:r w:rsidR="00F26FC6">
              <w:t>1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771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Административно-управленческие и хозяйственные расходы в размере 80% от фонда з/платы</w:t>
            </w:r>
          </w:p>
        </w:tc>
        <w:tc>
          <w:tcPr>
            <w:tcW w:w="3407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24C86" w:rsidRPr="00673EC4" w:rsidRDefault="00384D2F" w:rsidP="009F1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30,93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C5244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6.</w:t>
            </w:r>
          </w:p>
        </w:tc>
        <w:tc>
          <w:tcPr>
            <w:tcW w:w="5771" w:type="dxa"/>
            <w:shd w:val="clear" w:color="auto" w:fill="auto"/>
          </w:tcPr>
          <w:p w:rsidR="00624C86" w:rsidRPr="00A8725E" w:rsidRDefault="00624C86" w:rsidP="00F26FC6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стоимость медосмотра</w:t>
            </w:r>
          </w:p>
        </w:tc>
        <w:tc>
          <w:tcPr>
            <w:tcW w:w="3407" w:type="dxa"/>
            <w:shd w:val="clear" w:color="auto" w:fill="auto"/>
          </w:tcPr>
          <w:p w:rsidR="00624C86" w:rsidRPr="00BC2445" w:rsidRDefault="00384D2F" w:rsidP="009F1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64,28</w:t>
            </w:r>
          </w:p>
        </w:tc>
      </w:tr>
      <w:tr w:rsidR="00624C86" w:rsidTr="00624C86">
        <w:tc>
          <w:tcPr>
            <w:tcW w:w="675" w:type="dxa"/>
          </w:tcPr>
          <w:p w:rsidR="00624C86" w:rsidRPr="00BC2445" w:rsidRDefault="006C5244" w:rsidP="00F26FC6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</w:t>
            </w:r>
            <w:r w:rsidR="00624C86" w:rsidRPr="00BC2445">
              <w:t>.</w:t>
            </w:r>
          </w:p>
        </w:tc>
        <w:tc>
          <w:tcPr>
            <w:tcW w:w="5771" w:type="dxa"/>
            <w:shd w:val="clear" w:color="auto" w:fill="auto"/>
          </w:tcPr>
          <w:p w:rsidR="00624C86" w:rsidRDefault="00D63FDD" w:rsidP="00384D2F">
            <w:r>
              <w:t>Плановые</w:t>
            </w:r>
            <w:r w:rsidR="009F1699">
              <w:t xml:space="preserve"> накопления в размере </w:t>
            </w:r>
            <w:r w:rsidR="00384D2F">
              <w:t>25</w:t>
            </w:r>
            <w:r w:rsidR="009F1699">
              <w:t xml:space="preserve">%  </w:t>
            </w:r>
          </w:p>
        </w:tc>
        <w:tc>
          <w:tcPr>
            <w:tcW w:w="3407" w:type="dxa"/>
            <w:shd w:val="clear" w:color="auto" w:fill="auto"/>
          </w:tcPr>
          <w:p w:rsidR="00624C86" w:rsidRPr="00662121" w:rsidRDefault="00384D2F" w:rsidP="009F1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15,72</w:t>
            </w:r>
          </w:p>
        </w:tc>
      </w:tr>
      <w:tr w:rsidR="00624C86" w:rsidTr="00624C86">
        <w:tc>
          <w:tcPr>
            <w:tcW w:w="675" w:type="dxa"/>
          </w:tcPr>
          <w:p w:rsidR="00624C86" w:rsidRPr="007A6BFF" w:rsidRDefault="006C5244" w:rsidP="00F26F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8.</w:t>
            </w:r>
          </w:p>
        </w:tc>
        <w:tc>
          <w:tcPr>
            <w:tcW w:w="5771" w:type="dxa"/>
            <w:shd w:val="clear" w:color="auto" w:fill="auto"/>
          </w:tcPr>
          <w:p w:rsidR="00624C86" w:rsidRPr="007A6BFF" w:rsidRDefault="00624C86" w:rsidP="00F26FC6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Стоимость</w:t>
            </w:r>
            <w:r w:rsidRPr="007A6BFF">
              <w:rPr>
                <w:b/>
              </w:rPr>
              <w:t xml:space="preserve"> услуг</w:t>
            </w:r>
            <w:r>
              <w:rPr>
                <w:b/>
              </w:rPr>
              <w:t>и предрейсового и послерейсового осмотра водителя</w:t>
            </w:r>
          </w:p>
        </w:tc>
        <w:tc>
          <w:tcPr>
            <w:tcW w:w="3407" w:type="dxa"/>
            <w:shd w:val="clear" w:color="auto" w:fill="auto"/>
          </w:tcPr>
          <w:p w:rsidR="00624C86" w:rsidRDefault="00624C86" w:rsidP="00F26FC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  <w:p w:rsidR="00624C86" w:rsidRPr="007A6BFF" w:rsidRDefault="00384D2F" w:rsidP="00F26FC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624C86" w:rsidRPr="007A6BFF">
              <w:rPr>
                <w:b/>
              </w:rPr>
              <w:t>0,00</w:t>
            </w:r>
          </w:p>
        </w:tc>
      </w:tr>
    </w:tbl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6C3729" w:rsidRPr="0083191C" w:rsidTr="006C3729">
        <w:trPr>
          <w:trHeight w:val="641"/>
        </w:trPr>
        <w:tc>
          <w:tcPr>
            <w:tcW w:w="4723" w:type="dxa"/>
          </w:tcPr>
          <w:p w:rsidR="006C3729" w:rsidRPr="0083191C" w:rsidRDefault="006C3729" w:rsidP="00D81EA9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 w:rsidR="00B015D2"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6C3729" w:rsidRPr="0083191C" w:rsidRDefault="006C3729" w:rsidP="00D81EA9">
            <w:pPr>
              <w:ind w:firstLine="6"/>
            </w:pPr>
          </w:p>
          <w:p w:rsidR="006C3729" w:rsidRDefault="006C3729" w:rsidP="00D81EA9">
            <w:r>
              <w:t>И.о. главного врача                                                         ГБУЗ «Бельская ЦРБ»</w:t>
            </w:r>
          </w:p>
          <w:p w:rsidR="006C3729" w:rsidRDefault="006C3729" w:rsidP="00D81EA9"/>
          <w:p w:rsidR="006C3729" w:rsidRPr="0083191C" w:rsidRDefault="006C3729" w:rsidP="00D81EA9">
            <w:pPr>
              <w:rPr>
                <w:i/>
              </w:rPr>
            </w:pPr>
            <w:r>
              <w:t>__________________ П.В. Ковалев</w:t>
            </w:r>
          </w:p>
          <w:p w:rsidR="006C3729" w:rsidRPr="0083191C" w:rsidRDefault="006C3729" w:rsidP="00D81EA9">
            <w:pPr>
              <w:ind w:firstLine="6"/>
            </w:pPr>
            <w:r w:rsidRPr="0083191C">
              <w:t xml:space="preserve">                            </w:t>
            </w:r>
          </w:p>
          <w:p w:rsidR="006C3729" w:rsidRPr="0083191C" w:rsidRDefault="006C3729" w:rsidP="00D81EA9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6C3729" w:rsidRPr="0083191C" w:rsidRDefault="00B015D2" w:rsidP="00D81EA9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="006C3729" w:rsidRPr="0083191C">
              <w:rPr>
                <w:b/>
              </w:rPr>
              <w:t>:</w:t>
            </w:r>
          </w:p>
          <w:p w:rsidR="006C3729" w:rsidRPr="0083191C" w:rsidRDefault="006C3729" w:rsidP="00D81EA9">
            <w:pPr>
              <w:ind w:firstLine="6"/>
            </w:pPr>
          </w:p>
          <w:p w:rsidR="00384D2F" w:rsidRPr="00A80016" w:rsidRDefault="00384D2F" w:rsidP="00384D2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384D2F" w:rsidRPr="00782B3A" w:rsidRDefault="00384D2F" w:rsidP="00384D2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C3729" w:rsidRPr="00396284" w:rsidRDefault="006C3729" w:rsidP="00D81EA9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6C3729" w:rsidRPr="0083191C" w:rsidRDefault="006C3729" w:rsidP="00D81EA9">
            <w:r w:rsidRPr="00782B3A"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</w:t>
      </w:r>
      <w:r w:rsidR="0005397E">
        <w:rPr>
          <w:b/>
          <w:bCs/>
          <w:sz w:val="28"/>
        </w:rPr>
        <w:t>ормат предоставления информации</w:t>
      </w:r>
      <w:r w:rsidRPr="00534BAF">
        <w:rPr>
          <w:b/>
          <w:bCs/>
          <w:sz w:val="28"/>
        </w:rPr>
        <w:t xml:space="preserve">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B015D2">
        <w:trPr>
          <w:trHeight w:val="641"/>
        </w:trPr>
        <w:tc>
          <w:tcPr>
            <w:tcW w:w="4956" w:type="dxa"/>
          </w:tcPr>
          <w:p w:rsidR="00534BAF" w:rsidRPr="00534BAF" w:rsidRDefault="00534BAF" w:rsidP="00B015D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015D2">
            <w:pPr>
              <w:ind w:firstLine="6"/>
              <w:rPr>
                <w:b/>
              </w:rPr>
            </w:pPr>
          </w:p>
          <w:p w:rsidR="00384D2F" w:rsidRPr="00A80016" w:rsidRDefault="00384D2F" w:rsidP="00384D2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384D2F" w:rsidRPr="00782B3A" w:rsidRDefault="00384D2F" w:rsidP="00384D2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904BE" w:rsidRPr="00396284" w:rsidRDefault="00F904BE" w:rsidP="00B015D2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F904BE" w:rsidP="00B015D2">
            <w:r w:rsidRPr="00782B3A">
              <w:t xml:space="preserve">«_____» _____________20___г.                     </w:t>
            </w:r>
            <w:r w:rsidR="00534BAF" w:rsidRPr="00534BAF">
              <w:t xml:space="preserve"> </w:t>
            </w:r>
            <w:r w:rsidR="00D6056A">
              <w:t xml:space="preserve">          </w:t>
            </w:r>
          </w:p>
        </w:tc>
        <w:tc>
          <w:tcPr>
            <w:tcW w:w="4723" w:type="dxa"/>
          </w:tcPr>
          <w:p w:rsidR="00534BAF" w:rsidRPr="00534BAF" w:rsidRDefault="00534BAF" w:rsidP="00B015D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015D2">
            <w:pPr>
              <w:ind w:firstLine="6"/>
              <w:rPr>
                <w:b/>
              </w:rPr>
            </w:pPr>
          </w:p>
          <w:p w:rsidR="006E4283" w:rsidRDefault="006E4283" w:rsidP="00B015D2">
            <w:r>
              <w:t>И.о. главного врача                                                         ГБУЗ «Бельская ЦРБ»</w:t>
            </w:r>
          </w:p>
          <w:p w:rsidR="007D39C9" w:rsidRPr="00534BAF" w:rsidRDefault="007D39C9" w:rsidP="00B015D2">
            <w:pPr>
              <w:ind w:firstLine="6"/>
              <w:rPr>
                <w:i/>
              </w:rPr>
            </w:pPr>
          </w:p>
          <w:p w:rsidR="00534BAF" w:rsidRDefault="00C21D85" w:rsidP="00B015D2">
            <w:pPr>
              <w:ind w:firstLine="6"/>
            </w:pPr>
            <w:r>
              <w:t xml:space="preserve"> </w:t>
            </w:r>
            <w:r w:rsidR="007A502A">
              <w:t>_________________</w:t>
            </w:r>
            <w:r w:rsidR="00CB3C7A">
              <w:t xml:space="preserve">_ </w:t>
            </w:r>
            <w:r w:rsidR="00784F8B">
              <w:t>П.В. Ковалев</w:t>
            </w:r>
          </w:p>
          <w:p w:rsidR="007D39C9" w:rsidRPr="00534BAF" w:rsidRDefault="007D39C9" w:rsidP="00B015D2">
            <w:pPr>
              <w:ind w:firstLine="6"/>
              <w:rPr>
                <w:i/>
              </w:rPr>
            </w:pPr>
          </w:p>
          <w:p w:rsidR="00534BAF" w:rsidRPr="00534BAF" w:rsidRDefault="00B015D2" w:rsidP="00B015D2">
            <w:r>
              <w:t xml:space="preserve">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Б</w:t>
            </w:r>
            <w:r w:rsidR="007A502A">
              <w:rPr>
                <w:rFonts w:eastAsia="Calibri"/>
                <w:b/>
                <w:sz w:val="18"/>
                <w:szCs w:val="18"/>
                <w:lang w:eastAsia="en-US"/>
              </w:rPr>
              <w:t>ель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05397E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Наименование </w:t>
            </w:r>
            <w:r w:rsidR="00B65DC0"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05397E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7A502A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6918000397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7A502A" w:rsidRDefault="007A502A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502A">
              <w:rPr>
                <w:rFonts w:eastAsia="Calibri"/>
                <w:bCs/>
                <w:sz w:val="18"/>
                <w:szCs w:val="18"/>
                <w:lang w:eastAsia="en-US"/>
              </w:rPr>
              <w:t>1026901782742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7A502A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Б</w:t>
            </w:r>
            <w:r w:rsidR="007A502A">
              <w:rPr>
                <w:rFonts w:eastAsia="Calibri"/>
                <w:bCs/>
                <w:sz w:val="18"/>
                <w:szCs w:val="18"/>
                <w:lang w:eastAsia="en-US"/>
              </w:rPr>
              <w:t>ель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FD17EC" w:rsidRDefault="00FD17E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9C48C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Павел Владимирович Ковалёв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FD17EC" w:rsidRDefault="00FD17E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FD17EC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D17EC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FD17E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FD17EC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="0005397E">
        <w:rPr>
          <w:rFonts w:eastAsia="Calibri"/>
          <w:lang w:eastAsia="en-US"/>
        </w:rPr>
        <w:t xml:space="preserve"> </w:t>
      </w:r>
      <w:r w:rsidRPr="00230272">
        <w:rPr>
          <w:rFonts w:eastAsia="Calibri"/>
          <w:lang w:eastAsia="en-US"/>
        </w:rPr>
        <w:t>(</w:t>
      </w:r>
      <w:r w:rsidR="00784F8B">
        <w:rPr>
          <w:rFonts w:eastAsia="Calibri"/>
          <w:lang w:eastAsia="en-US"/>
        </w:rPr>
        <w:t>П.В. Ковалев</w:t>
      </w:r>
      <w:r w:rsidR="006E4283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7A502A">
          <w:pgSz w:w="16838" w:h="11906" w:orient="landscape" w:code="9"/>
          <w:pgMar w:top="567" w:right="1134" w:bottom="284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B015D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015D2">
            <w:pPr>
              <w:ind w:firstLine="6"/>
              <w:rPr>
                <w:b/>
              </w:rPr>
            </w:pPr>
          </w:p>
          <w:p w:rsidR="00384D2F" w:rsidRPr="00A80016" w:rsidRDefault="00384D2F" w:rsidP="00384D2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384D2F" w:rsidRPr="00782B3A" w:rsidRDefault="00384D2F" w:rsidP="00384D2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015D2" w:rsidRDefault="00F904BE" w:rsidP="00B015D2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B015D2" w:rsidRDefault="00F904BE" w:rsidP="00B015D2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B015D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015D2">
            <w:pPr>
              <w:ind w:firstLine="6"/>
              <w:rPr>
                <w:b/>
              </w:rPr>
            </w:pPr>
          </w:p>
          <w:p w:rsidR="006E4283" w:rsidRDefault="006E4283" w:rsidP="00B015D2">
            <w:r>
              <w:t>И.о. главного врача                                                         ГБУЗ «Бельская ЦРБ»</w:t>
            </w:r>
          </w:p>
          <w:p w:rsidR="00B015D2" w:rsidRDefault="00B015D2" w:rsidP="00B015D2">
            <w:pPr>
              <w:rPr>
                <w:i/>
              </w:rPr>
            </w:pPr>
          </w:p>
          <w:p w:rsidR="00534BAF" w:rsidRDefault="00CB3C7A" w:rsidP="00B015D2">
            <w:r>
              <w:t xml:space="preserve">___________________ </w:t>
            </w:r>
            <w:r w:rsidR="00784F8B">
              <w:t>П.В. Ковалев</w:t>
            </w:r>
          </w:p>
          <w:p w:rsidR="00B015D2" w:rsidRDefault="00B015D2" w:rsidP="00B015D2">
            <w:pPr>
              <w:rPr>
                <w:i/>
              </w:rPr>
            </w:pPr>
          </w:p>
          <w:p w:rsidR="00534BAF" w:rsidRPr="00534BAF" w:rsidRDefault="00534BAF" w:rsidP="00B015D2">
            <w:r w:rsidRPr="00534BAF">
              <w:t xml:space="preserve"> 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D6056A">
        <w:rPr>
          <w:b/>
        </w:rPr>
        <w:t>Б</w:t>
      </w:r>
      <w:r w:rsidR="007A502A">
        <w:rPr>
          <w:b/>
        </w:rPr>
        <w:t>ель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D6056A">
        <w:rPr>
          <w:b/>
        </w:rPr>
        <w:t>Б</w:t>
      </w:r>
      <w:r w:rsidR="007A502A">
        <w:rPr>
          <w:b/>
        </w:rPr>
        <w:t>елый</w:t>
      </w:r>
      <w:r w:rsidR="001B64B3" w:rsidRPr="001B64B3">
        <w:rPr>
          <w:b/>
        </w:rPr>
        <w:t xml:space="preserve">, ул. </w:t>
      </w:r>
      <w:r w:rsidR="007A502A">
        <w:rPr>
          <w:b/>
        </w:rPr>
        <w:t>Базарная</w:t>
      </w:r>
      <w:r w:rsidR="001B64B3" w:rsidRPr="001B64B3">
        <w:rPr>
          <w:b/>
        </w:rPr>
        <w:t xml:space="preserve">, д. </w:t>
      </w:r>
      <w:r w:rsidR="00D6056A">
        <w:rPr>
          <w:b/>
        </w:rPr>
        <w:t>1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7A502A">
        <w:rPr>
          <w:b/>
        </w:rPr>
        <w:t>18000397</w:t>
      </w:r>
      <w:r w:rsidR="001B64B3" w:rsidRPr="001B64B3">
        <w:rPr>
          <w:b/>
        </w:rPr>
        <w:t>/69</w:t>
      </w:r>
      <w:r w:rsidR="007A502A">
        <w:rPr>
          <w:b/>
        </w:rPr>
        <w:t>18</w:t>
      </w:r>
      <w:r w:rsidR="001B64B3" w:rsidRPr="001B64B3">
        <w:rPr>
          <w:b/>
        </w:rPr>
        <w:t>01001/</w:t>
      </w:r>
      <w:r w:rsidR="007A502A" w:rsidRPr="007A502A">
        <w:rPr>
          <w:b/>
        </w:rPr>
        <w:t>1026901782742</w:t>
      </w:r>
      <w:r w:rsidRPr="007A502A">
        <w:rPr>
          <w:b/>
        </w:rPr>
        <w:t>,</w:t>
      </w:r>
      <w:r w:rsidRPr="001B64B3">
        <w:rPr>
          <w:b/>
        </w:rPr>
        <w:t xml:space="preserve"> в лице</w:t>
      </w:r>
      <w:r w:rsidR="00436806">
        <w:rPr>
          <w:b/>
        </w:rPr>
        <w:t xml:space="preserve"> и.о.</w:t>
      </w:r>
      <w:r w:rsidRPr="001B64B3">
        <w:rPr>
          <w:b/>
        </w:rPr>
        <w:t xml:space="preserve"> </w:t>
      </w:r>
      <w:r w:rsidR="007D39C9" w:rsidRPr="001B64B3">
        <w:rPr>
          <w:b/>
        </w:rPr>
        <w:t>главного врача ГБУЗ «</w:t>
      </w:r>
      <w:r w:rsidR="00A13FF2">
        <w:rPr>
          <w:b/>
        </w:rPr>
        <w:t>Б</w:t>
      </w:r>
      <w:r w:rsidR="007A502A">
        <w:rPr>
          <w:b/>
        </w:rPr>
        <w:t>ель</w:t>
      </w:r>
      <w:r w:rsidR="007D39C9" w:rsidRPr="001B64B3">
        <w:rPr>
          <w:b/>
        </w:rPr>
        <w:t xml:space="preserve">ская ЦРБ» </w:t>
      </w:r>
      <w:r w:rsidR="00436806">
        <w:rPr>
          <w:b/>
        </w:rPr>
        <w:t>Павла Владимировича Ковалева</w:t>
      </w:r>
      <w:r w:rsidRPr="001B64B3">
        <w:rPr>
          <w:b/>
        </w:rPr>
        <w:t xml:space="preserve">, </w:t>
      </w:r>
      <w:r w:rsidR="00F657E8">
        <w:t>действующей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0813C5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0813C5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0813C5">
        <w:t>П</w:t>
      </w:r>
      <w:r w:rsidRPr="00466F10">
        <w:t>АО «</w:t>
      </w:r>
      <w:r w:rsidR="000813C5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9F5E72" w:rsidRPr="00534BAF" w:rsidRDefault="009F5E72" w:rsidP="009F5E72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9F5E72" w:rsidRDefault="009F5E72" w:rsidP="009F5E72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9F5E72" w:rsidRPr="00534BAF" w:rsidRDefault="009F5E72" w:rsidP="009F5E72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9F5E72" w:rsidRDefault="009F5E72" w:rsidP="009F5E72">
      <w:pPr>
        <w:widowControl w:val="0"/>
        <w:autoSpaceDE w:val="0"/>
        <w:autoSpaceDN w:val="0"/>
        <w:adjustRightInd w:val="0"/>
        <w:jc w:val="both"/>
      </w:pPr>
    </w:p>
    <w:p w:rsidR="009F5E72" w:rsidRDefault="009F5E72" w:rsidP="009F5E72">
      <w:pPr>
        <w:widowControl w:val="0"/>
        <w:autoSpaceDE w:val="0"/>
        <w:autoSpaceDN w:val="0"/>
        <w:adjustRightInd w:val="0"/>
        <w:jc w:val="both"/>
      </w:pPr>
    </w:p>
    <w:p w:rsidR="009F5E72" w:rsidRDefault="009F5E72" w:rsidP="009F5E7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и послерейсового медицинского осмотра</w:t>
      </w:r>
    </w:p>
    <w:p w:rsidR="009F5E72" w:rsidRDefault="009F5E72" w:rsidP="009F5E72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9F5E72" w:rsidRPr="001F4311" w:rsidTr="0047601B">
        <w:tc>
          <w:tcPr>
            <w:tcW w:w="959" w:type="dxa"/>
            <w:shd w:val="clear" w:color="auto" w:fill="auto"/>
          </w:tcPr>
          <w:p w:rsidR="009F5E72" w:rsidRPr="001F4311" w:rsidRDefault="009F5E72" w:rsidP="004760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9F5E72" w:rsidRPr="001F4311" w:rsidRDefault="009F5E72" w:rsidP="004760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9F5E72" w:rsidRPr="001F4311" w:rsidRDefault="009F5E72" w:rsidP="004760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1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Богданов </w:t>
            </w:r>
            <w:r>
              <w:t>В.А.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2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Матвеев </w:t>
            </w:r>
            <w:r>
              <w:t>В.В.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2D1FE5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Оглоблин </w:t>
            </w:r>
            <w:r>
              <w:t>О.И.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4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Миронов </w:t>
            </w:r>
            <w:r>
              <w:t>М.В.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5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Петров </w:t>
            </w:r>
            <w:r>
              <w:t>С.Н.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6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Петров </w:t>
            </w:r>
            <w:r>
              <w:t>Д.С.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7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Камышев </w:t>
            </w:r>
            <w:r>
              <w:t>С.В.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5074">
              <w:t>8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r w:rsidRPr="00653E88">
              <w:t xml:space="preserve">Новиков </w:t>
            </w:r>
            <w:r>
              <w:t>М.Г.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r w:rsidRPr="00653E88">
              <w:t>Электромонтёр водитель</w:t>
            </w:r>
          </w:p>
        </w:tc>
      </w:tr>
      <w:tr w:rsidR="002958A9" w:rsidRPr="001F4311" w:rsidTr="0047601B">
        <w:tc>
          <w:tcPr>
            <w:tcW w:w="959" w:type="dxa"/>
            <w:shd w:val="clear" w:color="auto" w:fill="auto"/>
          </w:tcPr>
          <w:p w:rsidR="002958A9" w:rsidRPr="00B45074" w:rsidRDefault="002958A9" w:rsidP="002958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11" w:type="dxa"/>
            <w:shd w:val="clear" w:color="auto" w:fill="auto"/>
          </w:tcPr>
          <w:p w:rsidR="002958A9" w:rsidRPr="00653E88" w:rsidRDefault="002958A9" w:rsidP="002958A9">
            <w:pPr>
              <w:widowControl w:val="0"/>
              <w:tabs>
                <w:tab w:val="left" w:pos="144"/>
                <w:tab w:val="decimal" w:pos="432"/>
                <w:tab w:val="left" w:pos="576"/>
                <w:tab w:val="left" w:pos="2592"/>
                <w:tab w:val="left" w:pos="3312"/>
                <w:tab w:val="left" w:pos="4032"/>
                <w:tab w:val="left" w:pos="4320"/>
              </w:tabs>
              <w:spacing w:line="360" w:lineRule="auto"/>
              <w:rPr>
                <w:snapToGrid w:val="0"/>
              </w:rPr>
            </w:pPr>
            <w:r w:rsidRPr="00653E88">
              <w:rPr>
                <w:snapToGrid w:val="0"/>
              </w:rPr>
              <w:t>Крылов А.О.</w:t>
            </w:r>
          </w:p>
        </w:tc>
        <w:tc>
          <w:tcPr>
            <w:tcW w:w="4501" w:type="dxa"/>
            <w:shd w:val="clear" w:color="auto" w:fill="auto"/>
          </w:tcPr>
          <w:p w:rsidR="002958A9" w:rsidRPr="00653E88" w:rsidRDefault="002958A9" w:rsidP="002958A9">
            <w:pPr>
              <w:widowControl w:val="0"/>
              <w:tabs>
                <w:tab w:val="left" w:pos="144"/>
                <w:tab w:val="decimal" w:pos="432"/>
                <w:tab w:val="left" w:pos="576"/>
                <w:tab w:val="left" w:pos="2592"/>
                <w:tab w:val="left" w:pos="3312"/>
                <w:tab w:val="left" w:pos="4032"/>
                <w:tab w:val="left" w:pos="4320"/>
              </w:tabs>
              <w:rPr>
                <w:snapToGrid w:val="0"/>
              </w:rPr>
            </w:pPr>
            <w:r w:rsidRPr="00653E88">
              <w:rPr>
                <w:snapToGrid w:val="0"/>
              </w:rPr>
              <w:t xml:space="preserve">Водитель 4го разряда </w:t>
            </w:r>
          </w:p>
        </w:tc>
      </w:tr>
    </w:tbl>
    <w:p w:rsidR="009F5E72" w:rsidRDefault="009F5E72" w:rsidP="009F5E7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F5E72" w:rsidRDefault="009F5E72" w:rsidP="009F5E7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86A72" w:rsidRDefault="00C86A72" w:rsidP="009F5E7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F5E72" w:rsidRDefault="009F5E72" w:rsidP="009F5E72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9F5E72" w:rsidRPr="00191758" w:rsidTr="0047601B">
        <w:trPr>
          <w:trHeight w:val="288"/>
        </w:trPr>
        <w:tc>
          <w:tcPr>
            <w:tcW w:w="4896" w:type="dxa"/>
            <w:vAlign w:val="center"/>
          </w:tcPr>
          <w:p w:rsidR="009F5E72" w:rsidRDefault="009F5E72" w:rsidP="00B015D2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F5E72" w:rsidRPr="00191758" w:rsidRDefault="009F5E72" w:rsidP="00B015D2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9F5E72" w:rsidRPr="00191758" w:rsidRDefault="009F5E72" w:rsidP="00B015D2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9F5E72" w:rsidRPr="00396284" w:rsidTr="0047601B">
        <w:trPr>
          <w:trHeight w:val="576"/>
        </w:trPr>
        <w:tc>
          <w:tcPr>
            <w:tcW w:w="4896" w:type="dxa"/>
          </w:tcPr>
          <w:p w:rsidR="00384D2F" w:rsidRPr="00A80016" w:rsidRDefault="00384D2F" w:rsidP="00384D2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384D2F" w:rsidRPr="00782B3A" w:rsidRDefault="00384D2F" w:rsidP="00384D2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904BE" w:rsidRPr="00396284" w:rsidRDefault="00F904BE" w:rsidP="00B015D2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9F5E72" w:rsidRPr="001F4311" w:rsidRDefault="00F904BE" w:rsidP="00B015D2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6E4283" w:rsidRDefault="006E4283" w:rsidP="00B015D2">
            <w:r>
              <w:t>И.о. главного врача                                                         ГБУЗ «Бельская ЦРБ»</w:t>
            </w:r>
          </w:p>
          <w:p w:rsidR="009F5E72" w:rsidRPr="00782B3A" w:rsidRDefault="009F5E72" w:rsidP="00B015D2"/>
          <w:p w:rsidR="009F5E72" w:rsidRPr="00CB3C7A" w:rsidRDefault="009F5E72" w:rsidP="00B015D2">
            <w:r>
              <w:rPr>
                <w:i/>
              </w:rPr>
              <w:t xml:space="preserve">______________________ </w:t>
            </w:r>
            <w:r w:rsidR="00784F8B">
              <w:t>П.В. Ковалев</w:t>
            </w:r>
          </w:p>
          <w:p w:rsidR="009F5E72" w:rsidRDefault="009F5E72" w:rsidP="00B015D2">
            <w:pPr>
              <w:ind w:firstLine="6"/>
              <w:rPr>
                <w:i/>
              </w:rPr>
            </w:pPr>
          </w:p>
          <w:p w:rsidR="009F5E72" w:rsidRPr="00396284" w:rsidRDefault="009F5E72" w:rsidP="00B015D2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9F5E72" w:rsidRDefault="009F5E72" w:rsidP="00B65DC0"/>
    <w:p w:rsidR="00C86A72" w:rsidRDefault="00C86A72" w:rsidP="00B65DC0"/>
    <w:p w:rsidR="009F5E72" w:rsidRDefault="009F5E72" w:rsidP="00B65DC0"/>
    <w:p w:rsidR="009F5E72" w:rsidRDefault="009F5E72" w:rsidP="00B65DC0"/>
    <w:p w:rsidR="00D02671" w:rsidRPr="00534BAF" w:rsidRDefault="00D02671" w:rsidP="00D02671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D02671" w:rsidRPr="00AE6DD5" w:rsidRDefault="00D02671" w:rsidP="00D0267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D02671" w:rsidRDefault="00D02671" w:rsidP="00D02671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B00A5E" w:rsidRPr="00AE6DD5">
        <w:t>_ от</w:t>
      </w:r>
      <w:r w:rsidRPr="00AE6DD5">
        <w:t xml:space="preserve"> «__</w:t>
      </w:r>
      <w:r w:rsidR="00B00A5E" w:rsidRPr="00AE6DD5">
        <w:t>_» _</w:t>
      </w:r>
      <w:r w:rsidRPr="00AE6DD5">
        <w:t>_____ 20__г.</w:t>
      </w:r>
    </w:p>
    <w:p w:rsidR="00D02671" w:rsidRDefault="00D02671" w:rsidP="00D02671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7B6C1E" w:rsidRDefault="007B6C1E" w:rsidP="007B6C1E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7B6C1E" w:rsidRDefault="007B6C1E" w:rsidP="007B6C1E">
      <w:pPr>
        <w:snapToGrid w:val="0"/>
        <w:ind w:firstLine="709"/>
        <w:jc w:val="both"/>
        <w:rPr>
          <w:rFonts w:eastAsia="Calibri"/>
        </w:rPr>
      </w:pPr>
    </w:p>
    <w:p w:rsidR="007B6C1E" w:rsidRPr="000057C2" w:rsidRDefault="007B6C1E" w:rsidP="007B6C1E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7B6C1E" w:rsidRPr="000057C2" w:rsidRDefault="007B6C1E" w:rsidP="007B6C1E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7B6C1E">
          <w:rPr>
            <w:rStyle w:val="af5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B6C1E" w:rsidRPr="000057C2" w:rsidRDefault="007B6C1E" w:rsidP="007B6C1E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7B6C1E" w:rsidRPr="000057C2" w:rsidRDefault="007B6C1E" w:rsidP="007B6C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7B6C1E" w:rsidRPr="000057C2" w:rsidRDefault="007B6C1E" w:rsidP="007B6C1E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B6C1E" w:rsidRPr="000057C2" w:rsidRDefault="007B6C1E" w:rsidP="007B6C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7B6C1E" w:rsidRPr="000057C2" w:rsidRDefault="007B6C1E" w:rsidP="007B6C1E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D02671" w:rsidRPr="00534BAF" w:rsidRDefault="00D02671" w:rsidP="00D02671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D02671" w:rsidRDefault="00D02671" w:rsidP="00D02671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02671" w:rsidRPr="00534BAF" w:rsidTr="00B015D2">
        <w:trPr>
          <w:trHeight w:val="641"/>
        </w:trPr>
        <w:tc>
          <w:tcPr>
            <w:tcW w:w="4956" w:type="dxa"/>
          </w:tcPr>
          <w:p w:rsidR="00D02671" w:rsidRPr="00534BAF" w:rsidRDefault="00A75E3E" w:rsidP="00B015D2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="00D02671" w:rsidRPr="00534BAF">
              <w:rPr>
                <w:b/>
              </w:rPr>
              <w:t>:</w:t>
            </w:r>
          </w:p>
          <w:p w:rsidR="005C0F4A" w:rsidRDefault="005C0F4A" w:rsidP="00384D2F">
            <w:pPr>
              <w:ind w:firstLine="6"/>
              <w:rPr>
                <w:color w:val="000000"/>
              </w:rPr>
            </w:pPr>
          </w:p>
          <w:p w:rsidR="00384D2F" w:rsidRPr="00A80016" w:rsidRDefault="00384D2F" w:rsidP="00384D2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BC1949">
              <w:t>а</w:t>
            </w:r>
            <w:r w:rsidRPr="00A80016">
              <w:t xml:space="preserve"> ПАО «МРСК Центра» - «Тверьэнерго»</w:t>
            </w:r>
          </w:p>
          <w:p w:rsidR="005C0F4A" w:rsidRDefault="005C0F4A" w:rsidP="00384D2F"/>
          <w:p w:rsidR="00384D2F" w:rsidRPr="00782B3A" w:rsidRDefault="00384D2F" w:rsidP="00384D2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015D2" w:rsidRDefault="00F904BE" w:rsidP="00B015D2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02671" w:rsidRPr="00B015D2" w:rsidRDefault="00F904BE" w:rsidP="00B015D2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D02671" w:rsidRPr="00534BAF" w:rsidRDefault="00D02671" w:rsidP="00B015D2">
            <w:pPr>
              <w:ind w:firstLine="6"/>
              <w:rPr>
                <w:b/>
              </w:rPr>
            </w:pPr>
            <w:r>
              <w:rPr>
                <w:b/>
              </w:rPr>
              <w:t>ИСПОНИТЕЛ</w:t>
            </w:r>
            <w:r w:rsidR="00A75E3E">
              <w:rPr>
                <w:b/>
              </w:rPr>
              <w:t>Ь</w:t>
            </w:r>
            <w:r w:rsidRPr="00534BAF">
              <w:rPr>
                <w:b/>
              </w:rPr>
              <w:t>:</w:t>
            </w:r>
          </w:p>
          <w:p w:rsidR="005C0F4A" w:rsidRDefault="005C0F4A" w:rsidP="00B015D2"/>
          <w:p w:rsidR="006E4283" w:rsidRDefault="006E4283" w:rsidP="00B015D2">
            <w:r>
              <w:t>И.о. главного врача                                                         ГБУЗ «Бельская ЦРБ»</w:t>
            </w:r>
          </w:p>
          <w:p w:rsidR="00D02671" w:rsidRDefault="00D02671" w:rsidP="00B015D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D02671" w:rsidRPr="000C0E74" w:rsidRDefault="00D02671" w:rsidP="00B015D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D02671" w:rsidRPr="00721049" w:rsidRDefault="00B015D2" w:rsidP="00B015D2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</w:t>
            </w:r>
            <w:r w:rsidR="00784F8B">
              <w:rPr>
                <w:sz w:val="23"/>
                <w:szCs w:val="23"/>
              </w:rPr>
              <w:t>П.В. Ковалев</w:t>
            </w:r>
          </w:p>
          <w:p w:rsidR="00B015D2" w:rsidRDefault="00B015D2" w:rsidP="00B015D2">
            <w:pPr>
              <w:rPr>
                <w:i/>
              </w:rPr>
            </w:pPr>
          </w:p>
          <w:p w:rsidR="00D02671" w:rsidRPr="00534BAF" w:rsidRDefault="00D02671" w:rsidP="00B015D2">
            <w:r w:rsidRPr="00534BAF">
              <w:t xml:space="preserve">«_____» _____________20___г.                     </w:t>
            </w:r>
          </w:p>
        </w:tc>
      </w:tr>
    </w:tbl>
    <w:p w:rsidR="00D02671" w:rsidRDefault="00D02671" w:rsidP="00D02671">
      <w:pPr>
        <w:jc w:val="center"/>
        <w:rPr>
          <w:rFonts w:eastAsia="Calibri"/>
          <w:b/>
          <w:sz w:val="26"/>
          <w:szCs w:val="26"/>
        </w:rPr>
      </w:pPr>
    </w:p>
    <w:p w:rsidR="00D02671" w:rsidRDefault="00D0267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75E3E" w:rsidRPr="00B65DC0" w:rsidRDefault="00A75E3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A75E3E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C41" w:rsidRDefault="00CE4C41">
      <w:r>
        <w:separator/>
      </w:r>
    </w:p>
  </w:endnote>
  <w:endnote w:type="continuationSeparator" w:id="0">
    <w:p w:rsidR="00CE4C41" w:rsidRDefault="00CE4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C41" w:rsidRDefault="00CE4C41">
      <w:r>
        <w:separator/>
      </w:r>
    </w:p>
  </w:footnote>
  <w:footnote w:type="continuationSeparator" w:id="0">
    <w:p w:rsidR="00CE4C41" w:rsidRDefault="00CE4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FC6" w:rsidRDefault="00F26FC6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AC31FA">
      <w:rPr>
        <w:noProof/>
      </w:rPr>
      <w:t>3</w:t>
    </w:r>
    <w:r>
      <w:rPr>
        <w:noProof/>
      </w:rPr>
      <w:fldChar w:fldCharType="end"/>
    </w:r>
  </w:p>
  <w:p w:rsidR="00F26FC6" w:rsidRDefault="00F26FC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E140AD"/>
    <w:multiLevelType w:val="hybridMultilevel"/>
    <w:tmpl w:val="BCC8DBE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7"/>
  </w:num>
  <w:num w:numId="14">
    <w:abstractNumId w:val="6"/>
  </w:num>
  <w:num w:numId="15">
    <w:abstractNumId w:val="13"/>
  </w:num>
  <w:num w:numId="16">
    <w:abstractNumId w:val="14"/>
  </w:num>
  <w:num w:numId="1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426C4"/>
    <w:rsid w:val="00046F1F"/>
    <w:rsid w:val="0005397E"/>
    <w:rsid w:val="0005493D"/>
    <w:rsid w:val="00056451"/>
    <w:rsid w:val="00061F3D"/>
    <w:rsid w:val="000813C5"/>
    <w:rsid w:val="00091596"/>
    <w:rsid w:val="000975CB"/>
    <w:rsid w:val="000A72E9"/>
    <w:rsid w:val="000B1330"/>
    <w:rsid w:val="000B60C2"/>
    <w:rsid w:val="000C5B38"/>
    <w:rsid w:val="000D138B"/>
    <w:rsid w:val="000E0477"/>
    <w:rsid w:val="000E4EF4"/>
    <w:rsid w:val="000E6125"/>
    <w:rsid w:val="00100B10"/>
    <w:rsid w:val="00105385"/>
    <w:rsid w:val="001076A0"/>
    <w:rsid w:val="00110FC7"/>
    <w:rsid w:val="00112496"/>
    <w:rsid w:val="00113D5E"/>
    <w:rsid w:val="00126998"/>
    <w:rsid w:val="001300D8"/>
    <w:rsid w:val="0013038C"/>
    <w:rsid w:val="001340D3"/>
    <w:rsid w:val="00143F96"/>
    <w:rsid w:val="00144B0A"/>
    <w:rsid w:val="00162C5C"/>
    <w:rsid w:val="00170A25"/>
    <w:rsid w:val="00176C88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55D2B"/>
    <w:rsid w:val="002866C8"/>
    <w:rsid w:val="00286830"/>
    <w:rsid w:val="002958A9"/>
    <w:rsid w:val="00297ADE"/>
    <w:rsid w:val="002B1CA5"/>
    <w:rsid w:val="002B28DB"/>
    <w:rsid w:val="002B299A"/>
    <w:rsid w:val="002B3834"/>
    <w:rsid w:val="002C5E48"/>
    <w:rsid w:val="002E6BDD"/>
    <w:rsid w:val="002F0CF4"/>
    <w:rsid w:val="002F6454"/>
    <w:rsid w:val="00310FF3"/>
    <w:rsid w:val="00313C78"/>
    <w:rsid w:val="00314F67"/>
    <w:rsid w:val="00317D3D"/>
    <w:rsid w:val="003229B9"/>
    <w:rsid w:val="003358F8"/>
    <w:rsid w:val="00340796"/>
    <w:rsid w:val="00347C43"/>
    <w:rsid w:val="00355707"/>
    <w:rsid w:val="003679DE"/>
    <w:rsid w:val="00376D3B"/>
    <w:rsid w:val="00377AFC"/>
    <w:rsid w:val="00377B14"/>
    <w:rsid w:val="00384D2F"/>
    <w:rsid w:val="00390036"/>
    <w:rsid w:val="0039520C"/>
    <w:rsid w:val="00396284"/>
    <w:rsid w:val="003A313D"/>
    <w:rsid w:val="003A5A3F"/>
    <w:rsid w:val="003B583C"/>
    <w:rsid w:val="003B6A4D"/>
    <w:rsid w:val="003C260C"/>
    <w:rsid w:val="003C2920"/>
    <w:rsid w:val="003C6779"/>
    <w:rsid w:val="003D08D0"/>
    <w:rsid w:val="003D3769"/>
    <w:rsid w:val="003E5B91"/>
    <w:rsid w:val="003F6429"/>
    <w:rsid w:val="00406EDD"/>
    <w:rsid w:val="0041019D"/>
    <w:rsid w:val="004231AD"/>
    <w:rsid w:val="00423415"/>
    <w:rsid w:val="00430399"/>
    <w:rsid w:val="00432109"/>
    <w:rsid w:val="00432CC7"/>
    <w:rsid w:val="004338A2"/>
    <w:rsid w:val="00436806"/>
    <w:rsid w:val="00441271"/>
    <w:rsid w:val="00441349"/>
    <w:rsid w:val="00441FF3"/>
    <w:rsid w:val="00452DDA"/>
    <w:rsid w:val="0045489C"/>
    <w:rsid w:val="00455E6E"/>
    <w:rsid w:val="00465092"/>
    <w:rsid w:val="00466794"/>
    <w:rsid w:val="004715B9"/>
    <w:rsid w:val="00475754"/>
    <w:rsid w:val="0047601B"/>
    <w:rsid w:val="00481386"/>
    <w:rsid w:val="00494A3C"/>
    <w:rsid w:val="004A49BB"/>
    <w:rsid w:val="004A4A59"/>
    <w:rsid w:val="004A5B88"/>
    <w:rsid w:val="004B5A56"/>
    <w:rsid w:val="004C0FD6"/>
    <w:rsid w:val="004C291F"/>
    <w:rsid w:val="004C2A65"/>
    <w:rsid w:val="004C40AD"/>
    <w:rsid w:val="004D74B7"/>
    <w:rsid w:val="004E0533"/>
    <w:rsid w:val="004E139F"/>
    <w:rsid w:val="004E5EE5"/>
    <w:rsid w:val="004F045D"/>
    <w:rsid w:val="004F2635"/>
    <w:rsid w:val="004F6C98"/>
    <w:rsid w:val="004F70E7"/>
    <w:rsid w:val="004F7F29"/>
    <w:rsid w:val="00501D52"/>
    <w:rsid w:val="00514873"/>
    <w:rsid w:val="00516930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7F80"/>
    <w:rsid w:val="005A4FDD"/>
    <w:rsid w:val="005C0F4A"/>
    <w:rsid w:val="005C4C28"/>
    <w:rsid w:val="005D7F37"/>
    <w:rsid w:val="005E064B"/>
    <w:rsid w:val="005E427F"/>
    <w:rsid w:val="005F21C5"/>
    <w:rsid w:val="005F45A5"/>
    <w:rsid w:val="005F4DB3"/>
    <w:rsid w:val="005F6F25"/>
    <w:rsid w:val="006060E2"/>
    <w:rsid w:val="00607662"/>
    <w:rsid w:val="00610FA3"/>
    <w:rsid w:val="0061208B"/>
    <w:rsid w:val="006206C9"/>
    <w:rsid w:val="00621244"/>
    <w:rsid w:val="00622511"/>
    <w:rsid w:val="00624C86"/>
    <w:rsid w:val="006257C0"/>
    <w:rsid w:val="00637154"/>
    <w:rsid w:val="00640050"/>
    <w:rsid w:val="0064059B"/>
    <w:rsid w:val="00641A26"/>
    <w:rsid w:val="00644E1D"/>
    <w:rsid w:val="00657BD1"/>
    <w:rsid w:val="00664C59"/>
    <w:rsid w:val="00667053"/>
    <w:rsid w:val="00672831"/>
    <w:rsid w:val="006773BE"/>
    <w:rsid w:val="006801B8"/>
    <w:rsid w:val="006874E9"/>
    <w:rsid w:val="006969F0"/>
    <w:rsid w:val="006A010D"/>
    <w:rsid w:val="006A1A57"/>
    <w:rsid w:val="006B1D3B"/>
    <w:rsid w:val="006B472E"/>
    <w:rsid w:val="006B6E5B"/>
    <w:rsid w:val="006C3729"/>
    <w:rsid w:val="006C48CC"/>
    <w:rsid w:val="006C5244"/>
    <w:rsid w:val="006D140C"/>
    <w:rsid w:val="006D42E3"/>
    <w:rsid w:val="006D66A8"/>
    <w:rsid w:val="006E4283"/>
    <w:rsid w:val="006E4733"/>
    <w:rsid w:val="006E5672"/>
    <w:rsid w:val="006F4485"/>
    <w:rsid w:val="006F6A78"/>
    <w:rsid w:val="00712F67"/>
    <w:rsid w:val="00725FD4"/>
    <w:rsid w:val="007270E9"/>
    <w:rsid w:val="007418D1"/>
    <w:rsid w:val="00755FE5"/>
    <w:rsid w:val="00761122"/>
    <w:rsid w:val="007722FD"/>
    <w:rsid w:val="00784F8B"/>
    <w:rsid w:val="00785064"/>
    <w:rsid w:val="007906A0"/>
    <w:rsid w:val="007953A5"/>
    <w:rsid w:val="007953F5"/>
    <w:rsid w:val="007978A7"/>
    <w:rsid w:val="007A502A"/>
    <w:rsid w:val="007B6C1E"/>
    <w:rsid w:val="007B6DBF"/>
    <w:rsid w:val="007C204D"/>
    <w:rsid w:val="007C6287"/>
    <w:rsid w:val="007D39C9"/>
    <w:rsid w:val="007D5F28"/>
    <w:rsid w:val="007E2132"/>
    <w:rsid w:val="007E2327"/>
    <w:rsid w:val="007F1F94"/>
    <w:rsid w:val="007F2FC9"/>
    <w:rsid w:val="007F332D"/>
    <w:rsid w:val="007F3382"/>
    <w:rsid w:val="007F3AEB"/>
    <w:rsid w:val="0081024C"/>
    <w:rsid w:val="0083191C"/>
    <w:rsid w:val="00834FDF"/>
    <w:rsid w:val="008468C2"/>
    <w:rsid w:val="008503AE"/>
    <w:rsid w:val="0085717E"/>
    <w:rsid w:val="00861248"/>
    <w:rsid w:val="008764E6"/>
    <w:rsid w:val="00876EB7"/>
    <w:rsid w:val="0089404C"/>
    <w:rsid w:val="00896972"/>
    <w:rsid w:val="008A0EE6"/>
    <w:rsid w:val="008A1E31"/>
    <w:rsid w:val="008A20F6"/>
    <w:rsid w:val="008B203D"/>
    <w:rsid w:val="008B46CF"/>
    <w:rsid w:val="008B5DE4"/>
    <w:rsid w:val="008B73DE"/>
    <w:rsid w:val="008C5CC0"/>
    <w:rsid w:val="008C7BA3"/>
    <w:rsid w:val="008D0FC4"/>
    <w:rsid w:val="008D3E3B"/>
    <w:rsid w:val="008E162F"/>
    <w:rsid w:val="008E5982"/>
    <w:rsid w:val="009012D7"/>
    <w:rsid w:val="00907699"/>
    <w:rsid w:val="00916C88"/>
    <w:rsid w:val="00920891"/>
    <w:rsid w:val="00931814"/>
    <w:rsid w:val="00936C1A"/>
    <w:rsid w:val="00944B9D"/>
    <w:rsid w:val="00957A7B"/>
    <w:rsid w:val="00961B05"/>
    <w:rsid w:val="009715B2"/>
    <w:rsid w:val="009762F3"/>
    <w:rsid w:val="0098086D"/>
    <w:rsid w:val="0098416E"/>
    <w:rsid w:val="009A28DA"/>
    <w:rsid w:val="009A299E"/>
    <w:rsid w:val="009B0D6F"/>
    <w:rsid w:val="009C0F30"/>
    <w:rsid w:val="009C3E0A"/>
    <w:rsid w:val="009C48C9"/>
    <w:rsid w:val="009D33BD"/>
    <w:rsid w:val="009E6AA0"/>
    <w:rsid w:val="009F08A0"/>
    <w:rsid w:val="009F1699"/>
    <w:rsid w:val="009F5E72"/>
    <w:rsid w:val="00A04A07"/>
    <w:rsid w:val="00A10823"/>
    <w:rsid w:val="00A13DB4"/>
    <w:rsid w:val="00A13FF2"/>
    <w:rsid w:val="00A324B5"/>
    <w:rsid w:val="00A332EB"/>
    <w:rsid w:val="00A341B9"/>
    <w:rsid w:val="00A430CA"/>
    <w:rsid w:val="00A44A6B"/>
    <w:rsid w:val="00A56D8D"/>
    <w:rsid w:val="00A75E3E"/>
    <w:rsid w:val="00A92026"/>
    <w:rsid w:val="00AA292B"/>
    <w:rsid w:val="00AB1130"/>
    <w:rsid w:val="00AB3801"/>
    <w:rsid w:val="00AC31FA"/>
    <w:rsid w:val="00AC508C"/>
    <w:rsid w:val="00AC7B56"/>
    <w:rsid w:val="00AD2240"/>
    <w:rsid w:val="00AE6B87"/>
    <w:rsid w:val="00AF4476"/>
    <w:rsid w:val="00B00A5E"/>
    <w:rsid w:val="00B015D2"/>
    <w:rsid w:val="00B01D11"/>
    <w:rsid w:val="00B10735"/>
    <w:rsid w:val="00B1094E"/>
    <w:rsid w:val="00B12169"/>
    <w:rsid w:val="00B20CD9"/>
    <w:rsid w:val="00B21B9A"/>
    <w:rsid w:val="00B2577A"/>
    <w:rsid w:val="00B40BCB"/>
    <w:rsid w:val="00B41D64"/>
    <w:rsid w:val="00B424C8"/>
    <w:rsid w:val="00B42EE8"/>
    <w:rsid w:val="00B55BE4"/>
    <w:rsid w:val="00B5604C"/>
    <w:rsid w:val="00B56F18"/>
    <w:rsid w:val="00B619E1"/>
    <w:rsid w:val="00B654F6"/>
    <w:rsid w:val="00B65DC0"/>
    <w:rsid w:val="00B712A3"/>
    <w:rsid w:val="00B83B44"/>
    <w:rsid w:val="00B93DD4"/>
    <w:rsid w:val="00BB3081"/>
    <w:rsid w:val="00BB7B79"/>
    <w:rsid w:val="00BC1949"/>
    <w:rsid w:val="00BC499A"/>
    <w:rsid w:val="00BC669A"/>
    <w:rsid w:val="00BD743B"/>
    <w:rsid w:val="00BE4328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83EFC"/>
    <w:rsid w:val="00C86A72"/>
    <w:rsid w:val="00C874F0"/>
    <w:rsid w:val="00C905A3"/>
    <w:rsid w:val="00CA67B1"/>
    <w:rsid w:val="00CB21D1"/>
    <w:rsid w:val="00CB37DB"/>
    <w:rsid w:val="00CB3C7A"/>
    <w:rsid w:val="00CB7251"/>
    <w:rsid w:val="00CC7B3D"/>
    <w:rsid w:val="00CD091D"/>
    <w:rsid w:val="00CD6200"/>
    <w:rsid w:val="00CE00D4"/>
    <w:rsid w:val="00CE4C41"/>
    <w:rsid w:val="00CF5838"/>
    <w:rsid w:val="00D02671"/>
    <w:rsid w:val="00D17CA1"/>
    <w:rsid w:val="00D31C07"/>
    <w:rsid w:val="00D34F27"/>
    <w:rsid w:val="00D443C0"/>
    <w:rsid w:val="00D445BB"/>
    <w:rsid w:val="00D6056A"/>
    <w:rsid w:val="00D62D29"/>
    <w:rsid w:val="00D63FDD"/>
    <w:rsid w:val="00D6477B"/>
    <w:rsid w:val="00D7733E"/>
    <w:rsid w:val="00D81EA9"/>
    <w:rsid w:val="00D8297A"/>
    <w:rsid w:val="00D9118B"/>
    <w:rsid w:val="00D9779D"/>
    <w:rsid w:val="00DA7796"/>
    <w:rsid w:val="00DB0051"/>
    <w:rsid w:val="00DB00C8"/>
    <w:rsid w:val="00DC081B"/>
    <w:rsid w:val="00DC5C14"/>
    <w:rsid w:val="00DC7DC0"/>
    <w:rsid w:val="00DD2B63"/>
    <w:rsid w:val="00DF41A5"/>
    <w:rsid w:val="00DF70C4"/>
    <w:rsid w:val="00E03320"/>
    <w:rsid w:val="00E0675B"/>
    <w:rsid w:val="00E12716"/>
    <w:rsid w:val="00E13E88"/>
    <w:rsid w:val="00E224E7"/>
    <w:rsid w:val="00E3083B"/>
    <w:rsid w:val="00E32F19"/>
    <w:rsid w:val="00E33690"/>
    <w:rsid w:val="00E373A0"/>
    <w:rsid w:val="00E3765A"/>
    <w:rsid w:val="00E40153"/>
    <w:rsid w:val="00E44999"/>
    <w:rsid w:val="00E453AE"/>
    <w:rsid w:val="00E5091F"/>
    <w:rsid w:val="00E51B7F"/>
    <w:rsid w:val="00E5371F"/>
    <w:rsid w:val="00E55F61"/>
    <w:rsid w:val="00E96399"/>
    <w:rsid w:val="00E967C4"/>
    <w:rsid w:val="00EC1870"/>
    <w:rsid w:val="00EE41A1"/>
    <w:rsid w:val="00EE53A9"/>
    <w:rsid w:val="00F07191"/>
    <w:rsid w:val="00F1356F"/>
    <w:rsid w:val="00F15159"/>
    <w:rsid w:val="00F17C59"/>
    <w:rsid w:val="00F26FC6"/>
    <w:rsid w:val="00F30DD1"/>
    <w:rsid w:val="00F31F29"/>
    <w:rsid w:val="00F3218E"/>
    <w:rsid w:val="00F40AE6"/>
    <w:rsid w:val="00F4622B"/>
    <w:rsid w:val="00F5236A"/>
    <w:rsid w:val="00F5424B"/>
    <w:rsid w:val="00F56150"/>
    <w:rsid w:val="00F572B6"/>
    <w:rsid w:val="00F657E8"/>
    <w:rsid w:val="00F869ED"/>
    <w:rsid w:val="00F9047A"/>
    <w:rsid w:val="00F904BE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D1436"/>
    <w:rsid w:val="00FD17EC"/>
    <w:rsid w:val="00FD26E1"/>
    <w:rsid w:val="00FD30A8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4473AB-6981-4B93-BB17-F94AB7CB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5">
    <w:name w:val="Hyperlink"/>
    <w:uiPriority w:val="99"/>
    <w:rsid w:val="00A75E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CC408-72C8-4000-8FB5-7AE339C2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5356</Words>
  <Characters>30534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35819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28</cp:revision>
  <cp:lastPrinted>2017-02-01T07:25:00Z</cp:lastPrinted>
  <dcterms:created xsi:type="dcterms:W3CDTF">2017-12-25T12:53:00Z</dcterms:created>
  <dcterms:modified xsi:type="dcterms:W3CDTF">2018-12-26T10:17:00Z</dcterms:modified>
</cp:coreProperties>
</file>