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B04F92" w:rsidP="003D6749">
      <w:pPr>
        <w:pStyle w:val="21"/>
        <w:ind w:left="5103"/>
        <w:jc w:val="both"/>
        <w:rPr>
          <w:caps/>
          <w:sz w:val="26"/>
          <w:szCs w:val="26"/>
        </w:rPr>
      </w:pPr>
      <w:r w:rsidRPr="00B04F9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ОАО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871540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E6052F">
                    <w:rPr>
                      <w:sz w:val="26"/>
                      <w:szCs w:val="26"/>
                    </w:rPr>
                    <w:t>_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_»   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___          </w:t>
                  </w:r>
                  <w:r w:rsidR="00797B05" w:rsidRPr="00130DA7">
                    <w:rPr>
                      <w:sz w:val="26"/>
                      <w:szCs w:val="26"/>
                      <w:u w:val="single"/>
                    </w:rPr>
                    <w:t>___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871540">
                    <w:rPr>
                      <w:sz w:val="26"/>
                      <w:szCs w:val="26"/>
                      <w:lang w:val="en-US"/>
                    </w:rPr>
                    <w:t>4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B04F92">
        <w:rPr>
          <w:noProof/>
        </w:rPr>
        <w:pict>
          <v:shape id="Text Box 3" o:spid="_x0000_s1026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автотранспортной техники филиала ОАО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E80169">
        <w:rPr>
          <w:bCs/>
          <w:sz w:val="24"/>
          <w:szCs w:val="24"/>
        </w:rPr>
        <w:t>помещение</w:t>
      </w:r>
      <w:proofErr w:type="gramEnd"/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 w:rsidRPr="00E80169">
        <w:rPr>
          <w:bCs/>
          <w:sz w:val="24"/>
          <w:szCs w:val="24"/>
        </w:rPr>
        <w:t>ителями СМиТ филиала ОАО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>Предмет конкурса:</w:t>
      </w:r>
      <w:r w:rsidR="00041519" w:rsidRPr="00E80169">
        <w:rPr>
          <w:bCs/>
          <w:sz w:val="24"/>
          <w:szCs w:val="24"/>
        </w:rPr>
        <w:t xml:space="preserve"> Техничес</w:t>
      </w:r>
      <w:r w:rsidR="00BD256B" w:rsidRPr="00E80169">
        <w:rPr>
          <w:bCs/>
          <w:sz w:val="24"/>
          <w:szCs w:val="24"/>
        </w:rPr>
        <w:t>кое обслу</w:t>
      </w:r>
      <w:r w:rsidR="00D90E73" w:rsidRPr="00E80169">
        <w:rPr>
          <w:bCs/>
          <w:sz w:val="24"/>
          <w:szCs w:val="24"/>
        </w:rPr>
        <w:t>жи</w:t>
      </w:r>
      <w:r w:rsidR="00E80169">
        <w:rPr>
          <w:bCs/>
          <w:sz w:val="24"/>
          <w:szCs w:val="24"/>
        </w:rPr>
        <w:t>вание 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="00D90E73" w:rsidRPr="00E80169">
        <w:rPr>
          <w:bCs/>
          <w:sz w:val="24"/>
          <w:szCs w:val="24"/>
        </w:rPr>
        <w:t xml:space="preserve"> находящихся на балансе филиала ОАО «МРСК Центра» - «Орелэнерго» </w:t>
      </w:r>
      <w:r w:rsidR="00E623AB" w:rsidRPr="00E80169">
        <w:rPr>
          <w:bCs/>
          <w:sz w:val="24"/>
          <w:szCs w:val="24"/>
        </w:rPr>
        <w:t>согласно перечню (Приложение №1 к настоящему техническому заданию).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 принадлежащих филиалу  ОАО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AB61F6" w:rsidRPr="008A10C2">
        <w:rPr>
          <w:bCs/>
          <w:sz w:val="24"/>
          <w:szCs w:val="24"/>
        </w:rPr>
        <w:t xml:space="preserve"> в течение  201</w:t>
      </w:r>
      <w:r w:rsidR="007608B1" w:rsidRPr="008A10C2">
        <w:rPr>
          <w:bCs/>
          <w:sz w:val="24"/>
          <w:szCs w:val="24"/>
        </w:rPr>
        <w:t>5</w:t>
      </w:r>
      <w:r w:rsidR="00AB61F6" w:rsidRPr="008A10C2">
        <w:rPr>
          <w:bCs/>
          <w:sz w:val="24"/>
          <w:szCs w:val="24"/>
        </w:rPr>
        <w:t xml:space="preserve"> года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>участков СМиТ филиала  ОАО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Обязательным приложением к договору </w:t>
      </w:r>
      <w:r w:rsidR="00261EC1" w:rsidRPr="008A10C2">
        <w:rPr>
          <w:sz w:val="24"/>
          <w:szCs w:val="24"/>
        </w:rPr>
        <w:t>по техническому обслужи</w:t>
      </w:r>
      <w:r w:rsidR="00301473">
        <w:rPr>
          <w:sz w:val="24"/>
          <w:szCs w:val="24"/>
        </w:rPr>
        <w:t>ванию автомобилей иностранного</w:t>
      </w:r>
      <w:r w:rsidR="00261EC1" w:rsidRPr="008A10C2">
        <w:rPr>
          <w:sz w:val="24"/>
          <w:szCs w:val="24"/>
        </w:rPr>
        <w:t xml:space="preserve"> производства является прайс-лист Исполнителя</w:t>
      </w:r>
      <w:r w:rsidR="008E0FDA" w:rsidRPr="008A10C2">
        <w:rPr>
          <w:sz w:val="24"/>
          <w:szCs w:val="24"/>
        </w:rPr>
        <w:t xml:space="preserve"> на запчасти и материалы, который не подлежит изменению Исполнителем в одностороннем порядке.</w:t>
      </w:r>
      <w:r w:rsidRPr="008A10C2">
        <w:rPr>
          <w:sz w:val="24"/>
          <w:szCs w:val="24"/>
        </w:rPr>
        <w:t xml:space="preserve"> В случае изменения стоимости запчастей и материалов в период дейс</w:t>
      </w:r>
      <w:r w:rsidR="00261EC1" w:rsidRPr="008A10C2">
        <w:rPr>
          <w:sz w:val="24"/>
          <w:szCs w:val="24"/>
        </w:rPr>
        <w:t>твия договора, Исполнитель</w:t>
      </w:r>
      <w:r w:rsidR="007E0032" w:rsidRPr="008A10C2">
        <w:rPr>
          <w:sz w:val="24"/>
          <w:szCs w:val="24"/>
        </w:rPr>
        <w:t xml:space="preserve"> за 10</w:t>
      </w:r>
      <w:r w:rsidRPr="008A10C2">
        <w:rPr>
          <w:sz w:val="24"/>
          <w:szCs w:val="24"/>
        </w:rPr>
        <w:t xml:space="preserve"> дней  уведомляет Заказчика об изменении.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совместно с представителями филиала  ОАО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8A10C2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AB61F6" w:rsidRPr="008A10C2" w:rsidRDefault="008E0FDA" w:rsidP="002A6C24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.1</w:t>
      </w:r>
      <w:r w:rsidR="00CC7677" w:rsidRPr="00C73B47">
        <w:t xml:space="preserve"> </w:t>
      </w:r>
      <w:r w:rsidR="007E0032" w:rsidRPr="00C73B47"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.2</w:t>
      </w:r>
      <w:r w:rsidR="00AB61F6" w:rsidRPr="00C73B47">
        <w:t xml:space="preserve"> Условия и удобство оплаты  за выполненные работы  в  201</w:t>
      </w:r>
      <w:r w:rsidR="007E0032" w:rsidRPr="00C73B47">
        <w:t>5</w:t>
      </w:r>
      <w:r w:rsidR="00AB61F6" w:rsidRPr="00C73B47">
        <w:t xml:space="preserve"> году.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.3</w:t>
      </w:r>
      <w:r w:rsidR="00AB61F6" w:rsidRPr="00C73B47">
        <w:t xml:space="preserve"> Выгодное территориальное рас</w:t>
      </w:r>
      <w:r w:rsidR="00E165EE" w:rsidRPr="00C73B47">
        <w:t>положение в пределах г</w:t>
      </w:r>
      <w:proofErr w:type="gramStart"/>
      <w:r w:rsidR="00E165EE" w:rsidRPr="00C73B47">
        <w:t>.О</w:t>
      </w:r>
      <w:proofErr w:type="gramEnd"/>
      <w:r w:rsidR="00E165EE" w:rsidRPr="00C73B47">
        <w:t xml:space="preserve">рла </w:t>
      </w:r>
      <w:r w:rsidR="00AB61F6" w:rsidRPr="00C73B47">
        <w:t xml:space="preserve"> автосервиса или ремонтного производства.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.4</w:t>
      </w:r>
      <w:r w:rsidR="00AB61F6" w:rsidRPr="00C73B47">
        <w:t xml:space="preserve"> Качество предоставляемых услуг.</w:t>
      </w:r>
    </w:p>
    <w:p w:rsidR="00D920D1" w:rsidRPr="00C73B47" w:rsidRDefault="00E623AB" w:rsidP="00AD7ED4">
      <w:pPr>
        <w:ind w:left="1276"/>
        <w:jc w:val="both"/>
      </w:pPr>
      <w:r w:rsidRPr="00C73B47">
        <w:rPr>
          <w:b/>
        </w:rPr>
        <w:t>10</w:t>
      </w:r>
      <w:r w:rsidR="00D920D1" w:rsidRPr="00C73B47">
        <w:rPr>
          <w:b/>
        </w:rPr>
        <w:t xml:space="preserve">.5 </w:t>
      </w:r>
      <w:r w:rsidR="00D920D1" w:rsidRPr="00C73B47">
        <w:t>Гарантия на</w:t>
      </w:r>
      <w:r w:rsidR="00D920D1" w:rsidRPr="00C73B47">
        <w:rPr>
          <w:b/>
        </w:rPr>
        <w:t xml:space="preserve">  </w:t>
      </w:r>
      <w:r w:rsidR="00D920D1" w:rsidRPr="00C73B47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C73B47" w:rsidRDefault="00E623AB" w:rsidP="00D920D1">
      <w:pPr>
        <w:ind w:left="1276"/>
      </w:pPr>
      <w:r w:rsidRPr="00C73B47">
        <w:rPr>
          <w:b/>
        </w:rPr>
        <w:t>10</w:t>
      </w:r>
      <w:r w:rsidR="00B73E0A" w:rsidRPr="00C73B47">
        <w:rPr>
          <w:b/>
        </w:rPr>
        <w:t xml:space="preserve">.6 </w:t>
      </w:r>
      <w:r w:rsidR="00B73E0A" w:rsidRPr="00C73B47">
        <w:t>Возможность проведения техниче</w:t>
      </w:r>
      <w:r w:rsidR="00112F95" w:rsidRPr="00C73B47">
        <w:t>ского обслуживания не менее семи</w:t>
      </w:r>
      <w:r w:rsidR="00B73E0A" w:rsidRPr="00C73B47">
        <w:t xml:space="preserve"> автомобилей одновременно.</w:t>
      </w:r>
    </w:p>
    <w:p w:rsidR="00CC7677" w:rsidRPr="00C73B47" w:rsidRDefault="00E623AB" w:rsidP="00D920D1">
      <w:pPr>
        <w:ind w:left="1276"/>
      </w:pPr>
      <w:r w:rsidRPr="00C73B47">
        <w:rPr>
          <w:b/>
        </w:rPr>
        <w:t>10</w:t>
      </w:r>
      <w:r w:rsidR="00CC7677" w:rsidRPr="00C73B47">
        <w:rPr>
          <w:b/>
        </w:rPr>
        <w:t xml:space="preserve">.7 </w:t>
      </w:r>
      <w:r w:rsidR="00CC7677" w:rsidRPr="00C73B47">
        <w:t>Обязательное исполнение пункта №1 Технического задания.</w:t>
      </w:r>
    </w:p>
    <w:p w:rsidR="00AB61F6" w:rsidRPr="008A10C2" w:rsidRDefault="00C73B47" w:rsidP="002A6C24">
      <w:pPr>
        <w:ind w:left="1276"/>
      </w:pPr>
      <w:r w:rsidRPr="00C73B47">
        <w:rPr>
          <w:b/>
        </w:rPr>
        <w:t>10.8</w:t>
      </w:r>
      <w:r w:rsidR="00FD737B">
        <w:t xml:space="preserve"> </w:t>
      </w:r>
      <w:r w:rsidR="003E1305">
        <w:t>Предельная стоимость</w:t>
      </w:r>
      <w:r w:rsidR="00AB61F6"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5417"/>
        <w:gridCol w:w="3723"/>
        <w:gridCol w:w="3514"/>
      </w:tblGrid>
      <w:tr w:rsidR="00A63D08" w:rsidRPr="008A10C2" w:rsidTr="00563A9A">
        <w:trPr>
          <w:trHeight w:val="492"/>
        </w:trPr>
        <w:tc>
          <w:tcPr>
            <w:tcW w:w="0" w:type="auto"/>
            <w:vAlign w:val="center"/>
          </w:tcPr>
          <w:p w:rsidR="00AB61F6" w:rsidRPr="008A10C2" w:rsidRDefault="00AB61F6" w:rsidP="00563A9A">
            <w:pPr>
              <w:ind w:left="776"/>
            </w:pPr>
          </w:p>
          <w:p w:rsidR="00AB61F6" w:rsidRPr="008A10C2" w:rsidRDefault="00AB61F6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AB61F6" w:rsidRPr="008A10C2" w:rsidRDefault="00AB61F6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1F6" w:rsidRPr="008A10C2" w:rsidRDefault="00A63D08" w:rsidP="00563A9A">
            <w:pPr>
              <w:ind w:left="317"/>
              <w:jc w:val="center"/>
            </w:pPr>
            <w:r w:rsidRPr="008A10C2">
              <w:t xml:space="preserve">Скидка на используемые запасные части </w:t>
            </w:r>
            <w:r w:rsidR="00AB61F6" w:rsidRPr="008A10C2">
              <w:t xml:space="preserve"> %</w:t>
            </w:r>
          </w:p>
        </w:tc>
        <w:tc>
          <w:tcPr>
            <w:tcW w:w="3514" w:type="dxa"/>
            <w:tcBorders>
              <w:left w:val="single" w:sz="4" w:space="0" w:color="auto"/>
            </w:tcBorders>
            <w:vAlign w:val="center"/>
          </w:tcPr>
          <w:p w:rsidR="00AB61F6" w:rsidRPr="008A10C2" w:rsidRDefault="00AB61F6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 w:rsidR="002A0DFF">
              <w:t>.</w:t>
            </w:r>
            <w:r w:rsidRPr="008A10C2">
              <w:t>/час.)</w:t>
            </w:r>
            <w:r w:rsidR="0042020D">
              <w:t xml:space="preserve"> </w:t>
            </w:r>
            <w:r w:rsidR="001E5072" w:rsidRPr="008A10C2">
              <w:t>с НДС</w:t>
            </w:r>
          </w:p>
        </w:tc>
      </w:tr>
      <w:tr w:rsidR="00C73B47" w:rsidRPr="008A10C2" w:rsidTr="00453F7B">
        <w:tc>
          <w:tcPr>
            <w:tcW w:w="1576" w:type="dxa"/>
            <w:vAlign w:val="center"/>
          </w:tcPr>
          <w:p w:rsidR="00C73B47" w:rsidRPr="008A10C2" w:rsidRDefault="00C73B47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C73B47" w:rsidRPr="00376C4A" w:rsidRDefault="00C73B47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73B47" w:rsidRPr="00376C4A" w:rsidRDefault="00C73B47" w:rsidP="00C70B47">
            <w:pPr>
              <w:ind w:left="1276"/>
            </w:pPr>
          </w:p>
        </w:tc>
        <w:tc>
          <w:tcPr>
            <w:tcW w:w="3514" w:type="dxa"/>
            <w:vAlign w:val="center"/>
          </w:tcPr>
          <w:p w:rsidR="00C73B47" w:rsidRPr="00235B4B" w:rsidRDefault="00C73B47" w:rsidP="00C70B47">
            <w:pPr>
              <w:ind w:left="745" w:firstLine="531"/>
            </w:pPr>
            <w:r>
              <w:t>990</w:t>
            </w:r>
          </w:p>
        </w:tc>
      </w:tr>
      <w:tr w:rsidR="00C73B47" w:rsidRPr="008A10C2" w:rsidTr="00453F7B">
        <w:tc>
          <w:tcPr>
            <w:tcW w:w="1576" w:type="dxa"/>
            <w:vAlign w:val="center"/>
          </w:tcPr>
          <w:p w:rsidR="00C73B47" w:rsidRPr="008A10C2" w:rsidRDefault="00C73B47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C73B47" w:rsidRPr="00376C4A" w:rsidRDefault="00C73B47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0" w:type="auto"/>
          </w:tcPr>
          <w:p w:rsidR="00C73B47" w:rsidRPr="00376C4A" w:rsidRDefault="00C73B47" w:rsidP="00C70B47">
            <w:pPr>
              <w:ind w:left="1276"/>
            </w:pPr>
          </w:p>
        </w:tc>
        <w:tc>
          <w:tcPr>
            <w:tcW w:w="3514" w:type="dxa"/>
            <w:vAlign w:val="center"/>
          </w:tcPr>
          <w:p w:rsidR="00C73B47" w:rsidRPr="00235B4B" w:rsidRDefault="00C73B47" w:rsidP="00C70B47">
            <w:pPr>
              <w:ind w:left="1276"/>
            </w:pPr>
            <w:r>
              <w:t>740</w:t>
            </w:r>
          </w:p>
        </w:tc>
      </w:tr>
      <w:tr w:rsidR="00C73B47" w:rsidRPr="008A10C2" w:rsidTr="00453F7B">
        <w:tc>
          <w:tcPr>
            <w:tcW w:w="1576" w:type="dxa"/>
            <w:vAlign w:val="center"/>
          </w:tcPr>
          <w:p w:rsidR="00C73B47" w:rsidRPr="008A10C2" w:rsidRDefault="00C73B47" w:rsidP="00453F7B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C73B47" w:rsidRPr="00376C4A" w:rsidRDefault="00C73B47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C73B47" w:rsidRPr="00376C4A" w:rsidRDefault="00C73B47" w:rsidP="00C70B47">
            <w:pPr>
              <w:ind w:left="1276"/>
            </w:pPr>
          </w:p>
        </w:tc>
        <w:tc>
          <w:tcPr>
            <w:tcW w:w="3514" w:type="dxa"/>
          </w:tcPr>
          <w:p w:rsidR="00C73B47" w:rsidRPr="00235B4B" w:rsidRDefault="00C73B47" w:rsidP="00C70B47">
            <w:pPr>
              <w:ind w:left="1276"/>
            </w:pPr>
            <w:r>
              <w:t>990</w:t>
            </w:r>
          </w:p>
        </w:tc>
      </w:tr>
      <w:tr w:rsidR="00C73B47" w:rsidRPr="008A10C2" w:rsidTr="00453F7B">
        <w:tc>
          <w:tcPr>
            <w:tcW w:w="1576" w:type="dxa"/>
            <w:vAlign w:val="center"/>
          </w:tcPr>
          <w:p w:rsidR="00C73B47" w:rsidRPr="008A10C2" w:rsidRDefault="00C73B47" w:rsidP="00453F7B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C73B47" w:rsidRPr="00376C4A" w:rsidRDefault="00C73B47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0" w:type="auto"/>
          </w:tcPr>
          <w:p w:rsidR="00C73B47" w:rsidRPr="00376C4A" w:rsidRDefault="00C73B47" w:rsidP="00C70B47">
            <w:pPr>
              <w:ind w:left="1276"/>
            </w:pPr>
          </w:p>
        </w:tc>
        <w:tc>
          <w:tcPr>
            <w:tcW w:w="3514" w:type="dxa"/>
            <w:vAlign w:val="center"/>
          </w:tcPr>
          <w:p w:rsidR="00C73B47" w:rsidRPr="00235B4B" w:rsidRDefault="00C73B47" w:rsidP="00C70B47">
            <w:pPr>
              <w:ind w:left="1276"/>
            </w:pPr>
            <w:r>
              <w:t>990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>
        <w:rPr>
          <w:sz w:val="24"/>
          <w:szCs w:val="24"/>
        </w:rPr>
        <w:t>филиалом  ОАО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7E0032" w:rsidRPr="00C73B47">
        <w:rPr>
          <w:sz w:val="24"/>
          <w:szCs w:val="24"/>
        </w:rPr>
        <w:t xml:space="preserve">. Цена договора составит </w:t>
      </w:r>
      <w:r w:rsidR="00287D90">
        <w:rPr>
          <w:sz w:val="24"/>
          <w:szCs w:val="24"/>
          <w:lang w:val="en-US"/>
        </w:rPr>
        <w:t>4 020 000</w:t>
      </w:r>
      <w:r w:rsidR="00287D90">
        <w:rPr>
          <w:sz w:val="24"/>
          <w:szCs w:val="24"/>
        </w:rPr>
        <w:t>,</w:t>
      </w:r>
      <w:r w:rsidR="00287D90">
        <w:rPr>
          <w:sz w:val="24"/>
          <w:szCs w:val="24"/>
          <w:lang w:val="en-US"/>
        </w:rPr>
        <w:t>40</w:t>
      </w:r>
      <w:r w:rsidR="000B7042" w:rsidRPr="00C73B47">
        <w:rPr>
          <w:sz w:val="24"/>
          <w:szCs w:val="24"/>
        </w:rPr>
        <w:t xml:space="preserve"> </w:t>
      </w:r>
      <w:r w:rsidR="001E5072" w:rsidRPr="00C73B47">
        <w:rPr>
          <w:sz w:val="24"/>
          <w:szCs w:val="24"/>
        </w:rPr>
        <w:t>руб. с НДС.</w:t>
      </w:r>
    </w:p>
    <w:p w:rsidR="00AB61F6" w:rsidRPr="00C73B47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3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4"/>
  </w:num>
  <w:num w:numId="5">
    <w:abstractNumId w:val="2"/>
  </w:num>
  <w:num w:numId="6">
    <w:abstractNumId w:val="9"/>
  </w:num>
  <w:num w:numId="7">
    <w:abstractNumId w:val="13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5"/>
  </w:num>
  <w:num w:numId="14">
    <w:abstractNumId w:val="8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A19F4"/>
    <w:rsid w:val="000A2ABA"/>
    <w:rsid w:val="000B603D"/>
    <w:rsid w:val="000B7042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3531A"/>
    <w:rsid w:val="0014449B"/>
    <w:rsid w:val="001571C3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679C"/>
    <w:rsid w:val="002E7ABA"/>
    <w:rsid w:val="002F265B"/>
    <w:rsid w:val="002F3414"/>
    <w:rsid w:val="00301473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91FBD"/>
    <w:rsid w:val="003A2CD4"/>
    <w:rsid w:val="003C6451"/>
    <w:rsid w:val="003D6749"/>
    <w:rsid w:val="003E1305"/>
    <w:rsid w:val="003F0698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5021EF"/>
    <w:rsid w:val="00503487"/>
    <w:rsid w:val="00515949"/>
    <w:rsid w:val="005316C8"/>
    <w:rsid w:val="0053390A"/>
    <w:rsid w:val="005440D0"/>
    <w:rsid w:val="005514F5"/>
    <w:rsid w:val="00562AD7"/>
    <w:rsid w:val="00563A9A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B331C"/>
    <w:rsid w:val="006D157E"/>
    <w:rsid w:val="006E460C"/>
    <w:rsid w:val="006E7E9F"/>
    <w:rsid w:val="006F62D1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4186"/>
    <w:rsid w:val="007D7671"/>
    <w:rsid w:val="007E0032"/>
    <w:rsid w:val="007E50D9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10C2"/>
    <w:rsid w:val="008A2DD3"/>
    <w:rsid w:val="008C49DC"/>
    <w:rsid w:val="008D4A20"/>
    <w:rsid w:val="008E0FDA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4229"/>
    <w:rsid w:val="00BA4F69"/>
    <w:rsid w:val="00BC5048"/>
    <w:rsid w:val="00BD256B"/>
    <w:rsid w:val="00BD3953"/>
    <w:rsid w:val="00BD3FC2"/>
    <w:rsid w:val="00BF09B3"/>
    <w:rsid w:val="00C02AD6"/>
    <w:rsid w:val="00C41A78"/>
    <w:rsid w:val="00C62753"/>
    <w:rsid w:val="00C73B47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26CB4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A300F"/>
    <w:rsid w:val="00FD35B5"/>
    <w:rsid w:val="00FD60E9"/>
    <w:rsid w:val="00FD7101"/>
    <w:rsid w:val="00FD737B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krapivchenkov.aa</cp:lastModifiedBy>
  <cp:revision>71</cp:revision>
  <cp:lastPrinted>2013-05-29T15:19:00Z</cp:lastPrinted>
  <dcterms:created xsi:type="dcterms:W3CDTF">2011-12-16T15:40:00Z</dcterms:created>
  <dcterms:modified xsi:type="dcterms:W3CDTF">2014-10-08T11:49:00Z</dcterms:modified>
</cp:coreProperties>
</file>