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E99" w:rsidRDefault="00345E99" w:rsidP="00345E99">
      <w:pPr>
        <w:tabs>
          <w:tab w:val="left" w:pos="567"/>
        </w:tabs>
        <w:jc w:val="right"/>
        <w:rPr>
          <w:b/>
        </w:rPr>
      </w:pPr>
      <w:r>
        <w:rPr>
          <w:b/>
        </w:rPr>
        <w:t>Приложение</w:t>
      </w:r>
    </w:p>
    <w:p w:rsidR="00345E99" w:rsidRPr="00345E99" w:rsidRDefault="001158DA" w:rsidP="00345E99">
      <w:pPr>
        <w:tabs>
          <w:tab w:val="left" w:pos="567"/>
        </w:tabs>
        <w:jc w:val="right"/>
        <w:rPr>
          <w:bCs/>
        </w:rPr>
      </w:pPr>
      <w:r w:rsidRPr="00345E99">
        <w:t xml:space="preserve">к </w:t>
      </w:r>
      <w:r w:rsidR="00345E99" w:rsidRPr="00345E99">
        <w:t xml:space="preserve">техническому заданию </w:t>
      </w:r>
      <w:r w:rsidR="00345E99" w:rsidRPr="00345E99">
        <w:rPr>
          <w:bCs/>
        </w:rPr>
        <w:t>на выполнение</w:t>
      </w:r>
    </w:p>
    <w:p w:rsidR="00345E99" w:rsidRPr="00345E99" w:rsidRDefault="00345E99" w:rsidP="00345E99">
      <w:pPr>
        <w:tabs>
          <w:tab w:val="left" w:pos="567"/>
        </w:tabs>
        <w:jc w:val="right"/>
      </w:pPr>
      <w:r w:rsidRPr="00345E99">
        <w:rPr>
          <w:bCs/>
        </w:rPr>
        <w:t>работ по техническому обслуживанию</w:t>
      </w:r>
    </w:p>
    <w:p w:rsidR="00345E99" w:rsidRPr="00345E99" w:rsidRDefault="00345E99" w:rsidP="00345E99">
      <w:pPr>
        <w:tabs>
          <w:tab w:val="left" w:pos="567"/>
        </w:tabs>
        <w:jc w:val="right"/>
        <w:rPr>
          <w:bCs/>
        </w:rPr>
      </w:pPr>
      <w:r w:rsidRPr="00345E99">
        <w:rPr>
          <w:bCs/>
        </w:rPr>
        <w:t>и планово предупредительному ремонту систем</w:t>
      </w:r>
    </w:p>
    <w:p w:rsidR="00345E99" w:rsidRPr="00345E99" w:rsidRDefault="00345E99" w:rsidP="00345E99">
      <w:pPr>
        <w:tabs>
          <w:tab w:val="left" w:pos="567"/>
        </w:tabs>
        <w:jc w:val="right"/>
        <w:rPr>
          <w:bCs/>
        </w:rPr>
      </w:pPr>
      <w:r w:rsidRPr="00345E99">
        <w:rPr>
          <w:bCs/>
        </w:rPr>
        <w:t>автоматической пожарной сигнализации,</w:t>
      </w:r>
    </w:p>
    <w:p w:rsidR="00345E99" w:rsidRPr="00345E99" w:rsidRDefault="00345E99" w:rsidP="00345E99">
      <w:pPr>
        <w:tabs>
          <w:tab w:val="left" w:pos="567"/>
        </w:tabs>
        <w:jc w:val="right"/>
        <w:rPr>
          <w:bCs/>
        </w:rPr>
      </w:pPr>
      <w:r w:rsidRPr="00345E99">
        <w:rPr>
          <w:bCs/>
        </w:rPr>
        <w:t>систем охранно-пожарной сигнализации и</w:t>
      </w:r>
    </w:p>
    <w:p w:rsidR="00345E99" w:rsidRPr="00345E99" w:rsidRDefault="00345E99" w:rsidP="00345E99">
      <w:pPr>
        <w:tabs>
          <w:tab w:val="left" w:pos="567"/>
        </w:tabs>
        <w:jc w:val="right"/>
        <w:rPr>
          <w:bCs/>
        </w:rPr>
      </w:pPr>
      <w:r w:rsidRPr="00345E99">
        <w:rPr>
          <w:bCs/>
        </w:rPr>
        <w:t>автоматической установки пожаротушения</w:t>
      </w:r>
    </w:p>
    <w:p w:rsidR="00345E99" w:rsidRPr="00345E99" w:rsidRDefault="00345E99" w:rsidP="00345E99">
      <w:pPr>
        <w:tabs>
          <w:tab w:val="left" w:pos="567"/>
        </w:tabs>
        <w:jc w:val="right"/>
        <w:rPr>
          <w:bCs/>
        </w:rPr>
      </w:pPr>
      <w:r w:rsidRPr="00345E99">
        <w:rPr>
          <w:bCs/>
        </w:rPr>
        <w:t>объектов филиала</w:t>
      </w:r>
    </w:p>
    <w:p w:rsidR="00345E99" w:rsidRPr="00345E99" w:rsidRDefault="00345E99" w:rsidP="00345E99">
      <w:pPr>
        <w:tabs>
          <w:tab w:val="left" w:pos="567"/>
        </w:tabs>
        <w:jc w:val="right"/>
      </w:pPr>
      <w:r w:rsidRPr="00345E99">
        <w:rPr>
          <w:bCs/>
        </w:rPr>
        <w:t>ОАО «МРСК Центра» - «Липецкэнерго»</w:t>
      </w:r>
    </w:p>
    <w:p w:rsidR="00345E99" w:rsidRPr="00EB281B" w:rsidRDefault="00345E99" w:rsidP="00345E99">
      <w:pPr>
        <w:tabs>
          <w:tab w:val="left" w:pos="567"/>
        </w:tabs>
        <w:jc w:val="center"/>
      </w:pPr>
    </w:p>
    <w:p w:rsidR="00056684" w:rsidRDefault="00056684" w:rsidP="00056684">
      <w:pPr>
        <w:jc w:val="both"/>
      </w:pPr>
    </w:p>
    <w:p w:rsidR="00345E99" w:rsidRDefault="00056684" w:rsidP="00345E99">
      <w:pPr>
        <w:jc w:val="center"/>
        <w:rPr>
          <w:b/>
        </w:rPr>
      </w:pPr>
      <w:r w:rsidRPr="00345E99">
        <w:rPr>
          <w:b/>
        </w:rPr>
        <w:t>Перечень объектов ф</w:t>
      </w:r>
      <w:r w:rsidRPr="00345E99">
        <w:rPr>
          <w:b/>
          <w:bCs/>
        </w:rPr>
        <w:t>илиала</w:t>
      </w:r>
      <w:r w:rsidRPr="00345E99">
        <w:rPr>
          <w:b/>
        </w:rPr>
        <w:t xml:space="preserve"> ОАО «МРСК Центра»</w:t>
      </w:r>
      <w:r w:rsidR="00345E99">
        <w:rPr>
          <w:b/>
        </w:rPr>
        <w:t xml:space="preserve"> </w:t>
      </w:r>
      <w:r w:rsidRPr="00345E99">
        <w:rPr>
          <w:b/>
        </w:rPr>
        <w:t>-</w:t>
      </w:r>
      <w:r w:rsidR="00345E99">
        <w:rPr>
          <w:b/>
        </w:rPr>
        <w:t xml:space="preserve"> «Липецкэнерго»,</w:t>
      </w:r>
    </w:p>
    <w:p w:rsidR="00056684" w:rsidRPr="00345E99" w:rsidRDefault="00056684" w:rsidP="00345E99">
      <w:pPr>
        <w:jc w:val="center"/>
        <w:rPr>
          <w:b/>
        </w:rPr>
      </w:pPr>
      <w:r w:rsidRPr="00345E99">
        <w:rPr>
          <w:b/>
        </w:rPr>
        <w:t xml:space="preserve">подлежащих </w:t>
      </w:r>
      <w:r w:rsidR="00345E99">
        <w:rPr>
          <w:b/>
        </w:rPr>
        <w:t xml:space="preserve">к </w:t>
      </w:r>
      <w:r w:rsidRPr="00345E99">
        <w:rPr>
          <w:b/>
        </w:rPr>
        <w:t xml:space="preserve">проведению работ </w:t>
      </w:r>
      <w:r w:rsidRPr="00345E99">
        <w:rPr>
          <w:b/>
          <w:bCs/>
        </w:rPr>
        <w:t>по техническому обслуживанию и планово-предупредительному ремонту систем автоматической пожарной сигнализации, систем охранно-пожарной сигнализации и автоматической установки пожаротушения</w:t>
      </w:r>
      <w:r w:rsidRPr="00345E99">
        <w:rPr>
          <w:b/>
        </w:rPr>
        <w:t xml:space="preserve"> для</w:t>
      </w:r>
      <w:r w:rsidRPr="00345E99">
        <w:rPr>
          <w:b/>
          <w:i/>
        </w:rPr>
        <w:t xml:space="preserve"> </w:t>
      </w:r>
      <w:r w:rsidRPr="00345E99">
        <w:rPr>
          <w:b/>
        </w:rPr>
        <w:t>поддержания указанных сис</w:t>
      </w:r>
      <w:r w:rsidR="00345E99" w:rsidRPr="00345E99">
        <w:rPr>
          <w:b/>
        </w:rPr>
        <w:t>тем в работоспособном состоянии.</w:t>
      </w:r>
    </w:p>
    <w:p w:rsidR="00056684" w:rsidRDefault="00056684" w:rsidP="00056684">
      <w:pPr>
        <w:shd w:val="clear" w:color="auto" w:fill="FFFFFF"/>
        <w:spacing w:line="259" w:lineRule="exact"/>
        <w:ind w:left="705"/>
        <w:jc w:val="center"/>
        <w:rPr>
          <w:b/>
          <w:sz w:val="22"/>
          <w:szCs w:val="22"/>
        </w:rPr>
      </w:pPr>
    </w:p>
    <w:p w:rsidR="00056684" w:rsidRPr="00070D56" w:rsidRDefault="00056684" w:rsidP="0005668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259" w:lineRule="exact"/>
        <w:jc w:val="center"/>
        <w:rPr>
          <w:b/>
        </w:rPr>
      </w:pPr>
      <w:r w:rsidRPr="00070D56">
        <w:rPr>
          <w:b/>
        </w:rPr>
        <w:t>Адреса  объектов и состав оборудования АУПС:</w:t>
      </w:r>
    </w:p>
    <w:p w:rsidR="00056684" w:rsidRPr="00070D56" w:rsidRDefault="00056684" w:rsidP="002B6220">
      <w:pPr>
        <w:shd w:val="clear" w:color="auto" w:fill="FFFFFF"/>
        <w:spacing w:line="259" w:lineRule="exact"/>
        <w:ind w:left="1065"/>
        <w:rPr>
          <w:b/>
        </w:rPr>
      </w:pPr>
    </w:p>
    <w:p w:rsidR="00056684" w:rsidRPr="00070D56" w:rsidRDefault="00056684" w:rsidP="002B6220">
      <w:pPr>
        <w:shd w:val="clear" w:color="auto" w:fill="FFFFFF"/>
        <w:spacing w:line="259" w:lineRule="exact"/>
        <w:rPr>
          <w:b/>
        </w:rPr>
      </w:pPr>
      <w:r w:rsidRPr="00070D56">
        <w:rPr>
          <w:b/>
        </w:rPr>
        <w:t xml:space="preserve">              1.1.</w:t>
      </w:r>
      <w:r>
        <w:rPr>
          <w:b/>
        </w:rPr>
        <w:t xml:space="preserve"> </w:t>
      </w:r>
      <w:r w:rsidRPr="00070D56">
        <w:rPr>
          <w:b/>
        </w:rPr>
        <w:t>Здание исполнительного аппарата</w:t>
      </w:r>
      <w:r w:rsidRPr="00070D56">
        <w:rPr>
          <w:b/>
          <w:i/>
        </w:rPr>
        <w:t xml:space="preserve"> </w:t>
      </w:r>
      <w:r w:rsidRPr="00070D56">
        <w:rPr>
          <w:b/>
        </w:rPr>
        <w:t>по  адресу:  Липецкая обл.,</w:t>
      </w:r>
      <w:r>
        <w:rPr>
          <w:b/>
        </w:rPr>
        <w:t xml:space="preserve"> </w:t>
      </w:r>
      <w:r w:rsidRPr="00070D56">
        <w:rPr>
          <w:b/>
        </w:rPr>
        <w:t>г. Липецк, ул. 50 лет НЛМК, д. 33:</w:t>
      </w:r>
    </w:p>
    <w:p w:rsidR="00056684" w:rsidRPr="00070D56" w:rsidRDefault="00056684" w:rsidP="002B6220">
      <w:pPr>
        <w:widowControl w:val="0"/>
        <w:shd w:val="clear" w:color="auto" w:fill="FFFFFF"/>
        <w:autoSpaceDE w:val="0"/>
        <w:autoSpaceDN w:val="0"/>
        <w:adjustRightInd w:val="0"/>
        <w:spacing w:line="259" w:lineRule="exact"/>
        <w:ind w:left="1064"/>
      </w:pPr>
      <w:r w:rsidRPr="00070D56">
        <w:t>1.1.1.   ППК «С-2004» -10 шт.;</w:t>
      </w:r>
    </w:p>
    <w:p w:rsidR="00056684" w:rsidRPr="00070D56" w:rsidRDefault="00056684" w:rsidP="002B6220">
      <w:pPr>
        <w:widowControl w:val="0"/>
        <w:shd w:val="clear" w:color="auto" w:fill="FFFFFF"/>
        <w:autoSpaceDE w:val="0"/>
        <w:autoSpaceDN w:val="0"/>
        <w:adjustRightInd w:val="0"/>
        <w:spacing w:line="259" w:lineRule="exact"/>
        <w:ind w:left="1064"/>
      </w:pPr>
      <w:r w:rsidRPr="00070D56">
        <w:t>1.1.2.   Пульт контроля и управления С-2000- 1 шт.;</w:t>
      </w:r>
    </w:p>
    <w:p w:rsidR="00056684" w:rsidRPr="00070D56" w:rsidRDefault="00056684" w:rsidP="002B6220">
      <w:pPr>
        <w:widowControl w:val="0"/>
        <w:shd w:val="clear" w:color="auto" w:fill="FFFFFF"/>
        <w:autoSpaceDE w:val="0"/>
        <w:autoSpaceDN w:val="0"/>
        <w:adjustRightInd w:val="0"/>
        <w:spacing w:line="259" w:lineRule="exact"/>
        <w:ind w:left="1065"/>
      </w:pPr>
      <w:r w:rsidRPr="00070D56">
        <w:t>1.1.3.   Извещатель пожарно-дымовой -353 шт.;</w:t>
      </w:r>
    </w:p>
    <w:p w:rsidR="00056684" w:rsidRPr="00070D56" w:rsidRDefault="00056684" w:rsidP="002B6220">
      <w:pPr>
        <w:widowControl w:val="0"/>
        <w:shd w:val="clear" w:color="auto" w:fill="FFFFFF"/>
        <w:autoSpaceDE w:val="0"/>
        <w:autoSpaceDN w:val="0"/>
        <w:adjustRightInd w:val="0"/>
        <w:spacing w:line="259" w:lineRule="exact"/>
      </w:pPr>
      <w:r>
        <w:t xml:space="preserve">                  </w:t>
      </w:r>
      <w:r w:rsidRPr="00070D56">
        <w:t>1.1.4.   Извещатель пожарный ручной -20 шт.;</w:t>
      </w:r>
    </w:p>
    <w:p w:rsidR="00056684" w:rsidRPr="00070D56" w:rsidRDefault="00056684" w:rsidP="002B6220">
      <w:pPr>
        <w:widowControl w:val="0"/>
        <w:shd w:val="clear" w:color="auto" w:fill="FFFFFF"/>
        <w:autoSpaceDE w:val="0"/>
        <w:autoSpaceDN w:val="0"/>
        <w:adjustRightInd w:val="0"/>
        <w:spacing w:line="259" w:lineRule="exact"/>
        <w:ind w:left="1064"/>
      </w:pPr>
      <w:r w:rsidRPr="00070D56">
        <w:t>1.1.5.   БРО «Орфей» -2 шт.;</w:t>
      </w:r>
    </w:p>
    <w:p w:rsidR="00056684" w:rsidRPr="00070D56" w:rsidRDefault="00056684" w:rsidP="002B6220">
      <w:pPr>
        <w:widowControl w:val="0"/>
        <w:shd w:val="clear" w:color="auto" w:fill="FFFFFF"/>
        <w:autoSpaceDE w:val="0"/>
        <w:autoSpaceDN w:val="0"/>
        <w:adjustRightInd w:val="0"/>
        <w:spacing w:line="259" w:lineRule="exact"/>
        <w:ind w:left="1064"/>
      </w:pPr>
      <w:r w:rsidRPr="00070D56">
        <w:t>1.1.6.   Колонка звуковая-19 шт.</w:t>
      </w:r>
    </w:p>
    <w:p w:rsidR="00056684" w:rsidRPr="00070D56" w:rsidRDefault="00056684" w:rsidP="002B6220">
      <w:pPr>
        <w:widowControl w:val="0"/>
        <w:shd w:val="clear" w:color="auto" w:fill="FFFFFF"/>
        <w:autoSpaceDE w:val="0"/>
        <w:autoSpaceDN w:val="0"/>
        <w:adjustRightInd w:val="0"/>
        <w:spacing w:line="259" w:lineRule="exact"/>
        <w:ind w:left="1064"/>
      </w:pPr>
      <w:r w:rsidRPr="00070D56">
        <w:t>1.1.7.   Оповещатель светозвуковой «Выход» «Блик-3С-12»-18 шт.;</w:t>
      </w:r>
    </w:p>
    <w:p w:rsidR="00056684" w:rsidRPr="00070D56" w:rsidRDefault="00056684" w:rsidP="002B6220">
      <w:pPr>
        <w:widowControl w:val="0"/>
        <w:shd w:val="clear" w:color="auto" w:fill="FFFFFF"/>
        <w:autoSpaceDE w:val="0"/>
        <w:autoSpaceDN w:val="0"/>
        <w:adjustRightInd w:val="0"/>
        <w:spacing w:line="259" w:lineRule="exact"/>
        <w:ind w:left="1064"/>
      </w:pPr>
      <w:r w:rsidRPr="00070D56">
        <w:t>1.1.8</w:t>
      </w:r>
      <w:r w:rsidR="00D62EBE">
        <w:t>.</w:t>
      </w:r>
      <w:r w:rsidRPr="00070D56">
        <w:t xml:space="preserve">    Шлейф (КСПВ 2 х 0,5) – 3,050 км</w:t>
      </w:r>
    </w:p>
    <w:p w:rsidR="00056684" w:rsidRPr="00070D56" w:rsidRDefault="00056684" w:rsidP="002B6220">
      <w:pPr>
        <w:widowControl w:val="0"/>
        <w:numPr>
          <w:ilvl w:val="2"/>
          <w:numId w:val="16"/>
        </w:numPr>
        <w:shd w:val="clear" w:color="auto" w:fill="FFFFFF"/>
        <w:autoSpaceDE w:val="0"/>
        <w:autoSpaceDN w:val="0"/>
        <w:adjustRightInd w:val="0"/>
        <w:spacing w:line="259" w:lineRule="exact"/>
      </w:pPr>
      <w:r w:rsidRPr="00070D56">
        <w:t>Количество шлейфов – 37 шт.</w:t>
      </w:r>
    </w:p>
    <w:p w:rsidR="00056684" w:rsidRPr="00070D56" w:rsidRDefault="00056684" w:rsidP="002B6220">
      <w:pPr>
        <w:widowControl w:val="0"/>
        <w:numPr>
          <w:ilvl w:val="2"/>
          <w:numId w:val="16"/>
        </w:numPr>
        <w:shd w:val="clear" w:color="auto" w:fill="FFFFFF"/>
        <w:autoSpaceDE w:val="0"/>
        <w:autoSpaceDN w:val="0"/>
        <w:adjustRightInd w:val="0"/>
        <w:spacing w:line="259" w:lineRule="exact"/>
      </w:pPr>
      <w:r w:rsidRPr="00070D56">
        <w:t>БП – 1 шт.</w:t>
      </w:r>
      <w:r w:rsidRPr="00070D56">
        <w:br/>
      </w:r>
    </w:p>
    <w:p w:rsidR="00056684" w:rsidRPr="00070D56" w:rsidRDefault="00056684" w:rsidP="002B6220">
      <w:pPr>
        <w:pStyle w:val="ae"/>
        <w:spacing w:after="0"/>
        <w:rPr>
          <w:b/>
        </w:rPr>
      </w:pPr>
      <w:r w:rsidRPr="00070D56">
        <w:rPr>
          <w:b/>
        </w:rPr>
        <w:t xml:space="preserve">             </w:t>
      </w:r>
      <w:r>
        <w:rPr>
          <w:b/>
          <w:lang w:val="ru-RU"/>
        </w:rPr>
        <w:t xml:space="preserve"> </w:t>
      </w:r>
      <w:r w:rsidRPr="00070D56">
        <w:rPr>
          <w:b/>
          <w:lang w:val="ru-RU"/>
        </w:rPr>
        <w:t>1</w:t>
      </w:r>
      <w:r w:rsidRPr="00070D56">
        <w:rPr>
          <w:b/>
        </w:rPr>
        <w:t>.2.</w:t>
      </w:r>
      <w:r w:rsidR="001158DA">
        <w:rPr>
          <w:b/>
          <w:lang w:val="ru-RU"/>
        </w:rPr>
        <w:t xml:space="preserve"> </w:t>
      </w:r>
      <w:r w:rsidRPr="00070D56">
        <w:rPr>
          <w:b/>
        </w:rPr>
        <w:t>Здание СМиТ по адресу: Липецкая обл.,</w:t>
      </w:r>
      <w:r>
        <w:rPr>
          <w:b/>
          <w:lang w:val="ru-RU"/>
        </w:rPr>
        <w:t xml:space="preserve"> </w:t>
      </w:r>
      <w:r w:rsidRPr="00070D56">
        <w:rPr>
          <w:b/>
        </w:rPr>
        <w:t>г. Липецк, ул. 50 лет НЛМК,  д. 33:</w:t>
      </w:r>
    </w:p>
    <w:p w:rsidR="00056684" w:rsidRPr="00070D56" w:rsidRDefault="00056684" w:rsidP="002B6220">
      <w:pPr>
        <w:pStyle w:val="ae"/>
        <w:spacing w:after="0"/>
        <w:ind w:left="1065"/>
      </w:pPr>
      <w:r w:rsidRPr="00070D56">
        <w:rPr>
          <w:lang w:val="ru-RU"/>
        </w:rPr>
        <w:t>1</w:t>
      </w:r>
      <w:r w:rsidRPr="00070D56">
        <w:t xml:space="preserve">.2.1.   </w:t>
      </w:r>
      <w:r>
        <w:rPr>
          <w:lang w:val="ru-RU"/>
        </w:rPr>
        <w:t xml:space="preserve"> </w:t>
      </w:r>
      <w:r w:rsidRPr="00070D56">
        <w:t>ППК «Гранит-4»-1 шт.;</w:t>
      </w:r>
    </w:p>
    <w:p w:rsidR="00056684" w:rsidRPr="00070D56" w:rsidRDefault="00056684" w:rsidP="002B6220">
      <w:pPr>
        <w:pStyle w:val="ae"/>
        <w:spacing w:after="0"/>
        <w:ind w:left="1065"/>
      </w:pPr>
      <w:r w:rsidRPr="00070D56">
        <w:rPr>
          <w:lang w:val="ru-RU"/>
        </w:rPr>
        <w:t>1</w:t>
      </w:r>
      <w:r w:rsidRPr="00070D56">
        <w:t xml:space="preserve">.2.2.   </w:t>
      </w:r>
      <w:r>
        <w:rPr>
          <w:lang w:val="ru-RU"/>
        </w:rPr>
        <w:t xml:space="preserve"> </w:t>
      </w:r>
      <w:r w:rsidRPr="00070D56">
        <w:t>ППК «Гранит-8»-1 шт.;</w:t>
      </w:r>
    </w:p>
    <w:p w:rsidR="00056684" w:rsidRPr="00070D56" w:rsidRDefault="00056684" w:rsidP="002B6220">
      <w:pPr>
        <w:pStyle w:val="ae"/>
        <w:spacing w:after="0"/>
        <w:ind w:left="1065"/>
      </w:pPr>
      <w:r w:rsidRPr="00070D56">
        <w:rPr>
          <w:lang w:val="ru-RU"/>
        </w:rPr>
        <w:t>1</w:t>
      </w:r>
      <w:r w:rsidRPr="00070D56">
        <w:t xml:space="preserve">.2.3.   </w:t>
      </w:r>
      <w:r>
        <w:rPr>
          <w:lang w:val="ru-RU"/>
        </w:rPr>
        <w:t xml:space="preserve"> </w:t>
      </w:r>
      <w:r w:rsidRPr="00070D56">
        <w:t>Извещатель пожарный дымовой «ИП 212-70» -16 шт.;</w:t>
      </w:r>
    </w:p>
    <w:p w:rsidR="00056684" w:rsidRPr="00070D56" w:rsidRDefault="00056684" w:rsidP="002B6220">
      <w:pPr>
        <w:pStyle w:val="ae"/>
        <w:spacing w:after="0"/>
        <w:ind w:left="1065"/>
      </w:pPr>
      <w:r w:rsidRPr="00070D56">
        <w:rPr>
          <w:lang w:val="ru-RU"/>
        </w:rPr>
        <w:t>1</w:t>
      </w:r>
      <w:r w:rsidRPr="00070D56">
        <w:t xml:space="preserve">.2.4.   </w:t>
      </w:r>
      <w:r>
        <w:rPr>
          <w:lang w:val="ru-RU"/>
        </w:rPr>
        <w:t xml:space="preserve"> </w:t>
      </w:r>
      <w:r w:rsidRPr="00070D56">
        <w:t>Извещатель пожарный тепловой  «ИП 103-5» -72 шт.;</w:t>
      </w:r>
    </w:p>
    <w:p w:rsidR="00056684" w:rsidRPr="00070D56" w:rsidRDefault="00056684" w:rsidP="002B6220">
      <w:pPr>
        <w:pStyle w:val="ae"/>
        <w:spacing w:after="0"/>
        <w:ind w:left="1065"/>
      </w:pPr>
      <w:r w:rsidRPr="00070D56">
        <w:rPr>
          <w:lang w:val="ru-RU"/>
        </w:rPr>
        <w:t>1</w:t>
      </w:r>
      <w:r w:rsidRPr="00070D56">
        <w:t xml:space="preserve">.2.5.   </w:t>
      </w:r>
      <w:r>
        <w:rPr>
          <w:lang w:val="ru-RU"/>
        </w:rPr>
        <w:t xml:space="preserve"> </w:t>
      </w:r>
      <w:r w:rsidRPr="00070D56">
        <w:t>Оповещатель светозвуковой «Выход» «Блик-3С-12»-2 шт.;</w:t>
      </w:r>
    </w:p>
    <w:p w:rsidR="00056684" w:rsidRPr="00070D56" w:rsidRDefault="00056684" w:rsidP="002B6220">
      <w:pPr>
        <w:pStyle w:val="ae"/>
        <w:spacing w:after="0"/>
        <w:ind w:left="1065"/>
      </w:pPr>
      <w:r w:rsidRPr="00070D56">
        <w:rPr>
          <w:lang w:val="ru-RU"/>
        </w:rPr>
        <w:t>1</w:t>
      </w:r>
      <w:r w:rsidRPr="00070D56">
        <w:t xml:space="preserve">.2.6.   </w:t>
      </w:r>
      <w:r>
        <w:rPr>
          <w:lang w:val="ru-RU"/>
        </w:rPr>
        <w:t xml:space="preserve"> </w:t>
      </w:r>
      <w:r w:rsidRPr="00070D56">
        <w:t>Оповещатель светозвуковой «Пожар» «Блик-3С-12»-2 шт.</w:t>
      </w:r>
    </w:p>
    <w:p w:rsidR="00056684" w:rsidRPr="00070D56" w:rsidRDefault="00056684" w:rsidP="002B6220">
      <w:pPr>
        <w:pStyle w:val="ae"/>
        <w:spacing w:after="0"/>
        <w:ind w:left="1065"/>
      </w:pPr>
      <w:r w:rsidRPr="00070D56">
        <w:rPr>
          <w:lang w:val="ru-RU"/>
        </w:rPr>
        <w:t>1</w:t>
      </w:r>
      <w:r w:rsidRPr="00070D56">
        <w:t xml:space="preserve">.2.7.   </w:t>
      </w:r>
      <w:r>
        <w:rPr>
          <w:lang w:val="ru-RU"/>
        </w:rPr>
        <w:t xml:space="preserve"> </w:t>
      </w:r>
      <w:r w:rsidRPr="00070D56">
        <w:t>Шлейф (КСПВ 2 х 0,5) – 1,120 км</w:t>
      </w:r>
    </w:p>
    <w:p w:rsidR="00056684" w:rsidRPr="00070D56" w:rsidRDefault="00056684" w:rsidP="002B6220">
      <w:pPr>
        <w:pStyle w:val="ae"/>
        <w:spacing w:after="0"/>
        <w:ind w:left="1065"/>
      </w:pPr>
      <w:r w:rsidRPr="00070D56">
        <w:rPr>
          <w:lang w:val="ru-RU"/>
        </w:rPr>
        <w:t>1</w:t>
      </w:r>
      <w:r w:rsidRPr="00070D56">
        <w:t xml:space="preserve">.2.8.   </w:t>
      </w:r>
      <w:r>
        <w:rPr>
          <w:lang w:val="ru-RU"/>
        </w:rPr>
        <w:t xml:space="preserve"> </w:t>
      </w:r>
      <w:r w:rsidRPr="00070D56">
        <w:t>Количество шлейфов – 10 шт.</w:t>
      </w:r>
    </w:p>
    <w:p w:rsidR="00056684" w:rsidRPr="00070D56" w:rsidRDefault="00056684" w:rsidP="002B6220">
      <w:pPr>
        <w:pStyle w:val="ae"/>
        <w:spacing w:after="0"/>
        <w:ind w:left="1065"/>
        <w:rPr>
          <w:lang w:val="ru-RU"/>
        </w:rPr>
      </w:pPr>
      <w:r w:rsidRPr="00070D56">
        <w:rPr>
          <w:lang w:val="ru-RU"/>
        </w:rPr>
        <w:t>1</w:t>
      </w:r>
      <w:r w:rsidRPr="00070D56">
        <w:t xml:space="preserve">.2.9.   </w:t>
      </w:r>
      <w:r>
        <w:rPr>
          <w:lang w:val="ru-RU"/>
        </w:rPr>
        <w:t xml:space="preserve"> </w:t>
      </w:r>
      <w:r w:rsidRPr="00070D56">
        <w:t>ИБП – 1 шт.</w:t>
      </w:r>
    </w:p>
    <w:p w:rsidR="00056684" w:rsidRPr="001158DA" w:rsidRDefault="00056684" w:rsidP="002B6220">
      <w:pPr>
        <w:pStyle w:val="ae"/>
        <w:spacing w:after="0"/>
        <w:ind w:left="1065"/>
        <w:rPr>
          <w:lang w:val="ru-RU"/>
        </w:rPr>
      </w:pPr>
      <w:r w:rsidRPr="00070D56">
        <w:rPr>
          <w:lang w:val="ru-RU"/>
        </w:rPr>
        <w:t>1</w:t>
      </w:r>
      <w:r w:rsidRPr="00070D56">
        <w:t>.2.10</w:t>
      </w:r>
      <w:r w:rsidR="00D62EBE">
        <w:rPr>
          <w:lang w:val="ru-RU"/>
        </w:rPr>
        <w:t>.</w:t>
      </w:r>
      <w:r>
        <w:rPr>
          <w:lang w:val="ru-RU"/>
        </w:rPr>
        <w:t xml:space="preserve">  </w:t>
      </w:r>
      <w:r w:rsidRPr="00070D56">
        <w:t>Извещатель пожарный ручной -2 шт.;</w:t>
      </w:r>
      <w:r w:rsidR="001158DA">
        <w:rPr>
          <w:lang w:val="ru-RU"/>
        </w:rPr>
        <w:br/>
      </w:r>
    </w:p>
    <w:p w:rsidR="00056684" w:rsidRPr="001158DA" w:rsidRDefault="00056684" w:rsidP="002B6220">
      <w:pPr>
        <w:tabs>
          <w:tab w:val="left" w:pos="1141"/>
        </w:tabs>
        <w:rPr>
          <w:b/>
        </w:rPr>
      </w:pPr>
      <w:r w:rsidRPr="00070D56">
        <w:rPr>
          <w:b/>
        </w:rPr>
        <w:t xml:space="preserve">              1.3. Здание исполнительного аппарата: Липецкая обл.,</w:t>
      </w:r>
      <w:r>
        <w:rPr>
          <w:b/>
        </w:rPr>
        <w:t xml:space="preserve"> </w:t>
      </w:r>
      <w:r w:rsidRPr="00070D56">
        <w:rPr>
          <w:b/>
        </w:rPr>
        <w:t>г. Липецк, ул. 50 лет НЛМК, д. 33</w:t>
      </w:r>
    </w:p>
    <w:p w:rsidR="00056684" w:rsidRPr="00070D56" w:rsidRDefault="00056684" w:rsidP="002B6220">
      <w:pPr>
        <w:pStyle w:val="ae"/>
        <w:tabs>
          <w:tab w:val="left" w:pos="1875"/>
        </w:tabs>
        <w:spacing w:after="0"/>
        <w:rPr>
          <w:b/>
          <w:i/>
        </w:rPr>
      </w:pPr>
      <w:r w:rsidRPr="00070D56">
        <w:rPr>
          <w:b/>
          <w:i/>
        </w:rPr>
        <w:t xml:space="preserve">                                Помещение диспетчеров</w:t>
      </w:r>
      <w:r w:rsidRPr="00070D56">
        <w:rPr>
          <w:b/>
        </w:rPr>
        <w:t xml:space="preserve"> </w:t>
      </w:r>
      <w:r w:rsidRPr="00070D56">
        <w:rPr>
          <w:b/>
          <w:i/>
        </w:rPr>
        <w:t>Центра управления сетями</w:t>
      </w:r>
      <w:r w:rsidRPr="00070D56">
        <w:rPr>
          <w:b/>
        </w:rPr>
        <w:t xml:space="preserve"> (6-й этаж)</w:t>
      </w:r>
    </w:p>
    <w:p w:rsidR="00056684" w:rsidRPr="00070D56" w:rsidRDefault="00056684" w:rsidP="002B6220">
      <w:pPr>
        <w:pStyle w:val="ae"/>
        <w:tabs>
          <w:tab w:val="left" w:pos="1875"/>
        </w:tabs>
        <w:spacing w:after="0"/>
      </w:pPr>
      <w:r w:rsidRPr="00070D56">
        <w:rPr>
          <w:b/>
        </w:rPr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3</w:t>
      </w:r>
      <w:r w:rsidRPr="00070D56">
        <w:t>.1</w:t>
      </w:r>
      <w:r w:rsidR="00D62EBE">
        <w:rPr>
          <w:lang w:val="ru-RU"/>
        </w:rPr>
        <w:t>.</w:t>
      </w:r>
      <w:r w:rsidRPr="00070D56">
        <w:t xml:space="preserve">   </w:t>
      </w:r>
      <w:r>
        <w:rPr>
          <w:lang w:val="ru-RU"/>
        </w:rPr>
        <w:t xml:space="preserve"> </w:t>
      </w:r>
      <w:r w:rsidRPr="00070D56">
        <w:t>Устройст</w:t>
      </w:r>
      <w:r w:rsidR="00345E99">
        <w:t>во сигнально- пусковое охранно-</w:t>
      </w:r>
      <w:r w:rsidRPr="00070D56">
        <w:t xml:space="preserve">пожарное «Роса - 2 </w:t>
      </w:r>
      <w:r w:rsidRPr="00070D56">
        <w:rPr>
          <w:lang w:val="en-US"/>
        </w:rPr>
        <w:t>SL</w:t>
      </w:r>
      <w:r w:rsidRPr="00070D56">
        <w:t>» в составе:</w:t>
      </w:r>
    </w:p>
    <w:p w:rsidR="00056684" w:rsidRPr="00070D56" w:rsidRDefault="00056684" w:rsidP="002B6220">
      <w:pPr>
        <w:pStyle w:val="ae"/>
        <w:tabs>
          <w:tab w:val="left" w:pos="1875"/>
        </w:tabs>
        <w:spacing w:after="0"/>
      </w:pPr>
      <w:r w:rsidRPr="00070D56">
        <w:t xml:space="preserve">                              -пульт приемно – контрольный охранно – пожарный пусковой -1 шт;</w:t>
      </w:r>
    </w:p>
    <w:p w:rsidR="00056684" w:rsidRPr="00070D56" w:rsidRDefault="00056684" w:rsidP="002B6220">
      <w:pPr>
        <w:pStyle w:val="ae"/>
        <w:tabs>
          <w:tab w:val="left" w:pos="1875"/>
        </w:tabs>
        <w:spacing w:after="0"/>
      </w:pPr>
      <w:r w:rsidRPr="00070D56">
        <w:t xml:space="preserve">                               пульт сигнализации – 1 шт;</w:t>
      </w:r>
    </w:p>
    <w:p w:rsidR="00056684" w:rsidRPr="00070D56" w:rsidRDefault="00056684" w:rsidP="002B6220">
      <w:pPr>
        <w:pStyle w:val="ae"/>
        <w:tabs>
          <w:tab w:val="left" w:pos="1195"/>
        </w:tabs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3</w:t>
      </w:r>
      <w:r w:rsidRPr="00070D56">
        <w:t>.2</w:t>
      </w:r>
      <w:r w:rsidR="00D62EBE">
        <w:rPr>
          <w:lang w:val="ru-RU"/>
        </w:rPr>
        <w:t>.</w:t>
      </w:r>
      <w:r w:rsidRPr="00070D56">
        <w:t xml:space="preserve">   Извещатель пожарный дымовой ИП 212-45 -5 шт;</w:t>
      </w:r>
    </w:p>
    <w:p w:rsidR="00056684" w:rsidRPr="00070D56" w:rsidRDefault="00056684" w:rsidP="002B6220">
      <w:pPr>
        <w:pStyle w:val="ae"/>
        <w:tabs>
          <w:tab w:val="left" w:pos="1195"/>
        </w:tabs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3</w:t>
      </w:r>
      <w:r w:rsidRPr="00070D56">
        <w:t>.3</w:t>
      </w:r>
      <w:r w:rsidR="00D62EBE">
        <w:rPr>
          <w:lang w:val="ru-RU"/>
        </w:rPr>
        <w:t>.</w:t>
      </w:r>
      <w:r w:rsidRPr="00070D56">
        <w:t xml:space="preserve">   Извещатель магнитоконтактный -2 шт;</w:t>
      </w:r>
    </w:p>
    <w:p w:rsidR="00056684" w:rsidRPr="00070D56" w:rsidRDefault="00056684" w:rsidP="002B6220">
      <w:pPr>
        <w:pStyle w:val="ae"/>
        <w:tabs>
          <w:tab w:val="left" w:pos="1195"/>
        </w:tabs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3</w:t>
      </w:r>
      <w:r w:rsidRPr="00070D56">
        <w:t>.4</w:t>
      </w:r>
      <w:r w:rsidR="00D62EBE">
        <w:rPr>
          <w:lang w:val="ru-RU"/>
        </w:rPr>
        <w:t>.</w:t>
      </w:r>
      <w:r w:rsidRPr="00070D56">
        <w:t xml:space="preserve">   Оповещатель светозвуковой  - 6 шт;</w:t>
      </w:r>
    </w:p>
    <w:p w:rsidR="00056684" w:rsidRPr="00070D56" w:rsidRDefault="00056684" w:rsidP="002B6220">
      <w:pPr>
        <w:pStyle w:val="ae"/>
        <w:tabs>
          <w:tab w:val="left" w:pos="1195"/>
        </w:tabs>
        <w:spacing w:after="0"/>
      </w:pPr>
      <w:r w:rsidRPr="00070D56">
        <w:t xml:space="preserve">                  </w:t>
      </w:r>
      <w:r w:rsidRPr="00070D56">
        <w:rPr>
          <w:lang w:val="ru-RU"/>
        </w:rPr>
        <w:t>1.3</w:t>
      </w:r>
      <w:r w:rsidRPr="00070D56">
        <w:t>.5</w:t>
      </w:r>
      <w:r w:rsidR="00D62EBE">
        <w:rPr>
          <w:lang w:val="ru-RU"/>
        </w:rPr>
        <w:t>.</w:t>
      </w:r>
      <w:r w:rsidRPr="00070D56">
        <w:t xml:space="preserve">   Модуль газового пожаротушения – 2 шт;</w:t>
      </w:r>
    </w:p>
    <w:p w:rsidR="00056684" w:rsidRPr="00070D56" w:rsidRDefault="00056684" w:rsidP="002B6220">
      <w:pPr>
        <w:pStyle w:val="ae"/>
        <w:tabs>
          <w:tab w:val="left" w:pos="1195"/>
        </w:tabs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3</w:t>
      </w:r>
      <w:r w:rsidRPr="00070D56">
        <w:t>.6</w:t>
      </w:r>
      <w:r w:rsidR="00D62EBE">
        <w:rPr>
          <w:lang w:val="ru-RU"/>
        </w:rPr>
        <w:t>.</w:t>
      </w:r>
      <w:r w:rsidRPr="00070D56">
        <w:t xml:space="preserve">   Передвижная установка газодымоудаления – 1шт;</w:t>
      </w:r>
    </w:p>
    <w:p w:rsidR="00056684" w:rsidRPr="00070D56" w:rsidRDefault="00056684" w:rsidP="002B6220">
      <w:pPr>
        <w:pStyle w:val="ae"/>
        <w:tabs>
          <w:tab w:val="left" w:pos="1195"/>
        </w:tabs>
        <w:spacing w:after="0"/>
      </w:pPr>
      <w:r w:rsidRPr="00070D56">
        <w:lastRenderedPageBreak/>
        <w:t xml:space="preserve">                               </w:t>
      </w:r>
      <w:r w:rsidRPr="00070D56">
        <w:rPr>
          <w:b/>
          <w:i/>
        </w:rPr>
        <w:t xml:space="preserve">Автоматизированная дизельная электростанция (тыльная сторона </w:t>
      </w:r>
      <w:r w:rsidRPr="00070D56">
        <w:rPr>
          <w:b/>
          <w:i/>
        </w:rPr>
        <w:tab/>
        <w:t xml:space="preserve"> </w:t>
      </w:r>
      <w:r w:rsidRPr="00070D56">
        <w:rPr>
          <w:b/>
          <w:i/>
        </w:rPr>
        <w:tab/>
        <w:t xml:space="preserve">здания)                    </w:t>
      </w:r>
    </w:p>
    <w:p w:rsidR="00056684" w:rsidRPr="00070D56" w:rsidRDefault="00056684" w:rsidP="002B6220">
      <w:pPr>
        <w:pStyle w:val="ae"/>
        <w:tabs>
          <w:tab w:val="left" w:pos="1875"/>
        </w:tabs>
        <w:spacing w:after="0"/>
      </w:pPr>
      <w:r w:rsidRPr="00070D56">
        <w:rPr>
          <w:b/>
        </w:rPr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3</w:t>
      </w:r>
      <w:r w:rsidRPr="00070D56">
        <w:t>.7</w:t>
      </w:r>
      <w:r w:rsidR="006E28EB">
        <w:rPr>
          <w:lang w:val="ru-RU"/>
        </w:rPr>
        <w:t>.</w:t>
      </w:r>
      <w:r w:rsidRPr="00070D56">
        <w:t xml:space="preserve">   Прибор приемно-контрольный  и управления пожарный «С2000-АСПТ» - 1 шт;                            </w:t>
      </w:r>
    </w:p>
    <w:p w:rsidR="00056684" w:rsidRPr="00070D56" w:rsidRDefault="00056684" w:rsidP="002B6220">
      <w:pPr>
        <w:pStyle w:val="ae"/>
        <w:tabs>
          <w:tab w:val="left" w:pos="1195"/>
        </w:tabs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3</w:t>
      </w:r>
      <w:r w:rsidRPr="00070D56">
        <w:t>.8</w:t>
      </w:r>
      <w:r w:rsidR="006E28EB">
        <w:rPr>
          <w:lang w:val="ru-RU"/>
        </w:rPr>
        <w:t>.</w:t>
      </w:r>
      <w:r w:rsidRPr="00070D56">
        <w:t xml:space="preserve">   Извещатель пожарный  ИП 101-1А-А3 -4 шт;</w:t>
      </w:r>
    </w:p>
    <w:p w:rsidR="00056684" w:rsidRPr="00070D56" w:rsidRDefault="00056684" w:rsidP="002B6220">
      <w:pPr>
        <w:pStyle w:val="ae"/>
        <w:tabs>
          <w:tab w:val="left" w:pos="1195"/>
        </w:tabs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3</w:t>
      </w:r>
      <w:r w:rsidRPr="00070D56">
        <w:t>.9</w:t>
      </w:r>
      <w:r w:rsidR="006E28EB">
        <w:rPr>
          <w:lang w:val="ru-RU"/>
        </w:rPr>
        <w:t>.</w:t>
      </w:r>
      <w:r w:rsidRPr="00070D56">
        <w:t xml:space="preserve">   Извещатель пожарный ручной -2 шт;</w:t>
      </w:r>
    </w:p>
    <w:p w:rsidR="00056684" w:rsidRPr="00070D56" w:rsidRDefault="00056684" w:rsidP="002B6220">
      <w:pPr>
        <w:pStyle w:val="ae"/>
        <w:tabs>
          <w:tab w:val="left" w:pos="1195"/>
        </w:tabs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3</w:t>
      </w:r>
      <w:r w:rsidRPr="00070D56">
        <w:t>.10</w:t>
      </w:r>
      <w:r w:rsidR="006E28EB">
        <w:rPr>
          <w:lang w:val="ru-RU"/>
        </w:rPr>
        <w:t>.</w:t>
      </w:r>
      <w:r w:rsidRPr="00070D56">
        <w:t xml:space="preserve"> Оповещатель светозвуковой  - 3 шт;</w:t>
      </w:r>
    </w:p>
    <w:p w:rsidR="00056684" w:rsidRPr="00070D56" w:rsidRDefault="00056684" w:rsidP="002B6220">
      <w:pPr>
        <w:pStyle w:val="ae"/>
        <w:tabs>
          <w:tab w:val="left" w:pos="1195"/>
        </w:tabs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3</w:t>
      </w:r>
      <w:r w:rsidRPr="00070D56">
        <w:t>.11</w:t>
      </w:r>
      <w:r w:rsidR="006E28EB">
        <w:rPr>
          <w:lang w:val="ru-RU"/>
        </w:rPr>
        <w:t>.</w:t>
      </w:r>
      <w:r w:rsidRPr="00070D56">
        <w:t xml:space="preserve"> Модуль порошкового пожаротушения «Буран-2,5» – 2 шт;</w:t>
      </w:r>
    </w:p>
    <w:p w:rsidR="00056684" w:rsidRPr="00070D56" w:rsidRDefault="00056684" w:rsidP="002B6220">
      <w:pPr>
        <w:pStyle w:val="ae"/>
        <w:tabs>
          <w:tab w:val="left" w:pos="1195"/>
        </w:tabs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3</w:t>
      </w:r>
      <w:r w:rsidRPr="00070D56">
        <w:t>.12</w:t>
      </w:r>
      <w:r w:rsidR="006E28EB">
        <w:rPr>
          <w:lang w:val="ru-RU"/>
        </w:rPr>
        <w:t>.</w:t>
      </w:r>
      <w:r w:rsidRPr="00070D56">
        <w:t xml:space="preserve"> Извещатель магнитоконтактный – 1шт;</w:t>
      </w:r>
    </w:p>
    <w:p w:rsidR="00056684" w:rsidRPr="00070D56" w:rsidRDefault="00056684" w:rsidP="002B6220">
      <w:pPr>
        <w:pStyle w:val="ae"/>
        <w:tabs>
          <w:tab w:val="left" w:pos="1875"/>
        </w:tabs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3</w:t>
      </w:r>
      <w:r w:rsidRPr="00070D56">
        <w:t>.13</w:t>
      </w:r>
      <w:r w:rsidR="006E28EB">
        <w:rPr>
          <w:lang w:val="ru-RU"/>
        </w:rPr>
        <w:t>.</w:t>
      </w:r>
      <w:r w:rsidRPr="00070D56">
        <w:t xml:space="preserve"> Прибор приемно-контрольный  охранно- пожарный «Кварц» - 1 шт;                         </w:t>
      </w:r>
    </w:p>
    <w:p w:rsidR="00056684" w:rsidRPr="00070D56" w:rsidRDefault="00056684" w:rsidP="002B6220">
      <w:pPr>
        <w:pStyle w:val="ae"/>
        <w:tabs>
          <w:tab w:val="left" w:pos="1195"/>
        </w:tabs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3</w:t>
      </w:r>
      <w:r w:rsidRPr="00070D56">
        <w:t>.14</w:t>
      </w:r>
      <w:r w:rsidR="006E28EB">
        <w:rPr>
          <w:lang w:val="ru-RU"/>
        </w:rPr>
        <w:t>.</w:t>
      </w:r>
      <w:r w:rsidRPr="00070D56">
        <w:t xml:space="preserve"> Оповещатель звуковой  - 1 шт;</w:t>
      </w:r>
    </w:p>
    <w:p w:rsidR="00056684" w:rsidRPr="00070D56" w:rsidRDefault="00056684" w:rsidP="002B6220">
      <w:pPr>
        <w:pStyle w:val="ae"/>
        <w:tabs>
          <w:tab w:val="left" w:pos="1195"/>
        </w:tabs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3</w:t>
      </w:r>
      <w:r w:rsidRPr="00070D56">
        <w:t>.15</w:t>
      </w:r>
      <w:r w:rsidR="006E28EB">
        <w:rPr>
          <w:lang w:val="ru-RU"/>
        </w:rPr>
        <w:t>.</w:t>
      </w:r>
      <w:r w:rsidRPr="00070D56">
        <w:t xml:space="preserve"> Извещатель магнитоконтактный – 1шт;</w:t>
      </w:r>
    </w:p>
    <w:p w:rsidR="00056684" w:rsidRPr="00070D56" w:rsidRDefault="00056684" w:rsidP="002B6220">
      <w:pPr>
        <w:pStyle w:val="ae"/>
        <w:spacing w:after="0"/>
        <w:ind w:left="1065"/>
      </w:pPr>
    </w:p>
    <w:p w:rsidR="00056684" w:rsidRPr="00070D56" w:rsidRDefault="00056684" w:rsidP="002B6220">
      <w:pPr>
        <w:pStyle w:val="ae"/>
        <w:spacing w:after="0"/>
        <w:rPr>
          <w:b/>
        </w:rPr>
      </w:pPr>
      <w:r w:rsidRPr="00070D56">
        <w:rPr>
          <w:b/>
        </w:rPr>
        <w:t xml:space="preserve">            </w:t>
      </w:r>
      <w:r>
        <w:rPr>
          <w:b/>
          <w:lang w:val="ru-RU"/>
        </w:rPr>
        <w:t xml:space="preserve">  </w:t>
      </w:r>
      <w:r w:rsidRPr="00070D56">
        <w:rPr>
          <w:b/>
          <w:lang w:val="ru-RU"/>
        </w:rPr>
        <w:t>1</w:t>
      </w:r>
      <w:r w:rsidRPr="00070D56">
        <w:rPr>
          <w:b/>
        </w:rPr>
        <w:t>.</w:t>
      </w:r>
      <w:r w:rsidRPr="00070D56">
        <w:rPr>
          <w:b/>
          <w:lang w:val="ru-RU"/>
        </w:rPr>
        <w:t>4</w:t>
      </w:r>
      <w:r w:rsidRPr="00070D56">
        <w:rPr>
          <w:b/>
        </w:rPr>
        <w:t xml:space="preserve">. Центральный склад по адресу: г. Липецкая область, Липецкий район, с. Подгорное, п/с  </w:t>
      </w:r>
    </w:p>
    <w:p w:rsidR="00056684" w:rsidRPr="00070D56" w:rsidRDefault="00056684" w:rsidP="002B6220">
      <w:pPr>
        <w:pStyle w:val="ae"/>
        <w:spacing w:after="0"/>
        <w:rPr>
          <w:b/>
        </w:rPr>
      </w:pPr>
      <w:r w:rsidRPr="00070D56">
        <w:rPr>
          <w:b/>
        </w:rPr>
        <w:t xml:space="preserve">                   </w:t>
      </w:r>
      <w:r>
        <w:rPr>
          <w:b/>
          <w:lang w:val="ru-RU"/>
        </w:rPr>
        <w:t xml:space="preserve">      </w:t>
      </w:r>
      <w:r w:rsidRPr="00070D56">
        <w:rPr>
          <w:b/>
        </w:rPr>
        <w:t>«Правобережная»: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4</w:t>
      </w:r>
      <w:r w:rsidRPr="00070D56">
        <w:t>.1.  ППК «Гранит-8» -1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4</w:t>
      </w:r>
      <w:r w:rsidRPr="00070D56">
        <w:t>.2.  Извещатель пожарный дымовой «ИП 212-41» - 37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4</w:t>
      </w:r>
      <w:r w:rsidRPr="00070D56">
        <w:t>.3.  Извещатель пожарный дымовой «ИП 103-5» -6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4</w:t>
      </w:r>
      <w:r w:rsidRPr="00070D56">
        <w:t>.4.  Оповещатель светозвуковой «Выход» «Блик-3С-12»-1шт;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4</w:t>
      </w:r>
      <w:r w:rsidRPr="00070D56">
        <w:t>.5.  Оповещатель светозвуковой «Пожар» «Блик-3С-12»-1шт;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4</w:t>
      </w:r>
      <w:r w:rsidRPr="00070D56">
        <w:t>.6.  Извещатель пожарный ручной  «ИР-1»-1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4</w:t>
      </w:r>
      <w:r w:rsidRPr="00070D56">
        <w:t>.7.  Шлейф (ШВВП2 х 0,75) –50 м</w:t>
      </w:r>
    </w:p>
    <w:p w:rsidR="00056684" w:rsidRPr="00070D56" w:rsidRDefault="00056684" w:rsidP="002B6220">
      <w:pPr>
        <w:pStyle w:val="ae"/>
        <w:spacing w:after="0"/>
      </w:pPr>
      <w:r w:rsidRPr="00070D56">
        <w:rPr>
          <w:lang w:val="ru-RU"/>
        </w:rPr>
        <w:t xml:space="preserve">                  1</w:t>
      </w:r>
      <w:r w:rsidRPr="00070D56">
        <w:t>.</w:t>
      </w:r>
      <w:r w:rsidRPr="00070D56">
        <w:rPr>
          <w:lang w:val="ru-RU"/>
        </w:rPr>
        <w:t>4</w:t>
      </w:r>
      <w:r w:rsidRPr="00070D56">
        <w:t>.8.  Количество шлейфов – 3 шт.</w:t>
      </w:r>
    </w:p>
    <w:p w:rsidR="00056684" w:rsidRPr="00070D56" w:rsidRDefault="00056684" w:rsidP="002B6220">
      <w:pPr>
        <w:pStyle w:val="ae"/>
        <w:spacing w:after="0"/>
      </w:pPr>
      <w:r w:rsidRPr="00070D56">
        <w:rPr>
          <w:lang w:val="ru-RU"/>
        </w:rPr>
        <w:t xml:space="preserve">                  1</w:t>
      </w:r>
      <w:r w:rsidRPr="00070D56">
        <w:t>.</w:t>
      </w:r>
      <w:r w:rsidRPr="00070D56">
        <w:rPr>
          <w:lang w:val="ru-RU"/>
        </w:rPr>
        <w:t>4</w:t>
      </w:r>
      <w:r w:rsidRPr="00070D56">
        <w:t>.9.  ИБП – 1 шт.</w:t>
      </w:r>
    </w:p>
    <w:p w:rsidR="001158DA" w:rsidRDefault="001158DA" w:rsidP="002B6220">
      <w:pPr>
        <w:pStyle w:val="ae"/>
        <w:spacing w:after="0"/>
        <w:rPr>
          <w:b/>
          <w:lang w:val="ru-RU"/>
        </w:rPr>
      </w:pPr>
    </w:p>
    <w:p w:rsidR="00056684" w:rsidRPr="00070D56" w:rsidRDefault="00056684" w:rsidP="002B6220">
      <w:pPr>
        <w:pStyle w:val="ae"/>
        <w:spacing w:after="0"/>
        <w:rPr>
          <w:b/>
        </w:rPr>
      </w:pPr>
      <w:r w:rsidRPr="00070D56">
        <w:rPr>
          <w:b/>
        </w:rPr>
        <w:t xml:space="preserve">            </w:t>
      </w:r>
      <w:r>
        <w:rPr>
          <w:b/>
          <w:lang w:val="ru-RU"/>
        </w:rPr>
        <w:t xml:space="preserve">  </w:t>
      </w:r>
      <w:r w:rsidRPr="00070D56">
        <w:rPr>
          <w:b/>
          <w:lang w:val="ru-RU"/>
        </w:rPr>
        <w:t>1</w:t>
      </w:r>
      <w:r w:rsidRPr="00070D56">
        <w:rPr>
          <w:b/>
        </w:rPr>
        <w:t>.</w:t>
      </w:r>
      <w:r w:rsidRPr="00070D56">
        <w:rPr>
          <w:b/>
          <w:lang w:val="ru-RU"/>
        </w:rPr>
        <w:t>5</w:t>
      </w:r>
      <w:r w:rsidRPr="00070D56">
        <w:rPr>
          <w:b/>
        </w:rPr>
        <w:t xml:space="preserve">. </w:t>
      </w:r>
      <w:r>
        <w:rPr>
          <w:b/>
        </w:rPr>
        <w:t>Елецкий РЭС</w:t>
      </w:r>
      <w:r>
        <w:rPr>
          <w:b/>
          <w:lang w:val="ru-RU"/>
        </w:rPr>
        <w:t xml:space="preserve"> </w:t>
      </w:r>
      <w:r w:rsidRPr="00070D56">
        <w:rPr>
          <w:b/>
        </w:rPr>
        <w:t xml:space="preserve"> по адресу</w:t>
      </w:r>
      <w:r>
        <w:rPr>
          <w:b/>
          <w:lang w:val="ru-RU"/>
        </w:rPr>
        <w:t>:</w:t>
      </w:r>
      <w:r w:rsidRPr="009C7934">
        <w:rPr>
          <w:b/>
        </w:rPr>
        <w:t xml:space="preserve"> </w:t>
      </w:r>
      <w:r w:rsidRPr="00070D56">
        <w:rPr>
          <w:b/>
        </w:rPr>
        <w:t>Липецкая обл., г. Елец, ул. Новолипецкая, 1б:</w:t>
      </w:r>
    </w:p>
    <w:p w:rsidR="00056684" w:rsidRPr="00070D56" w:rsidRDefault="00056684" w:rsidP="002B6220">
      <w:pPr>
        <w:pStyle w:val="ae"/>
        <w:spacing w:after="0"/>
        <w:rPr>
          <w:b/>
          <w:i/>
        </w:rPr>
      </w:pPr>
      <w:r w:rsidRPr="00070D56">
        <w:rPr>
          <w:rFonts w:ascii="Calibri" w:eastAsia="Calibri" w:hAnsi="Calibri"/>
        </w:rPr>
        <w:t xml:space="preserve">                            </w:t>
      </w:r>
      <w:r w:rsidRPr="00070D56">
        <w:rPr>
          <w:rFonts w:eastAsia="Calibri"/>
          <w:b/>
          <w:i/>
        </w:rPr>
        <w:t>Здание диспетчерской</w:t>
      </w:r>
    </w:p>
    <w:p w:rsidR="00056684" w:rsidRPr="00070D56" w:rsidRDefault="00056684" w:rsidP="002B6220">
      <w:pPr>
        <w:pStyle w:val="ae"/>
        <w:spacing w:after="0"/>
      </w:pPr>
      <w:r w:rsidRPr="00070D56">
        <w:rPr>
          <w:b/>
        </w:rPr>
        <w:tab/>
      </w:r>
      <w:r w:rsidRPr="00070D56">
        <w:t xml:space="preserve">      </w:t>
      </w:r>
      <w:r w:rsidRPr="00070D56">
        <w:rPr>
          <w:lang w:val="ru-RU"/>
        </w:rPr>
        <w:t>1.5</w:t>
      </w:r>
      <w:r w:rsidRPr="00070D56">
        <w:t>.1.  ППК «ВЭРС-ПК 16»- 1 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5.</w:t>
      </w:r>
      <w:r w:rsidRPr="00070D56">
        <w:t>2.  Радиорасширитель охранно-пожарный «РРОП» -1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5</w:t>
      </w:r>
      <w:r w:rsidRPr="00070D56">
        <w:t>.3.  Пульт управления и программирования «ПУ-Р»-1шт;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5</w:t>
      </w:r>
      <w:r w:rsidRPr="00070D56">
        <w:t>.4.  Панель индикации «БВИ-8» -2шт;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5</w:t>
      </w:r>
      <w:r w:rsidRPr="00070D56">
        <w:t>.5.  Извещатель пожарный дымовой  «ИП212-3СМ»-12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5</w:t>
      </w:r>
      <w:r w:rsidRPr="00070D56">
        <w:t>.6.  Шлейф (ШВВП2 х 0,75) –50 м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5</w:t>
      </w:r>
      <w:r w:rsidRPr="00070D56">
        <w:t>.7.  Количество шлейфов – 1 шт.</w:t>
      </w:r>
    </w:p>
    <w:p w:rsidR="00056684" w:rsidRPr="00070D56" w:rsidRDefault="00056684" w:rsidP="002B6220">
      <w:pPr>
        <w:pStyle w:val="ae"/>
        <w:spacing w:after="0"/>
        <w:rPr>
          <w:lang w:val="ru-RU"/>
        </w:rPr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5</w:t>
      </w:r>
      <w:r w:rsidRPr="00070D56">
        <w:t>.8.  ИБП – 1 шт</w:t>
      </w:r>
    </w:p>
    <w:p w:rsidR="00056684" w:rsidRPr="00070D56" w:rsidRDefault="00056684" w:rsidP="002B6220">
      <w:pPr>
        <w:pStyle w:val="ae"/>
        <w:spacing w:after="0"/>
        <w:rPr>
          <w:rFonts w:eastAsia="Calibri"/>
          <w:b/>
          <w:i/>
          <w:lang w:val="ru-RU"/>
        </w:rPr>
      </w:pPr>
      <w:r w:rsidRPr="00070D56">
        <w:t xml:space="preserve">  </w:t>
      </w:r>
      <w:r w:rsidRPr="00070D56">
        <w:rPr>
          <w:b/>
          <w:i/>
        </w:rPr>
        <w:t>Административное здание</w:t>
      </w:r>
      <w:r w:rsidRPr="00070D56">
        <w:rPr>
          <w:rFonts w:eastAsia="Calibri"/>
          <w:b/>
          <w:i/>
        </w:rPr>
        <w:t xml:space="preserve"> диспетчерский корпус, производственный корпус, склад-гараж</w:t>
      </w:r>
      <w:r w:rsidRPr="00070D56">
        <w:rPr>
          <w:rFonts w:eastAsia="Calibri"/>
          <w:b/>
          <w:i/>
        </w:rPr>
        <w:br/>
        <w:t xml:space="preserve">                  </w:t>
      </w:r>
    </w:p>
    <w:p w:rsidR="00056684" w:rsidRPr="00070D56" w:rsidRDefault="00056684" w:rsidP="002B6220">
      <w:pPr>
        <w:pStyle w:val="ae"/>
        <w:spacing w:after="0"/>
      </w:pPr>
      <w:r w:rsidRPr="00070D56">
        <w:rPr>
          <w:rFonts w:eastAsia="Calibri"/>
          <w:b/>
          <w:i/>
          <w:lang w:val="ru-RU"/>
        </w:rPr>
        <w:t xml:space="preserve">                 </w:t>
      </w:r>
      <w:r w:rsidRPr="00070D56">
        <w:rPr>
          <w:rFonts w:eastAsia="Calibri"/>
          <w:b/>
          <w:i/>
        </w:rPr>
        <w:t xml:space="preserve">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5</w:t>
      </w:r>
      <w:r w:rsidRPr="00070D56">
        <w:t xml:space="preserve">.9.  ППК «ВЭРС-ПК 16»- 1 шт.;  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5</w:t>
      </w:r>
      <w:r w:rsidRPr="00070D56">
        <w:t>.10.</w:t>
      </w:r>
      <w:r w:rsidR="006E28EB">
        <w:rPr>
          <w:lang w:val="ru-RU"/>
        </w:rPr>
        <w:t xml:space="preserve"> </w:t>
      </w:r>
      <w:r w:rsidRPr="00070D56">
        <w:t>Извещатель пожарный тепловой  «ИП101-1А»-66 шт.;</w:t>
      </w:r>
    </w:p>
    <w:p w:rsidR="00056684" w:rsidRPr="00070D56" w:rsidRDefault="00056684" w:rsidP="002B6220">
      <w:pPr>
        <w:pStyle w:val="ae"/>
        <w:spacing w:after="0"/>
      </w:pPr>
      <w:r w:rsidRPr="00070D56">
        <w:tab/>
        <w:t xml:space="preserve">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5</w:t>
      </w:r>
      <w:r w:rsidRPr="00070D56">
        <w:t>.11.</w:t>
      </w:r>
      <w:r w:rsidR="006E28EB">
        <w:rPr>
          <w:lang w:val="ru-RU"/>
        </w:rPr>
        <w:t xml:space="preserve"> </w:t>
      </w:r>
      <w:r w:rsidRPr="00070D56">
        <w:t>Извещатель пожарный ручной  «ИПР-3С»-7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5</w:t>
      </w:r>
      <w:r w:rsidRPr="00070D56">
        <w:t>.12.</w:t>
      </w:r>
      <w:r w:rsidR="006E28EB">
        <w:rPr>
          <w:lang w:val="ru-RU"/>
        </w:rPr>
        <w:t xml:space="preserve"> </w:t>
      </w:r>
      <w:r w:rsidRPr="00070D56">
        <w:t>Извещатель пожарный дымовой  «ИП212-3СМ»-51 шт.</w:t>
      </w:r>
    </w:p>
    <w:p w:rsidR="00056684" w:rsidRPr="00070D56" w:rsidRDefault="00056684" w:rsidP="002B6220">
      <w:pPr>
        <w:pStyle w:val="ae"/>
        <w:spacing w:after="0"/>
      </w:pPr>
      <w:r w:rsidRPr="00070D56">
        <w:tab/>
        <w:t xml:space="preserve">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5</w:t>
      </w:r>
      <w:r w:rsidRPr="00070D56">
        <w:t>.13.</w:t>
      </w:r>
      <w:r w:rsidR="006E28EB">
        <w:rPr>
          <w:lang w:val="ru-RU"/>
        </w:rPr>
        <w:t xml:space="preserve"> </w:t>
      </w:r>
      <w:r w:rsidRPr="00070D56">
        <w:t>Шлейф (ШВВП2 х 0,75) –120 м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5</w:t>
      </w:r>
      <w:r w:rsidRPr="00070D56">
        <w:t>.14.</w:t>
      </w:r>
      <w:r w:rsidR="006E28EB">
        <w:rPr>
          <w:lang w:val="ru-RU"/>
        </w:rPr>
        <w:t xml:space="preserve"> </w:t>
      </w:r>
      <w:r w:rsidRPr="00070D56">
        <w:t>Оповещатель светозвуковой «Выход» «Блик-3С-12»-7шт;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5</w:t>
      </w:r>
      <w:r w:rsidRPr="00070D56">
        <w:t>.15.</w:t>
      </w:r>
      <w:r w:rsidR="006E28EB">
        <w:rPr>
          <w:lang w:val="ru-RU"/>
        </w:rPr>
        <w:t xml:space="preserve"> </w:t>
      </w:r>
      <w:r w:rsidRPr="00070D56">
        <w:t>Количество шлейфов – 7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5</w:t>
      </w:r>
      <w:r w:rsidRPr="00070D56">
        <w:t>.16.</w:t>
      </w:r>
      <w:r w:rsidR="006E28EB">
        <w:rPr>
          <w:lang w:val="ru-RU"/>
        </w:rPr>
        <w:t xml:space="preserve"> </w:t>
      </w:r>
      <w:r w:rsidRPr="00070D56">
        <w:t>ИБП – 1 шт.</w:t>
      </w:r>
    </w:p>
    <w:p w:rsidR="00056684" w:rsidRPr="00070D56" w:rsidRDefault="00056684" w:rsidP="002B6220">
      <w:pPr>
        <w:pStyle w:val="ae"/>
        <w:spacing w:after="0"/>
        <w:rPr>
          <w:rFonts w:eastAsia="Calibri"/>
          <w:b/>
          <w:i/>
        </w:rPr>
      </w:pPr>
      <w:r w:rsidRPr="00070D56">
        <w:rPr>
          <w:rFonts w:eastAsia="Calibri"/>
          <w:b/>
          <w:i/>
        </w:rPr>
        <w:t xml:space="preserve">                         </w:t>
      </w:r>
    </w:p>
    <w:p w:rsidR="00056684" w:rsidRPr="00070D56" w:rsidRDefault="00056684" w:rsidP="002B6220">
      <w:pPr>
        <w:pStyle w:val="ae"/>
        <w:spacing w:after="0"/>
        <w:rPr>
          <w:b/>
          <w:i/>
        </w:rPr>
      </w:pPr>
      <w:r w:rsidRPr="00070D56">
        <w:rPr>
          <w:rFonts w:eastAsia="Calibri"/>
          <w:b/>
          <w:i/>
        </w:rPr>
        <w:t xml:space="preserve">                         </w:t>
      </w:r>
      <w:r w:rsidRPr="00070D56">
        <w:rPr>
          <w:b/>
          <w:i/>
        </w:rPr>
        <w:t>Административное здание по адресу</w:t>
      </w:r>
      <w:r w:rsidRPr="00070D56">
        <w:rPr>
          <w:rFonts w:eastAsia="Calibri"/>
          <w:b/>
          <w:i/>
        </w:rPr>
        <w:t xml:space="preserve">  г. Елец ул. Пушкина 6.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5</w:t>
      </w:r>
      <w:r w:rsidRPr="00070D56">
        <w:t>.17.</w:t>
      </w:r>
      <w:r w:rsidR="00DC0AC9">
        <w:rPr>
          <w:lang w:val="ru-RU"/>
        </w:rPr>
        <w:t xml:space="preserve"> </w:t>
      </w:r>
      <w:r w:rsidRPr="00070D56">
        <w:t xml:space="preserve">ППК «ВЭРС-ПК 16»- 2 шт.;  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5</w:t>
      </w:r>
      <w:r w:rsidRPr="00070D56">
        <w:t>.18.</w:t>
      </w:r>
      <w:r w:rsidR="00DC0AC9">
        <w:rPr>
          <w:lang w:val="ru-RU"/>
        </w:rPr>
        <w:t xml:space="preserve"> </w:t>
      </w:r>
      <w:r w:rsidRPr="00070D56">
        <w:t>Извещатель пожарный ручной  «ИПР-3С»-11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5</w:t>
      </w:r>
      <w:r w:rsidRPr="00070D56">
        <w:t>.19.</w:t>
      </w:r>
      <w:r w:rsidR="00DC0AC9">
        <w:rPr>
          <w:lang w:val="ru-RU"/>
        </w:rPr>
        <w:t xml:space="preserve"> </w:t>
      </w:r>
      <w:r w:rsidRPr="00070D56">
        <w:t>Извещатель пожарный дымовой  «ИП212-3СМ»-158 шт.</w:t>
      </w:r>
    </w:p>
    <w:p w:rsidR="00056684" w:rsidRPr="00070D56" w:rsidRDefault="00056684" w:rsidP="002B6220">
      <w:pPr>
        <w:pStyle w:val="ae"/>
        <w:spacing w:after="0"/>
      </w:pPr>
      <w:r w:rsidRPr="00070D56">
        <w:tab/>
        <w:t xml:space="preserve">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5</w:t>
      </w:r>
      <w:r w:rsidRPr="00070D56">
        <w:t>.20.</w:t>
      </w:r>
      <w:r w:rsidR="00DC0AC9">
        <w:rPr>
          <w:lang w:val="ru-RU"/>
        </w:rPr>
        <w:t xml:space="preserve"> </w:t>
      </w:r>
      <w:r w:rsidRPr="00070D56">
        <w:t>Шлейф (ШВВП2 х 0,75) – 380 м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5</w:t>
      </w:r>
      <w:r w:rsidRPr="00070D56">
        <w:t>.21.</w:t>
      </w:r>
      <w:r w:rsidR="00DC0AC9">
        <w:rPr>
          <w:lang w:val="ru-RU"/>
        </w:rPr>
        <w:t xml:space="preserve"> </w:t>
      </w:r>
      <w:r w:rsidRPr="00070D56">
        <w:t>Оповещатель светозвуковой «Выход» «Блик-3С-12»-6шт;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5</w:t>
      </w:r>
      <w:r w:rsidRPr="00070D56">
        <w:t>.22.</w:t>
      </w:r>
      <w:r w:rsidR="00DC0AC9">
        <w:rPr>
          <w:lang w:val="ru-RU"/>
        </w:rPr>
        <w:t xml:space="preserve"> </w:t>
      </w:r>
      <w:r w:rsidRPr="00070D56">
        <w:t>Количество шлейфов – 9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5</w:t>
      </w:r>
      <w:r w:rsidRPr="00070D56">
        <w:t>.23.</w:t>
      </w:r>
      <w:r w:rsidR="00DC0AC9">
        <w:rPr>
          <w:lang w:val="ru-RU"/>
        </w:rPr>
        <w:t xml:space="preserve"> </w:t>
      </w:r>
      <w:r w:rsidRPr="00070D56">
        <w:t>ИБП – 1 шт.</w:t>
      </w:r>
    </w:p>
    <w:p w:rsidR="00056684" w:rsidRPr="00070D56" w:rsidRDefault="00056684" w:rsidP="002B6220">
      <w:pPr>
        <w:pStyle w:val="ae"/>
        <w:spacing w:after="0"/>
      </w:pPr>
    </w:p>
    <w:p w:rsidR="00056684" w:rsidRPr="00070D56" w:rsidRDefault="00056684" w:rsidP="002B6220">
      <w:pPr>
        <w:pStyle w:val="ae"/>
        <w:spacing w:after="0"/>
        <w:rPr>
          <w:b/>
        </w:rPr>
      </w:pPr>
      <w:r w:rsidRPr="00070D56">
        <w:t xml:space="preserve">             </w:t>
      </w:r>
      <w:r w:rsidRPr="00070D56">
        <w:rPr>
          <w:b/>
          <w:lang w:val="ru-RU"/>
        </w:rPr>
        <w:t>1</w:t>
      </w:r>
      <w:r w:rsidRPr="00070D56">
        <w:rPr>
          <w:b/>
        </w:rPr>
        <w:t>.</w:t>
      </w:r>
      <w:r w:rsidRPr="00070D56">
        <w:rPr>
          <w:b/>
          <w:lang w:val="ru-RU"/>
        </w:rPr>
        <w:t>6</w:t>
      </w:r>
      <w:r w:rsidRPr="00070D56">
        <w:rPr>
          <w:b/>
        </w:rPr>
        <w:t>. Лебедянский РЭС по адресу:</w:t>
      </w:r>
      <w:r w:rsidRPr="009C7934">
        <w:rPr>
          <w:b/>
        </w:rPr>
        <w:t xml:space="preserve"> </w:t>
      </w:r>
      <w:r w:rsidRPr="00070D56">
        <w:rPr>
          <w:b/>
        </w:rPr>
        <w:t>Липецкая обл., г. Лебедянь, ул. Мира, д. 45:</w:t>
      </w:r>
    </w:p>
    <w:p w:rsidR="00056684" w:rsidRPr="00070D56" w:rsidRDefault="00056684" w:rsidP="002B6220">
      <w:pPr>
        <w:pStyle w:val="ae"/>
        <w:spacing w:after="0"/>
        <w:rPr>
          <w:b/>
          <w:i/>
        </w:rPr>
      </w:pPr>
      <w:r w:rsidRPr="00070D56">
        <w:rPr>
          <w:b/>
          <w:i/>
        </w:rPr>
        <w:t xml:space="preserve">                         Мастерская по ремонту оборудования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1.</w:t>
      </w:r>
      <w:r w:rsidRPr="00070D56">
        <w:t>6.1</w:t>
      </w:r>
      <w:r>
        <w:rPr>
          <w:lang w:val="ru-RU"/>
        </w:rPr>
        <w:t xml:space="preserve">.   </w:t>
      </w:r>
      <w:r w:rsidRPr="00070D56">
        <w:t>ППК-2Б «Элат»- 1 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 xml:space="preserve">.2.   </w:t>
      </w:r>
      <w:r>
        <w:rPr>
          <w:lang w:val="ru-RU"/>
        </w:rPr>
        <w:t>Изве</w:t>
      </w:r>
      <w:r w:rsidRPr="00070D56">
        <w:t>щатель пожарный тепловой  «ИП101-1А»-28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.3.   Извещатель пожарный дымовой  «ИП212-3СМ»-21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.4.   Извещатель пожарный ручной  «ИПР-3С»-2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 xml:space="preserve">.5. </w:t>
      </w:r>
      <w:r>
        <w:rPr>
          <w:lang w:val="ru-RU"/>
        </w:rPr>
        <w:t xml:space="preserve">  </w:t>
      </w:r>
      <w:r w:rsidRPr="00070D56">
        <w:t>Шлейф (ШВВП2 х 0,75) –50 м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 xml:space="preserve">.6. </w:t>
      </w:r>
      <w:r>
        <w:rPr>
          <w:lang w:val="ru-RU"/>
        </w:rPr>
        <w:t xml:space="preserve">  </w:t>
      </w:r>
      <w:r w:rsidRPr="00070D56">
        <w:t>Оповещатель светозвуковой «Выход» «Блик-3С-12»-2шт;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>
        <w:t xml:space="preserve">.7. </w:t>
      </w:r>
      <w:r w:rsidRPr="00070D56">
        <w:t xml:space="preserve"> </w:t>
      </w:r>
      <w:r>
        <w:rPr>
          <w:lang w:val="ru-RU"/>
        </w:rPr>
        <w:t xml:space="preserve"> </w:t>
      </w:r>
      <w:r w:rsidRPr="00070D56">
        <w:t>Количество шлейфов – 3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 xml:space="preserve">.8.  </w:t>
      </w:r>
      <w:r>
        <w:rPr>
          <w:lang w:val="ru-RU"/>
        </w:rPr>
        <w:t xml:space="preserve"> </w:t>
      </w:r>
      <w:r w:rsidRPr="00070D56">
        <w:t>ИБП – 1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      </w:t>
      </w:r>
    </w:p>
    <w:p w:rsidR="00056684" w:rsidRPr="00070D56" w:rsidRDefault="00056684" w:rsidP="002B6220">
      <w:pPr>
        <w:pStyle w:val="ae"/>
        <w:spacing w:after="0"/>
        <w:rPr>
          <w:b/>
          <w:i/>
        </w:rPr>
      </w:pPr>
      <w:r w:rsidRPr="00070D56">
        <w:t xml:space="preserve">                         </w:t>
      </w:r>
      <w:r w:rsidRPr="00070D56">
        <w:rPr>
          <w:b/>
          <w:i/>
        </w:rPr>
        <w:t>Здание Лебедянского РЭС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 xml:space="preserve">.9. </w:t>
      </w:r>
      <w:r>
        <w:rPr>
          <w:lang w:val="ru-RU"/>
        </w:rPr>
        <w:t xml:space="preserve">  </w:t>
      </w:r>
      <w:r w:rsidRPr="00070D56">
        <w:t>ППК-2Б «Элат»- 1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>
        <w:t>.10.</w:t>
      </w:r>
      <w:r>
        <w:rPr>
          <w:lang w:val="ru-RU"/>
        </w:rPr>
        <w:t xml:space="preserve"> </w:t>
      </w:r>
      <w:r w:rsidRPr="00070D56">
        <w:t>Извещатель пожарный тепловой  «ИП101-1А»-63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.11.</w:t>
      </w:r>
      <w:r>
        <w:rPr>
          <w:lang w:val="ru-RU"/>
        </w:rPr>
        <w:t xml:space="preserve"> </w:t>
      </w:r>
      <w:r w:rsidRPr="00070D56">
        <w:t>Извещатель пожарный дымовой  «ИП212-3СМ»-5 шт.;</w:t>
      </w:r>
    </w:p>
    <w:p w:rsidR="00056684" w:rsidRPr="00070D56" w:rsidRDefault="00056684" w:rsidP="002B6220">
      <w:pPr>
        <w:pStyle w:val="ae"/>
        <w:spacing w:after="0"/>
      </w:pPr>
      <w:r w:rsidRPr="00070D56">
        <w:tab/>
        <w:t xml:space="preserve">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.12.</w:t>
      </w:r>
      <w:r>
        <w:rPr>
          <w:lang w:val="ru-RU"/>
        </w:rPr>
        <w:t xml:space="preserve"> </w:t>
      </w:r>
      <w:r w:rsidRPr="00070D56">
        <w:t>Извещатель пожарный ручной  «ИПР-3С»-4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.13.</w:t>
      </w:r>
      <w:r>
        <w:rPr>
          <w:lang w:val="ru-RU"/>
        </w:rPr>
        <w:t xml:space="preserve"> </w:t>
      </w:r>
      <w:r w:rsidRPr="00070D56">
        <w:t>Шлейф (ШВВП2 х 0,75) –50 м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.14.</w:t>
      </w:r>
      <w:r>
        <w:rPr>
          <w:lang w:val="ru-RU"/>
        </w:rPr>
        <w:t xml:space="preserve"> </w:t>
      </w:r>
      <w:r w:rsidRPr="00070D56">
        <w:t>Оповещатель светозвуковой «Выход» «Блик-3С-12»-1шт;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.15.</w:t>
      </w:r>
      <w:r>
        <w:rPr>
          <w:lang w:val="ru-RU"/>
        </w:rPr>
        <w:t xml:space="preserve"> </w:t>
      </w:r>
      <w:r w:rsidRPr="00070D56">
        <w:t>Опвещатель светозвуковой «Выход» «Блик-3С-12»-1шт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.16.</w:t>
      </w:r>
      <w:r>
        <w:rPr>
          <w:lang w:val="ru-RU"/>
        </w:rPr>
        <w:t xml:space="preserve"> </w:t>
      </w:r>
      <w:r w:rsidRPr="00070D56">
        <w:t>Количество шлейфов – 4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.17.</w:t>
      </w:r>
      <w:r>
        <w:rPr>
          <w:lang w:val="ru-RU"/>
        </w:rPr>
        <w:t xml:space="preserve"> </w:t>
      </w:r>
      <w:r w:rsidRPr="00070D56">
        <w:t>ИБП – 1 шт.</w:t>
      </w:r>
    </w:p>
    <w:p w:rsidR="00056684" w:rsidRPr="00070D56" w:rsidRDefault="00056684" w:rsidP="002B6220">
      <w:pPr>
        <w:pStyle w:val="ae"/>
        <w:spacing w:after="0"/>
      </w:pPr>
    </w:p>
    <w:p w:rsidR="00056684" w:rsidRPr="00070D56" w:rsidRDefault="00056684" w:rsidP="002B6220">
      <w:pPr>
        <w:pStyle w:val="ae"/>
        <w:spacing w:after="0"/>
        <w:rPr>
          <w:b/>
          <w:i/>
        </w:rPr>
      </w:pPr>
      <w:r w:rsidRPr="00070D56">
        <w:t xml:space="preserve">                         </w:t>
      </w:r>
      <w:r w:rsidRPr="00070D56">
        <w:rPr>
          <w:b/>
          <w:i/>
        </w:rPr>
        <w:t>Здание городского мастерского участка</w:t>
      </w:r>
    </w:p>
    <w:p w:rsidR="00056684" w:rsidRPr="00070D56" w:rsidRDefault="00056684" w:rsidP="002B6220">
      <w:pPr>
        <w:pStyle w:val="ae"/>
        <w:spacing w:after="0"/>
      </w:pPr>
      <w:r w:rsidRPr="00070D56">
        <w:rPr>
          <w:b/>
          <w:i/>
        </w:rPr>
        <w:t xml:space="preserve">                 </w:t>
      </w:r>
      <w:r w:rsidRPr="00070D56">
        <w:rPr>
          <w:b/>
          <w:i/>
          <w:lang w:val="ru-RU"/>
        </w:rPr>
        <w:t xml:space="preserve">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.18.</w:t>
      </w:r>
      <w:r>
        <w:rPr>
          <w:lang w:val="ru-RU"/>
        </w:rPr>
        <w:t xml:space="preserve"> </w:t>
      </w:r>
      <w:r w:rsidRPr="00070D56">
        <w:t>ВЭРС-ПК- 1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.19.</w:t>
      </w:r>
      <w:r>
        <w:rPr>
          <w:lang w:val="ru-RU"/>
        </w:rPr>
        <w:t xml:space="preserve"> </w:t>
      </w:r>
      <w:r w:rsidRPr="00070D56">
        <w:t>Извещатель пожарный тепловой  «ИП101-1А»-10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.20.</w:t>
      </w:r>
      <w:r>
        <w:rPr>
          <w:lang w:val="ru-RU"/>
        </w:rPr>
        <w:t xml:space="preserve"> </w:t>
      </w:r>
      <w:r w:rsidRPr="00070D56">
        <w:t>Извещатель пожарный дымовой  «ИП212-3СМ»-10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.21.</w:t>
      </w:r>
      <w:r>
        <w:rPr>
          <w:lang w:val="ru-RU"/>
        </w:rPr>
        <w:t xml:space="preserve"> </w:t>
      </w:r>
      <w:r w:rsidRPr="00070D56">
        <w:t>Извещатель пожарный ручной  «ИПР-3С»-1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.22.</w:t>
      </w:r>
      <w:r>
        <w:rPr>
          <w:lang w:val="ru-RU"/>
        </w:rPr>
        <w:t xml:space="preserve"> </w:t>
      </w:r>
      <w:r w:rsidRPr="00070D56">
        <w:t>Шлейф (ШВВП2 х 0,75) –50 м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.23.</w:t>
      </w:r>
      <w:r>
        <w:rPr>
          <w:lang w:val="ru-RU"/>
        </w:rPr>
        <w:t xml:space="preserve"> </w:t>
      </w:r>
      <w:r w:rsidRPr="00070D56">
        <w:t>Оповещатель светозвуковой «Выход» «Блик-3С-12»-1шт;</w:t>
      </w:r>
    </w:p>
    <w:p w:rsidR="00056684" w:rsidRPr="00070D56" w:rsidRDefault="00056684" w:rsidP="002B6220">
      <w:pPr>
        <w:pStyle w:val="ae"/>
        <w:spacing w:after="0"/>
      </w:pPr>
      <w:r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.24.</w:t>
      </w:r>
      <w:r>
        <w:rPr>
          <w:lang w:val="ru-RU"/>
        </w:rPr>
        <w:t xml:space="preserve"> </w:t>
      </w:r>
      <w:r w:rsidRPr="00070D56">
        <w:t>Количество шлейфов – 3 шт.</w:t>
      </w:r>
    </w:p>
    <w:p w:rsidR="00056684" w:rsidRPr="00C02331" w:rsidRDefault="00056684" w:rsidP="002B6220">
      <w:pPr>
        <w:pStyle w:val="ae"/>
        <w:spacing w:after="0"/>
        <w:rPr>
          <w:lang w:val="ru-RU"/>
        </w:rPr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.25.</w:t>
      </w:r>
      <w:r>
        <w:rPr>
          <w:lang w:val="ru-RU"/>
        </w:rPr>
        <w:t xml:space="preserve"> </w:t>
      </w:r>
      <w:r w:rsidRPr="00070D56">
        <w:t>ИБП – 1 шт</w:t>
      </w:r>
      <w:r>
        <w:rPr>
          <w:lang w:val="ru-RU"/>
        </w:rPr>
        <w:t>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>
        <w:rPr>
          <w:lang w:val="ru-RU"/>
        </w:rPr>
        <w:t xml:space="preserve"> </w:t>
      </w:r>
      <w:r w:rsidRPr="00070D56">
        <w:t xml:space="preserve">           </w:t>
      </w:r>
    </w:p>
    <w:p w:rsidR="00056684" w:rsidRPr="00070D56" w:rsidRDefault="00056684" w:rsidP="002B6220">
      <w:pPr>
        <w:pStyle w:val="ae"/>
        <w:spacing w:after="0"/>
        <w:rPr>
          <w:b/>
          <w:i/>
        </w:rPr>
      </w:pPr>
      <w:r w:rsidRPr="00070D56">
        <w:t xml:space="preserve">                       </w:t>
      </w:r>
      <w:r w:rsidRPr="00070D56">
        <w:rPr>
          <w:lang w:val="ru-RU"/>
        </w:rPr>
        <w:t xml:space="preserve">  </w:t>
      </w:r>
      <w:r w:rsidRPr="00070D56">
        <w:rPr>
          <w:b/>
          <w:i/>
        </w:rPr>
        <w:t>Здание ОДС</w:t>
      </w:r>
    </w:p>
    <w:p w:rsidR="00056684" w:rsidRPr="00070D56" w:rsidRDefault="00056684" w:rsidP="002B6220">
      <w:pPr>
        <w:pStyle w:val="ae"/>
        <w:spacing w:after="0"/>
      </w:pPr>
      <w:r w:rsidRPr="00070D56">
        <w:tab/>
        <w:t xml:space="preserve">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.25</w:t>
      </w:r>
      <w:r>
        <w:rPr>
          <w:lang w:val="ru-RU"/>
        </w:rPr>
        <w:t xml:space="preserve">. </w:t>
      </w:r>
      <w:r w:rsidRPr="00070D56">
        <w:t>АРМ «Стрелец»- 1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1.6</w:t>
      </w:r>
      <w:r w:rsidRPr="00070D56">
        <w:t>.26.</w:t>
      </w:r>
      <w:r>
        <w:rPr>
          <w:lang w:val="ru-RU"/>
        </w:rPr>
        <w:t xml:space="preserve"> </w:t>
      </w:r>
      <w:r w:rsidRPr="00070D56">
        <w:t>Извещатель пожарный ручной  «ИПР-3С»-2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.27.</w:t>
      </w:r>
      <w:r>
        <w:rPr>
          <w:lang w:val="ru-RU"/>
        </w:rPr>
        <w:t xml:space="preserve"> </w:t>
      </w:r>
      <w:r w:rsidRPr="00070D56">
        <w:t>Извещатель пожарный дымовой  «ИП212-3СМ»-7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.28.</w:t>
      </w:r>
      <w:r>
        <w:rPr>
          <w:lang w:val="ru-RU"/>
        </w:rPr>
        <w:t xml:space="preserve"> </w:t>
      </w:r>
      <w:r w:rsidRPr="00070D56">
        <w:t>Шлейф (ШВВП2 х 0,75) –50 м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.29.</w:t>
      </w:r>
      <w:r>
        <w:rPr>
          <w:lang w:val="ru-RU"/>
        </w:rPr>
        <w:t xml:space="preserve"> </w:t>
      </w:r>
      <w:r w:rsidRPr="00070D56">
        <w:t>Оповещатель светозвуковой «Выход» «Блик-3С-12»-1шт;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.30.</w:t>
      </w:r>
      <w:r>
        <w:rPr>
          <w:lang w:val="ru-RU"/>
        </w:rPr>
        <w:t xml:space="preserve"> </w:t>
      </w:r>
      <w:r w:rsidRPr="00070D56">
        <w:t>Количество шлейфов – 1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.31.</w:t>
      </w:r>
      <w:r>
        <w:rPr>
          <w:lang w:val="ru-RU"/>
        </w:rPr>
        <w:t xml:space="preserve"> </w:t>
      </w:r>
      <w:r w:rsidRPr="00070D56">
        <w:t>ИБП – 1 шт.</w:t>
      </w:r>
    </w:p>
    <w:p w:rsidR="00056684" w:rsidRPr="00070D56" w:rsidRDefault="00056684" w:rsidP="002B6220">
      <w:pPr>
        <w:pStyle w:val="ae"/>
        <w:spacing w:after="0"/>
        <w:rPr>
          <w:b/>
          <w:i/>
        </w:rPr>
      </w:pPr>
      <w:r w:rsidRPr="00070D56">
        <w:t xml:space="preserve">     </w:t>
      </w:r>
      <w:r w:rsidRPr="00070D56">
        <w:rPr>
          <w:b/>
          <w:i/>
        </w:rPr>
        <w:t xml:space="preserve">         </w:t>
      </w:r>
    </w:p>
    <w:p w:rsidR="00056684" w:rsidRPr="00070D56" w:rsidRDefault="00056684" w:rsidP="002B6220">
      <w:pPr>
        <w:pStyle w:val="ae"/>
        <w:spacing w:after="0"/>
        <w:rPr>
          <w:b/>
          <w:i/>
        </w:rPr>
      </w:pPr>
      <w:r w:rsidRPr="00070D56">
        <w:rPr>
          <w:b/>
          <w:i/>
        </w:rPr>
        <w:t xml:space="preserve">                   </w:t>
      </w:r>
      <w:r w:rsidRPr="00070D56">
        <w:rPr>
          <w:b/>
          <w:i/>
          <w:lang w:val="ru-RU"/>
        </w:rPr>
        <w:t xml:space="preserve">    </w:t>
      </w:r>
      <w:r w:rsidRPr="00070D56">
        <w:rPr>
          <w:b/>
          <w:i/>
        </w:rPr>
        <w:t xml:space="preserve">   Административное здание базы</w:t>
      </w:r>
    </w:p>
    <w:p w:rsidR="00056684" w:rsidRPr="00070D56" w:rsidRDefault="00056684" w:rsidP="002B6220">
      <w:pPr>
        <w:pStyle w:val="ae"/>
        <w:spacing w:after="0"/>
      </w:pPr>
      <w:r w:rsidRPr="00070D56">
        <w:tab/>
        <w:t xml:space="preserve">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.31.</w:t>
      </w:r>
      <w:r w:rsidR="00DC0AC9">
        <w:rPr>
          <w:lang w:val="ru-RU"/>
        </w:rPr>
        <w:t xml:space="preserve"> </w:t>
      </w:r>
      <w:r w:rsidRPr="00070D56">
        <w:t>АРМ «Стрелец»- 1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 xml:space="preserve"> 6</w:t>
      </w:r>
      <w:r w:rsidRPr="00070D56">
        <w:t>.32</w:t>
      </w:r>
      <w:r w:rsidR="00DC0AC9">
        <w:rPr>
          <w:lang w:val="ru-RU"/>
        </w:rPr>
        <w:t xml:space="preserve">. </w:t>
      </w:r>
      <w:r w:rsidRPr="00070D56">
        <w:t>Извещатель пожарный ручной  «ИПР-3С»-4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6.</w:t>
      </w:r>
      <w:r w:rsidRPr="00070D56">
        <w:t>33.</w:t>
      </w:r>
      <w:r w:rsidR="00DC0AC9">
        <w:rPr>
          <w:lang w:val="ru-RU"/>
        </w:rPr>
        <w:t xml:space="preserve"> </w:t>
      </w:r>
      <w:r w:rsidRPr="00070D56">
        <w:t>Извещатель пожарный дымовой  «ИП212-3СМ»-52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.34.</w:t>
      </w:r>
      <w:r w:rsidR="00DC0AC9">
        <w:rPr>
          <w:lang w:val="ru-RU"/>
        </w:rPr>
        <w:t xml:space="preserve"> </w:t>
      </w:r>
      <w:r w:rsidRPr="00070D56">
        <w:t>Шлейф (ШВВП2 х 0,75) –70 м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.35.</w:t>
      </w:r>
      <w:r w:rsidR="00DC0AC9">
        <w:rPr>
          <w:lang w:val="ru-RU"/>
        </w:rPr>
        <w:t xml:space="preserve"> </w:t>
      </w:r>
      <w:r w:rsidRPr="00070D56">
        <w:t>Оповещатель светозвуковой «Выход» «Блик-3С-12»-1шт;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.36.</w:t>
      </w:r>
      <w:r w:rsidR="00DC0AC9">
        <w:rPr>
          <w:lang w:val="ru-RU"/>
        </w:rPr>
        <w:t xml:space="preserve"> </w:t>
      </w:r>
      <w:r w:rsidRPr="00070D56">
        <w:t>Количество шлейфов – 4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.37.</w:t>
      </w:r>
      <w:r w:rsidR="00DC0AC9">
        <w:rPr>
          <w:lang w:val="ru-RU"/>
        </w:rPr>
        <w:t xml:space="preserve"> </w:t>
      </w:r>
      <w:r w:rsidRPr="00070D56">
        <w:t>ИБП – 1 шт.</w:t>
      </w:r>
    </w:p>
    <w:p w:rsidR="00056684" w:rsidRPr="00070D56" w:rsidRDefault="00056684" w:rsidP="002B6220">
      <w:pPr>
        <w:pStyle w:val="ae"/>
        <w:spacing w:after="0"/>
      </w:pPr>
    </w:p>
    <w:p w:rsidR="00056684" w:rsidRPr="00070D56" w:rsidRDefault="00056684" w:rsidP="002B6220">
      <w:pPr>
        <w:pStyle w:val="ae"/>
        <w:spacing w:after="0"/>
        <w:rPr>
          <w:b/>
          <w:i/>
        </w:rPr>
      </w:pPr>
      <w:r w:rsidRPr="00070D56">
        <w:rPr>
          <w:b/>
          <w:i/>
        </w:rPr>
        <w:t xml:space="preserve">                          Производственный корпус  СМиТ</w:t>
      </w:r>
    </w:p>
    <w:p w:rsidR="00056684" w:rsidRPr="00070D56" w:rsidRDefault="00056684" w:rsidP="002B6220">
      <w:pPr>
        <w:pStyle w:val="ae"/>
        <w:spacing w:after="0"/>
      </w:pPr>
      <w:r w:rsidRPr="00070D56">
        <w:tab/>
        <w:t xml:space="preserve">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.38.</w:t>
      </w:r>
      <w:r w:rsidR="00DC0AC9">
        <w:rPr>
          <w:lang w:val="ru-RU"/>
        </w:rPr>
        <w:t xml:space="preserve"> </w:t>
      </w:r>
      <w:r w:rsidRPr="00070D56">
        <w:t>АРМ «Стрелец»- 1 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1.6</w:t>
      </w:r>
      <w:r w:rsidRPr="00070D56">
        <w:t>.39.</w:t>
      </w:r>
      <w:r w:rsidR="00DC0AC9">
        <w:rPr>
          <w:lang w:val="ru-RU"/>
        </w:rPr>
        <w:t xml:space="preserve"> </w:t>
      </w:r>
      <w:r w:rsidRPr="00070D56">
        <w:t>Извещатель пожарный ручной  «ИПР-3С»-3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.40.</w:t>
      </w:r>
      <w:r w:rsidR="00DC0AC9">
        <w:rPr>
          <w:lang w:val="ru-RU"/>
        </w:rPr>
        <w:t xml:space="preserve"> </w:t>
      </w:r>
      <w:r w:rsidRPr="00070D56">
        <w:t>Извещатель пожарный дымовой  «ИП212-3СМ»-25 шт.;</w:t>
      </w:r>
    </w:p>
    <w:p w:rsidR="00056684" w:rsidRPr="00070D56" w:rsidRDefault="00056684" w:rsidP="002B6220">
      <w:pPr>
        <w:pStyle w:val="ae"/>
        <w:spacing w:after="0"/>
      </w:pPr>
      <w:r w:rsidRPr="00070D56">
        <w:lastRenderedPageBreak/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.41.</w:t>
      </w:r>
      <w:r w:rsidR="00DC0AC9">
        <w:rPr>
          <w:lang w:val="ru-RU"/>
        </w:rPr>
        <w:t xml:space="preserve"> </w:t>
      </w:r>
      <w:r w:rsidRPr="00070D56">
        <w:t>Извещатель пожарный тепловой  «ИП101-1А»-13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.42.</w:t>
      </w:r>
      <w:r w:rsidR="00DC0AC9">
        <w:rPr>
          <w:lang w:val="ru-RU"/>
        </w:rPr>
        <w:t xml:space="preserve"> </w:t>
      </w:r>
      <w:r w:rsidRPr="00070D56">
        <w:t>Шлейф (ШВВП2 х 0,75) –50 м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.43.</w:t>
      </w:r>
      <w:r w:rsidR="00DC0AC9">
        <w:rPr>
          <w:lang w:val="ru-RU"/>
        </w:rPr>
        <w:t xml:space="preserve"> </w:t>
      </w:r>
      <w:r w:rsidRPr="00070D56">
        <w:t>Оповещатель светозвуковой «Выход» «Блик-3С-12»-1шт;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.44.</w:t>
      </w:r>
      <w:r w:rsidR="00DC0AC9">
        <w:rPr>
          <w:lang w:val="ru-RU"/>
        </w:rPr>
        <w:t xml:space="preserve"> </w:t>
      </w:r>
      <w:r w:rsidRPr="00070D56">
        <w:t>Количество шлейфов – 3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.45.</w:t>
      </w:r>
      <w:r w:rsidR="00DC0AC9">
        <w:rPr>
          <w:lang w:val="ru-RU"/>
        </w:rPr>
        <w:t xml:space="preserve"> </w:t>
      </w:r>
      <w:r w:rsidRPr="00070D56">
        <w:t>ИБП – 1 шт.</w:t>
      </w:r>
    </w:p>
    <w:p w:rsidR="00056684" w:rsidRPr="00070D56" w:rsidRDefault="00056684" w:rsidP="002B6220">
      <w:pPr>
        <w:pStyle w:val="ae"/>
        <w:spacing w:after="0"/>
      </w:pPr>
    </w:p>
    <w:p w:rsidR="00056684" w:rsidRPr="00070D56" w:rsidRDefault="00056684" w:rsidP="002B6220">
      <w:pPr>
        <w:pStyle w:val="ae"/>
        <w:spacing w:after="0"/>
        <w:rPr>
          <w:b/>
          <w:i/>
        </w:rPr>
      </w:pPr>
      <w:r w:rsidRPr="00070D56">
        <w:tab/>
      </w:r>
      <w:r w:rsidRPr="00070D56">
        <w:rPr>
          <w:b/>
          <w:i/>
        </w:rPr>
        <w:t xml:space="preserve">              Здание службы релейной защиты</w:t>
      </w:r>
    </w:p>
    <w:p w:rsidR="00056684" w:rsidRPr="00070D56" w:rsidRDefault="00056684" w:rsidP="002B6220">
      <w:pPr>
        <w:pStyle w:val="ae"/>
        <w:spacing w:after="0"/>
      </w:pPr>
      <w:r w:rsidRPr="00070D56">
        <w:tab/>
        <w:t xml:space="preserve">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.46.</w:t>
      </w:r>
      <w:r w:rsidR="00D735DF">
        <w:rPr>
          <w:lang w:val="ru-RU"/>
        </w:rPr>
        <w:t xml:space="preserve"> </w:t>
      </w:r>
      <w:r w:rsidRPr="00070D56">
        <w:t>АРМ «Стрелец»- 1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.47.</w:t>
      </w:r>
      <w:r w:rsidR="00D735DF">
        <w:rPr>
          <w:lang w:val="ru-RU"/>
        </w:rPr>
        <w:t xml:space="preserve"> </w:t>
      </w:r>
      <w:r w:rsidRPr="00070D56">
        <w:t>Извещатель пожарный ручной  «ИПР-3С»-1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.48</w:t>
      </w:r>
      <w:r>
        <w:rPr>
          <w:lang w:val="ru-RU"/>
        </w:rPr>
        <w:t>.</w:t>
      </w:r>
      <w:r w:rsidR="00D735DF">
        <w:rPr>
          <w:lang w:val="ru-RU"/>
        </w:rPr>
        <w:t xml:space="preserve"> </w:t>
      </w:r>
      <w:r>
        <w:rPr>
          <w:lang w:val="ru-RU"/>
        </w:rPr>
        <w:t>И</w:t>
      </w:r>
      <w:r w:rsidRPr="00070D56">
        <w:t>звещатель пожарный дымовой  «ИП212-3СМ»-11шт.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.49</w:t>
      </w:r>
      <w:r>
        <w:rPr>
          <w:lang w:val="ru-RU"/>
        </w:rPr>
        <w:t>.</w:t>
      </w:r>
      <w:r w:rsidR="00D735DF">
        <w:rPr>
          <w:lang w:val="ru-RU"/>
        </w:rPr>
        <w:t xml:space="preserve"> </w:t>
      </w:r>
      <w:r w:rsidRPr="00070D56">
        <w:t>Шлейф (ШВВП2 х 0,75) –50 м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.50</w:t>
      </w:r>
      <w:r>
        <w:rPr>
          <w:lang w:val="ru-RU"/>
        </w:rPr>
        <w:t>.</w:t>
      </w:r>
      <w:r w:rsidR="00D735DF">
        <w:rPr>
          <w:lang w:val="ru-RU"/>
        </w:rPr>
        <w:t xml:space="preserve"> </w:t>
      </w:r>
      <w:r w:rsidRPr="00070D56">
        <w:t>Оповещатель светозвуковой «Выход» «Блик-3С-12»-1шт;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.51.</w:t>
      </w:r>
      <w:r w:rsidR="00D735DF">
        <w:rPr>
          <w:lang w:val="ru-RU"/>
        </w:rPr>
        <w:t xml:space="preserve"> </w:t>
      </w:r>
      <w:r w:rsidRPr="00070D56">
        <w:t>Количество шлейфов – 1шт.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6</w:t>
      </w:r>
      <w:r w:rsidRPr="00070D56">
        <w:t>.52.</w:t>
      </w:r>
      <w:r w:rsidR="00D735DF">
        <w:rPr>
          <w:lang w:val="ru-RU"/>
        </w:rPr>
        <w:t xml:space="preserve"> </w:t>
      </w:r>
      <w:r w:rsidRPr="00070D56">
        <w:t>ИБП – 1 шт.</w:t>
      </w:r>
    </w:p>
    <w:p w:rsidR="00056684" w:rsidRPr="00070D56" w:rsidRDefault="00056684" w:rsidP="002B6220">
      <w:pPr>
        <w:pStyle w:val="ae"/>
        <w:spacing w:after="0"/>
      </w:pPr>
    </w:p>
    <w:p w:rsidR="00056684" w:rsidRPr="00070D56" w:rsidRDefault="00056684" w:rsidP="002B6220">
      <w:pPr>
        <w:pStyle w:val="ae"/>
        <w:spacing w:after="0"/>
        <w:rPr>
          <w:b/>
        </w:rPr>
      </w:pPr>
      <w:r w:rsidRPr="00070D56">
        <w:t xml:space="preserve">             </w:t>
      </w:r>
      <w:r w:rsidRPr="00070D56">
        <w:rPr>
          <w:b/>
          <w:lang w:val="ru-RU"/>
        </w:rPr>
        <w:t>1</w:t>
      </w:r>
      <w:r w:rsidRPr="00070D56">
        <w:rPr>
          <w:b/>
        </w:rPr>
        <w:t>.</w:t>
      </w:r>
      <w:r w:rsidRPr="00070D56">
        <w:rPr>
          <w:b/>
          <w:lang w:val="ru-RU"/>
        </w:rPr>
        <w:t>7</w:t>
      </w:r>
      <w:r>
        <w:rPr>
          <w:b/>
        </w:rPr>
        <w:t xml:space="preserve">. </w:t>
      </w:r>
      <w:r>
        <w:rPr>
          <w:b/>
          <w:lang w:val="ru-RU"/>
        </w:rPr>
        <w:t>В</w:t>
      </w:r>
      <w:r w:rsidRPr="00070D56">
        <w:rPr>
          <w:b/>
        </w:rPr>
        <w:t>оловский РЭС по адресу: Липецкая обл.,</w:t>
      </w:r>
      <w:r>
        <w:rPr>
          <w:b/>
          <w:lang w:val="ru-RU"/>
        </w:rPr>
        <w:t xml:space="preserve"> </w:t>
      </w:r>
      <w:r w:rsidRPr="00070D56">
        <w:rPr>
          <w:b/>
        </w:rPr>
        <w:t>с. Волово, ул. Советская, д. 113:</w:t>
      </w:r>
    </w:p>
    <w:p w:rsidR="00056684" w:rsidRPr="00070D56" w:rsidRDefault="00056684" w:rsidP="002B6220">
      <w:pPr>
        <w:pStyle w:val="ae"/>
        <w:spacing w:after="0"/>
        <w:rPr>
          <w:b/>
          <w:i/>
        </w:rPr>
      </w:pPr>
      <w:r w:rsidRPr="00070D56">
        <w:rPr>
          <w:b/>
          <w:i/>
        </w:rPr>
        <w:t xml:space="preserve">                         Гаражный бокс №3</w:t>
      </w:r>
    </w:p>
    <w:p w:rsidR="00056684" w:rsidRPr="00070D56" w:rsidRDefault="00056684" w:rsidP="002B6220">
      <w:pPr>
        <w:shd w:val="clear" w:color="auto" w:fill="FFFFFF"/>
        <w:spacing w:line="259" w:lineRule="exact"/>
      </w:pPr>
      <w:r w:rsidRPr="00070D56">
        <w:t xml:space="preserve">                  1.7.1. БРО «Орфей» -1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7</w:t>
      </w:r>
      <w:r w:rsidRPr="00070D56">
        <w:t>.2. Извещатель пожарный дымовой  «ИП212-3СМ»-14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7</w:t>
      </w:r>
      <w:r w:rsidRPr="00070D56">
        <w:t>.3. Извещатель пожарный ручной  «ИПР-3С»-1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7</w:t>
      </w:r>
      <w:r w:rsidRPr="00070D56">
        <w:t>.4. Оповещатель светозвуковой «Выход» «Блик-3С-12»-1шт;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7</w:t>
      </w:r>
      <w:r w:rsidRPr="00070D56">
        <w:t>.5.  Шлейф (ШВВП2 х 0,75) –50 м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7</w:t>
      </w:r>
      <w:r w:rsidRPr="00070D56">
        <w:t>.6. Количество шлейфов – 1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7</w:t>
      </w:r>
      <w:r w:rsidRPr="00070D56">
        <w:t>.7. ИБП – 1 шт.</w:t>
      </w:r>
    </w:p>
    <w:p w:rsidR="00056684" w:rsidRPr="00070D56" w:rsidRDefault="00056684" w:rsidP="002B6220">
      <w:pPr>
        <w:pStyle w:val="ae"/>
        <w:spacing w:after="0"/>
        <w:rPr>
          <w:lang w:val="ru-RU"/>
        </w:rPr>
      </w:pPr>
    </w:p>
    <w:p w:rsidR="00056684" w:rsidRPr="00070D56" w:rsidRDefault="00056684" w:rsidP="002B6220">
      <w:pPr>
        <w:pStyle w:val="ae"/>
        <w:spacing w:after="0"/>
        <w:rPr>
          <w:b/>
        </w:rPr>
      </w:pPr>
      <w:r w:rsidRPr="00070D56">
        <w:t xml:space="preserve">             </w:t>
      </w:r>
      <w:r w:rsidRPr="00070D56">
        <w:rPr>
          <w:b/>
          <w:lang w:val="ru-RU"/>
        </w:rPr>
        <w:t>1</w:t>
      </w:r>
      <w:r w:rsidRPr="00070D56">
        <w:rPr>
          <w:b/>
        </w:rPr>
        <w:t>.</w:t>
      </w:r>
      <w:r w:rsidRPr="00070D56">
        <w:rPr>
          <w:b/>
          <w:lang w:val="ru-RU"/>
        </w:rPr>
        <w:t>8</w:t>
      </w:r>
      <w:r w:rsidRPr="00070D56">
        <w:rPr>
          <w:b/>
        </w:rPr>
        <w:t>. Лев- Толстовский РЭС по адресу:</w:t>
      </w:r>
      <w:r w:rsidRPr="009C7934">
        <w:rPr>
          <w:b/>
        </w:rPr>
        <w:t xml:space="preserve"> </w:t>
      </w:r>
      <w:r w:rsidRPr="00070D56">
        <w:rPr>
          <w:b/>
        </w:rPr>
        <w:t>Липецкая обл., п.г.т. Л. Толстой, ул. Левашовка, д. 116:</w:t>
      </w:r>
    </w:p>
    <w:p w:rsidR="00056684" w:rsidRPr="00070D56" w:rsidRDefault="00056684" w:rsidP="002B6220">
      <w:pPr>
        <w:pStyle w:val="ae"/>
        <w:spacing w:after="0"/>
        <w:rPr>
          <w:rFonts w:eastAsia="Calibri"/>
          <w:b/>
          <w:i/>
        </w:rPr>
      </w:pPr>
      <w:r w:rsidRPr="00070D56">
        <w:rPr>
          <w:b/>
          <w:i/>
        </w:rPr>
        <w:t xml:space="preserve">                         </w:t>
      </w:r>
      <w:r w:rsidRPr="00070D56">
        <w:rPr>
          <w:rFonts w:eastAsia="Calibri"/>
          <w:b/>
          <w:i/>
        </w:rPr>
        <w:t>Административное здание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1.8</w:t>
      </w:r>
      <w:r w:rsidRPr="00070D56">
        <w:t>.1. АРМ «Стрелец»- 1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8</w:t>
      </w:r>
      <w:r w:rsidRPr="00070D56">
        <w:t>.2. Извещатель пожарный ручной  «ИПР-3С»-2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8</w:t>
      </w:r>
      <w:r w:rsidRPr="00070D56">
        <w:t>.3. Извещатель пожарный дымовой  «ИП212-3СМ»-20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8</w:t>
      </w:r>
      <w:r w:rsidRPr="00070D56">
        <w:t>.4. Оповещатель светозвуковой «Выход» «Блик-3С-12»-2шт;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8</w:t>
      </w:r>
      <w:r w:rsidRPr="00070D56">
        <w:t>.5. Шлейф (ШВВП2 х 0,75) – 40 м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8</w:t>
      </w:r>
      <w:r w:rsidRPr="00070D56">
        <w:t>.6. Количество шлейфов – 2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8</w:t>
      </w:r>
      <w:r w:rsidRPr="00070D56">
        <w:t>.7. ИБП – 1 шт.</w:t>
      </w:r>
    </w:p>
    <w:p w:rsidR="001158DA" w:rsidRDefault="001158DA" w:rsidP="002B6220">
      <w:pPr>
        <w:pStyle w:val="ae"/>
        <w:spacing w:after="0"/>
        <w:rPr>
          <w:b/>
          <w:lang w:val="ru-RU"/>
        </w:rPr>
      </w:pPr>
    </w:p>
    <w:p w:rsidR="00056684" w:rsidRPr="00070D56" w:rsidRDefault="00056684" w:rsidP="002B6220">
      <w:pPr>
        <w:pStyle w:val="ae"/>
        <w:spacing w:after="0"/>
        <w:rPr>
          <w:b/>
        </w:rPr>
      </w:pPr>
      <w:r w:rsidRPr="00070D56">
        <w:rPr>
          <w:b/>
        </w:rPr>
        <w:t xml:space="preserve">             </w:t>
      </w:r>
      <w:r w:rsidRPr="00070D56">
        <w:rPr>
          <w:b/>
          <w:lang w:val="ru-RU"/>
        </w:rPr>
        <w:t>1</w:t>
      </w:r>
      <w:r w:rsidRPr="00070D56">
        <w:rPr>
          <w:b/>
        </w:rPr>
        <w:t>.</w:t>
      </w:r>
      <w:r w:rsidRPr="00070D56">
        <w:rPr>
          <w:b/>
          <w:lang w:val="ru-RU"/>
        </w:rPr>
        <w:t>9</w:t>
      </w:r>
      <w:r w:rsidRPr="00070D56">
        <w:rPr>
          <w:b/>
        </w:rPr>
        <w:t>. Чалыгинский РЭС по адресу: Липецкая обл.,с. Кривополянье, ул. Черешнева,</w:t>
      </w:r>
      <w:r w:rsidRPr="00070D56">
        <w:t xml:space="preserve"> </w:t>
      </w:r>
      <w:r w:rsidRPr="00070D56">
        <w:rPr>
          <w:b/>
        </w:rPr>
        <w:t>д.5</w:t>
      </w:r>
    </w:p>
    <w:p w:rsidR="00056684" w:rsidRPr="00070D56" w:rsidRDefault="00056684" w:rsidP="002B6220">
      <w:pPr>
        <w:pStyle w:val="ae"/>
        <w:spacing w:after="0"/>
        <w:rPr>
          <w:rFonts w:eastAsia="Calibri"/>
          <w:b/>
          <w:i/>
        </w:rPr>
      </w:pPr>
      <w:r w:rsidRPr="00070D56">
        <w:rPr>
          <w:b/>
          <w:i/>
        </w:rPr>
        <w:t xml:space="preserve">                         </w:t>
      </w:r>
      <w:r w:rsidRPr="00070D56">
        <w:rPr>
          <w:rFonts w:eastAsia="Calibri"/>
          <w:b/>
          <w:i/>
        </w:rPr>
        <w:t>Административное здание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9</w:t>
      </w:r>
      <w:r w:rsidRPr="00070D56">
        <w:t>.1.  АРМ «Стрелец»- 1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9</w:t>
      </w:r>
      <w:r w:rsidRPr="00070D56">
        <w:t>.2.  Извещатель пожарный ручной  «ИПР-3С»-4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9</w:t>
      </w:r>
      <w:r w:rsidRPr="00070D56">
        <w:t>.3.  Извещатель пожарный дымовой  «ИП212-3СМ»-54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</w:t>
      </w:r>
      <w:r>
        <w:rPr>
          <w:lang w:val="ru-RU"/>
        </w:rPr>
        <w:t xml:space="preserve">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9</w:t>
      </w:r>
      <w:r w:rsidRPr="00070D56">
        <w:t>.4.  Оповещатель светозвуковой «Выход» «Блик-3С-12»-4шт;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</w:t>
      </w:r>
      <w:r>
        <w:rPr>
          <w:lang w:val="ru-RU"/>
        </w:rPr>
        <w:t xml:space="preserve">  </w:t>
      </w:r>
      <w:r w:rsidRPr="00070D56">
        <w:t xml:space="preserve">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9</w:t>
      </w:r>
      <w:r w:rsidRPr="00070D56">
        <w:t>.5.  Шлейф (ШВВП2 х 0,75) – 40 м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9</w:t>
      </w:r>
      <w:r w:rsidRPr="00070D56">
        <w:t>.6.  Количество шлейфов – 4 шт.</w:t>
      </w:r>
    </w:p>
    <w:p w:rsidR="00056684" w:rsidRDefault="00056684" w:rsidP="002B6220">
      <w:pPr>
        <w:pStyle w:val="ae"/>
        <w:spacing w:after="0"/>
        <w:rPr>
          <w:lang w:val="ru-RU"/>
        </w:rPr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9</w:t>
      </w:r>
      <w:r w:rsidRPr="00070D56">
        <w:t>.7.  ИБП – 1 шт.</w:t>
      </w:r>
    </w:p>
    <w:p w:rsidR="005E0036" w:rsidRDefault="005E0036" w:rsidP="002B6220">
      <w:pPr>
        <w:pStyle w:val="ae"/>
        <w:spacing w:after="0"/>
        <w:rPr>
          <w:lang w:val="ru-RU"/>
        </w:rPr>
      </w:pPr>
    </w:p>
    <w:p w:rsidR="005E0036" w:rsidRDefault="005E0036" w:rsidP="002B6220">
      <w:pPr>
        <w:pStyle w:val="ae"/>
        <w:spacing w:after="0"/>
        <w:rPr>
          <w:b/>
          <w:i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5E0036">
        <w:rPr>
          <w:b/>
          <w:i/>
          <w:lang w:val="ru-RU"/>
        </w:rPr>
        <w:t>Здание гаражей</w:t>
      </w:r>
    </w:p>
    <w:p w:rsidR="005E0036" w:rsidRDefault="005E0036" w:rsidP="005E0036">
      <w:pPr>
        <w:ind w:left="1134" w:hanging="1134"/>
      </w:pPr>
      <w:r>
        <w:tab/>
      </w:r>
      <w:r w:rsidRPr="007742DA">
        <w:t>1.</w:t>
      </w:r>
      <w:r>
        <w:t>9.</w:t>
      </w:r>
      <w:r w:rsidRPr="007742DA">
        <w:t>8.</w:t>
      </w:r>
      <w:r>
        <w:t xml:space="preserve"> Приемно-контрольное устройство радиоканальное  - </w:t>
      </w:r>
      <w:r w:rsidR="00ED6ECC">
        <w:t>2</w:t>
      </w:r>
      <w:r>
        <w:t>шт.</w:t>
      </w:r>
    </w:p>
    <w:p w:rsidR="005E0036" w:rsidRDefault="005E0036" w:rsidP="005E0036">
      <w:pPr>
        <w:ind w:left="1134" w:hanging="1134"/>
        <w:rPr>
          <w:rFonts w:ascii="ISOCPEUR" w:hAnsi="ISOCPEUR" w:cs="ISOCPEUR"/>
        </w:rPr>
      </w:pPr>
      <w:r>
        <w:tab/>
        <w:t xml:space="preserve">1.9.9. </w:t>
      </w:r>
      <w:r>
        <w:rPr>
          <w:rFonts w:ascii="ISOCPEUR" w:hAnsi="ISOCPEUR" w:cs="ISOCPEUR"/>
        </w:rPr>
        <w:t>Пульт управления радиоканальный  -1 шт.</w:t>
      </w:r>
    </w:p>
    <w:p w:rsidR="005E0036" w:rsidRDefault="005E0036" w:rsidP="005E0036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1.9.10. Аккумулятор  -</w:t>
      </w:r>
      <w:r w:rsidR="00ED6ECC">
        <w:rPr>
          <w:rFonts w:ascii="ISOCPEUR" w:hAnsi="ISOCPEUR" w:cs="ISOCPEUR"/>
        </w:rPr>
        <w:t>2</w:t>
      </w:r>
      <w:r>
        <w:rPr>
          <w:rFonts w:ascii="ISOCPEUR" w:hAnsi="ISOCPEUR" w:cs="ISOCPEUR"/>
        </w:rPr>
        <w:t xml:space="preserve"> шт.</w:t>
      </w:r>
    </w:p>
    <w:p w:rsidR="005E0036" w:rsidRDefault="005E0036" w:rsidP="005E0036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 xml:space="preserve">1.9.11. Источник резервного питания  - </w:t>
      </w:r>
      <w:r w:rsidR="00ED6ECC">
        <w:rPr>
          <w:rFonts w:ascii="ISOCPEUR" w:hAnsi="ISOCPEUR" w:cs="ISOCPEUR"/>
        </w:rPr>
        <w:t>2</w:t>
      </w:r>
      <w:r>
        <w:rPr>
          <w:rFonts w:ascii="ISOCPEUR" w:hAnsi="ISOCPEUR" w:cs="ISOCPEUR"/>
        </w:rPr>
        <w:t xml:space="preserve"> шт.</w:t>
      </w:r>
    </w:p>
    <w:p w:rsidR="005E0036" w:rsidRDefault="005E0036" w:rsidP="005E0036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 xml:space="preserve">1.9.12. Извещатель пожарный дымовой радиоканальный  - </w:t>
      </w:r>
      <w:r w:rsidR="00ED6ECC">
        <w:rPr>
          <w:rFonts w:ascii="ISOCPEUR" w:hAnsi="ISOCPEUR" w:cs="ISOCPEUR"/>
        </w:rPr>
        <w:t>1</w:t>
      </w:r>
      <w:r>
        <w:rPr>
          <w:rFonts w:ascii="ISOCPEUR" w:hAnsi="ISOCPEUR" w:cs="ISOCPEUR"/>
        </w:rPr>
        <w:t>2 шт.</w:t>
      </w:r>
    </w:p>
    <w:p w:rsidR="005E0036" w:rsidRDefault="005E0036" w:rsidP="005E0036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1.9.13.</w:t>
      </w:r>
      <w:r w:rsidRPr="00714275">
        <w:rPr>
          <w:rFonts w:ascii="ISOCPEUR" w:hAnsi="ISOCPEUR" w:cs="ISOCPEUR"/>
        </w:rPr>
        <w:t xml:space="preserve"> </w:t>
      </w:r>
      <w:r>
        <w:rPr>
          <w:rFonts w:ascii="ISOCPEUR" w:hAnsi="ISOCPEUR" w:cs="ISOCPEUR"/>
        </w:rPr>
        <w:t xml:space="preserve">Извещатель пожарный тепловой радиоканальный  - </w:t>
      </w:r>
      <w:r w:rsidR="00ED6ECC">
        <w:rPr>
          <w:rFonts w:ascii="ISOCPEUR" w:hAnsi="ISOCPEUR" w:cs="ISOCPEUR"/>
        </w:rPr>
        <w:t>2</w:t>
      </w:r>
      <w:r>
        <w:rPr>
          <w:rFonts w:ascii="ISOCPEUR" w:hAnsi="ISOCPEUR" w:cs="ISOCPEUR"/>
        </w:rPr>
        <w:t>3 шт.</w:t>
      </w:r>
    </w:p>
    <w:p w:rsidR="005E0036" w:rsidRPr="00714275" w:rsidRDefault="005E0036" w:rsidP="005E0036">
      <w:pPr>
        <w:ind w:left="1134" w:hanging="1134"/>
        <w:rPr>
          <w:color w:val="000000"/>
          <w:sz w:val="22"/>
          <w:szCs w:val="22"/>
        </w:rPr>
      </w:pPr>
      <w:r>
        <w:rPr>
          <w:rFonts w:ascii="ISOCPEUR" w:hAnsi="ISOCPEUR" w:cs="ISOCPEUR"/>
        </w:rPr>
        <w:tab/>
        <w:t>1.9.14.</w:t>
      </w:r>
      <w:r w:rsidRPr="00714275">
        <w:rPr>
          <w:rFonts w:ascii="ISOCPEUR" w:hAnsi="ISOCPEUR" w:cs="ISOCPEUR"/>
        </w:rPr>
        <w:t xml:space="preserve"> </w:t>
      </w:r>
      <w:r w:rsidRPr="00714275">
        <w:rPr>
          <w:rFonts w:ascii="ISOCPEUR" w:hAnsi="ISOCPEUR" w:cs="ISOCPEUR"/>
          <w:color w:val="000000"/>
        </w:rPr>
        <w:t>Извещатель пожарный ручной радиоканальный</w:t>
      </w:r>
      <w:r>
        <w:rPr>
          <w:rFonts w:ascii="ISOCPEUR" w:hAnsi="ISOCPEUR" w:cs="ISOCPEUR"/>
          <w:color w:val="000000"/>
        </w:rPr>
        <w:t xml:space="preserve">  - </w:t>
      </w:r>
      <w:r w:rsidR="00ED6ECC">
        <w:rPr>
          <w:rFonts w:ascii="ISOCPEUR" w:hAnsi="ISOCPEUR" w:cs="ISOCPEUR"/>
          <w:color w:val="000000"/>
        </w:rPr>
        <w:t>2</w:t>
      </w:r>
      <w:r>
        <w:rPr>
          <w:rFonts w:ascii="ISOCPEUR" w:hAnsi="ISOCPEUR" w:cs="ISOCPEUR"/>
          <w:color w:val="000000"/>
        </w:rPr>
        <w:t xml:space="preserve"> шт.</w:t>
      </w:r>
    </w:p>
    <w:p w:rsidR="005E0036" w:rsidRDefault="005E0036" w:rsidP="005E0036">
      <w:pPr>
        <w:ind w:left="1134" w:hanging="1134"/>
        <w:rPr>
          <w:rFonts w:ascii="ISOCPEUR" w:hAnsi="ISOCPEUR" w:cs="ISOCPEUR"/>
        </w:rPr>
      </w:pPr>
      <w:r>
        <w:lastRenderedPageBreak/>
        <w:tab/>
        <w:t>1.9.15.</w:t>
      </w:r>
      <w:r w:rsidRPr="00714275">
        <w:rPr>
          <w:rFonts w:ascii="ISOCPEUR" w:hAnsi="ISOCPEUR" w:cs="ISOCPEUR"/>
        </w:rPr>
        <w:t xml:space="preserve"> </w:t>
      </w:r>
      <w:r>
        <w:rPr>
          <w:rFonts w:ascii="ISOCPEUR" w:hAnsi="ISOCPEUR" w:cs="ISOCPEUR"/>
        </w:rPr>
        <w:t xml:space="preserve">Табло световое радиоканальное - </w:t>
      </w:r>
      <w:r w:rsidR="00ED6ECC">
        <w:rPr>
          <w:rFonts w:ascii="ISOCPEUR" w:hAnsi="ISOCPEUR" w:cs="ISOCPEUR"/>
        </w:rPr>
        <w:t>2</w:t>
      </w:r>
      <w:r>
        <w:rPr>
          <w:rFonts w:ascii="ISOCPEUR" w:hAnsi="ISOCPEUR" w:cs="ISOCPEUR"/>
        </w:rPr>
        <w:t xml:space="preserve"> шт.</w:t>
      </w:r>
    </w:p>
    <w:p w:rsidR="005E0036" w:rsidRDefault="005E0036" w:rsidP="005E0036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1.9.16.</w:t>
      </w:r>
      <w:r w:rsidRPr="00714275">
        <w:rPr>
          <w:rFonts w:ascii="ISOCPEUR" w:hAnsi="ISOCPEUR" w:cs="ISOCPEUR"/>
        </w:rPr>
        <w:t xml:space="preserve"> </w:t>
      </w:r>
      <w:r>
        <w:rPr>
          <w:rFonts w:ascii="ISOCPEUR" w:hAnsi="ISOCPEUR" w:cs="ISOCPEUR"/>
        </w:rPr>
        <w:t xml:space="preserve">Радиоканальный модуль системы звукового оповещения  - </w:t>
      </w:r>
      <w:r w:rsidR="00ED6ECC">
        <w:rPr>
          <w:rFonts w:ascii="ISOCPEUR" w:hAnsi="ISOCPEUR" w:cs="ISOCPEUR"/>
        </w:rPr>
        <w:t>2</w:t>
      </w:r>
      <w:r>
        <w:rPr>
          <w:rFonts w:ascii="ISOCPEUR" w:hAnsi="ISOCPEUR" w:cs="ISOCPEUR"/>
        </w:rPr>
        <w:t xml:space="preserve"> шт.</w:t>
      </w:r>
    </w:p>
    <w:p w:rsidR="005E0036" w:rsidRDefault="005E0036" w:rsidP="005E0036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1.9.17.</w:t>
      </w:r>
      <w:r w:rsidRPr="00714275">
        <w:rPr>
          <w:rFonts w:ascii="ISOCPEUR" w:hAnsi="ISOCPEUR" w:cs="ISOCPEUR"/>
        </w:rPr>
        <w:t xml:space="preserve"> </w:t>
      </w:r>
      <w:r>
        <w:rPr>
          <w:rFonts w:ascii="ISOCPEUR" w:hAnsi="ISOCPEUR" w:cs="ISOCPEUR"/>
        </w:rPr>
        <w:t xml:space="preserve">Оповещатель свето-звуковой  - </w:t>
      </w:r>
      <w:r w:rsidR="00ED6ECC">
        <w:rPr>
          <w:rFonts w:ascii="ISOCPEUR" w:hAnsi="ISOCPEUR" w:cs="ISOCPEUR"/>
        </w:rPr>
        <w:t>2</w:t>
      </w:r>
      <w:r>
        <w:rPr>
          <w:rFonts w:ascii="ISOCPEUR" w:hAnsi="ISOCPEUR" w:cs="ISOCPEUR"/>
        </w:rPr>
        <w:t xml:space="preserve"> шт.</w:t>
      </w:r>
    </w:p>
    <w:p w:rsidR="00056684" w:rsidRPr="005E0036" w:rsidRDefault="00056684" w:rsidP="002B6220">
      <w:pPr>
        <w:pStyle w:val="ae"/>
        <w:spacing w:after="0"/>
        <w:rPr>
          <w:b/>
          <w:i/>
          <w:lang w:val="ru-RU"/>
        </w:rPr>
      </w:pPr>
    </w:p>
    <w:p w:rsidR="00056684" w:rsidRPr="00070D56" w:rsidRDefault="00056684" w:rsidP="002B6220">
      <w:pPr>
        <w:pStyle w:val="ae"/>
        <w:spacing w:after="0"/>
        <w:rPr>
          <w:b/>
          <w:i/>
        </w:rPr>
      </w:pPr>
      <w:r w:rsidRPr="00070D56">
        <w:rPr>
          <w:b/>
        </w:rPr>
        <w:t xml:space="preserve">            </w:t>
      </w:r>
      <w:r>
        <w:rPr>
          <w:b/>
          <w:lang w:val="ru-RU"/>
        </w:rPr>
        <w:t xml:space="preserve"> 1.10. </w:t>
      </w:r>
      <w:r w:rsidRPr="00070D56">
        <w:rPr>
          <w:b/>
        </w:rPr>
        <w:t>Данковский РЭС по адресу: Липецкая обл.,</w:t>
      </w:r>
      <w:r>
        <w:rPr>
          <w:b/>
          <w:lang w:val="ru-RU"/>
        </w:rPr>
        <w:t xml:space="preserve"> </w:t>
      </w:r>
      <w:r w:rsidRPr="00070D56">
        <w:rPr>
          <w:b/>
        </w:rPr>
        <w:t xml:space="preserve">г.Данков, ул. </w:t>
      </w:r>
      <w:r w:rsidRPr="00070D56">
        <w:rPr>
          <w:b/>
          <w:color w:val="000000"/>
        </w:rPr>
        <w:t>Краснова, д.7</w:t>
      </w:r>
      <w:r w:rsidRPr="00070D56">
        <w:rPr>
          <w:b/>
          <w:i/>
        </w:rPr>
        <w:t xml:space="preserve">   </w:t>
      </w:r>
    </w:p>
    <w:p w:rsidR="00056684" w:rsidRPr="00070D56" w:rsidRDefault="00056684" w:rsidP="002B6220">
      <w:pPr>
        <w:pStyle w:val="ae"/>
        <w:spacing w:after="0"/>
        <w:rPr>
          <w:rFonts w:eastAsia="Calibri"/>
          <w:b/>
          <w:i/>
        </w:rPr>
      </w:pPr>
      <w:r w:rsidRPr="00070D56">
        <w:rPr>
          <w:b/>
          <w:i/>
        </w:rPr>
        <w:t xml:space="preserve">                         </w:t>
      </w:r>
      <w:r w:rsidRPr="00070D56">
        <w:rPr>
          <w:rFonts w:eastAsia="Calibri"/>
          <w:b/>
          <w:i/>
        </w:rPr>
        <w:t>Административное здание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1.10</w:t>
      </w:r>
      <w:r w:rsidRPr="00070D56">
        <w:t>.1.</w:t>
      </w:r>
      <w:r w:rsidR="00C90E0E">
        <w:rPr>
          <w:lang w:val="ru-RU"/>
        </w:rPr>
        <w:t xml:space="preserve"> </w:t>
      </w:r>
      <w:r w:rsidRPr="00070D56">
        <w:t>ППК «Гранит-4»,»Гранит-5»- 1 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10</w:t>
      </w:r>
      <w:r w:rsidRPr="00070D56">
        <w:t>.2.</w:t>
      </w:r>
      <w:r w:rsidR="00C90E0E">
        <w:rPr>
          <w:lang w:val="ru-RU"/>
        </w:rPr>
        <w:t xml:space="preserve"> </w:t>
      </w:r>
      <w:r w:rsidRPr="00070D56">
        <w:t>Извещатель пожарный ручной  «ИПР-3С»-1шт.;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10</w:t>
      </w:r>
      <w:r w:rsidRPr="00070D56">
        <w:t>.3.</w:t>
      </w:r>
      <w:r w:rsidR="00C90E0E">
        <w:rPr>
          <w:lang w:val="ru-RU"/>
        </w:rPr>
        <w:t xml:space="preserve"> </w:t>
      </w:r>
      <w:r w:rsidRPr="00070D56">
        <w:t>Извещатель пожарный дымовой  «ИП212-3СМ»-23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10</w:t>
      </w:r>
      <w:r w:rsidRPr="00070D56">
        <w:t>.4.</w:t>
      </w:r>
      <w:r w:rsidR="00C90E0E">
        <w:rPr>
          <w:lang w:val="ru-RU"/>
        </w:rPr>
        <w:t xml:space="preserve"> </w:t>
      </w:r>
      <w:r w:rsidRPr="00070D56">
        <w:t>Извещатель пожарный тепловой  «ИП101-1А»-10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10</w:t>
      </w:r>
      <w:r w:rsidRPr="00070D56">
        <w:t>.5.</w:t>
      </w:r>
      <w:r w:rsidR="00C90E0E">
        <w:rPr>
          <w:lang w:val="ru-RU"/>
        </w:rPr>
        <w:t xml:space="preserve"> </w:t>
      </w:r>
      <w:r w:rsidRPr="00070D56">
        <w:t>Оповещатель светозвуковой «Выход» «Блик-3С-12»-4шт;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10</w:t>
      </w:r>
      <w:r w:rsidRPr="00070D56">
        <w:t>.6.</w:t>
      </w:r>
      <w:r w:rsidR="00C90E0E">
        <w:rPr>
          <w:lang w:val="ru-RU"/>
        </w:rPr>
        <w:t xml:space="preserve"> </w:t>
      </w:r>
      <w:r w:rsidRPr="00070D56">
        <w:t>Шлейф (ШВВП2 х 0,75) – 40 м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10</w:t>
      </w:r>
      <w:r w:rsidRPr="00070D56">
        <w:t>.7.</w:t>
      </w:r>
      <w:r w:rsidR="00C90E0E">
        <w:rPr>
          <w:lang w:val="ru-RU"/>
        </w:rPr>
        <w:t xml:space="preserve"> </w:t>
      </w:r>
      <w:r w:rsidRPr="00070D56">
        <w:t>Количество шлейфов – 3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10</w:t>
      </w:r>
      <w:r w:rsidRPr="00070D56">
        <w:t>.8.</w:t>
      </w:r>
      <w:r w:rsidR="00C90E0E">
        <w:rPr>
          <w:lang w:val="ru-RU"/>
        </w:rPr>
        <w:t xml:space="preserve"> </w:t>
      </w:r>
      <w:r w:rsidRPr="00070D56">
        <w:t>ИБП – 1 шт.</w:t>
      </w:r>
    </w:p>
    <w:p w:rsidR="00056684" w:rsidRPr="00070D56" w:rsidRDefault="00056684" w:rsidP="002B6220">
      <w:pPr>
        <w:pStyle w:val="ae"/>
        <w:spacing w:after="0"/>
        <w:rPr>
          <w:b/>
        </w:rPr>
      </w:pPr>
    </w:p>
    <w:p w:rsidR="00056684" w:rsidRPr="00070D56" w:rsidRDefault="00056684" w:rsidP="002B6220">
      <w:pPr>
        <w:pStyle w:val="ae"/>
        <w:spacing w:after="0"/>
        <w:rPr>
          <w:b/>
        </w:rPr>
      </w:pPr>
      <w:r w:rsidRPr="00070D56">
        <w:rPr>
          <w:b/>
        </w:rPr>
        <w:t xml:space="preserve">             </w:t>
      </w:r>
      <w:r w:rsidRPr="00070D56">
        <w:rPr>
          <w:b/>
          <w:lang w:val="ru-RU"/>
        </w:rPr>
        <w:t>1</w:t>
      </w:r>
      <w:r w:rsidRPr="00070D56">
        <w:rPr>
          <w:b/>
        </w:rPr>
        <w:t>.1</w:t>
      </w:r>
      <w:r w:rsidRPr="00070D56">
        <w:rPr>
          <w:b/>
          <w:lang w:val="ru-RU"/>
        </w:rPr>
        <w:t>1</w:t>
      </w:r>
      <w:r w:rsidRPr="00070D56">
        <w:rPr>
          <w:b/>
        </w:rPr>
        <w:t>.</w:t>
      </w:r>
      <w:r w:rsidR="001158DA">
        <w:rPr>
          <w:b/>
          <w:lang w:val="ru-RU"/>
        </w:rPr>
        <w:t xml:space="preserve"> </w:t>
      </w:r>
      <w:r w:rsidRPr="00070D56">
        <w:rPr>
          <w:b/>
        </w:rPr>
        <w:t>Добринский РЭС по адресу:</w:t>
      </w:r>
      <w:r w:rsidRPr="009C7934">
        <w:rPr>
          <w:b/>
        </w:rPr>
        <w:t xml:space="preserve"> </w:t>
      </w:r>
      <w:r w:rsidRPr="00070D56">
        <w:rPr>
          <w:b/>
        </w:rPr>
        <w:t>Липецкая обл., п.Данков, ул.Профсоюзная, д. 8</w:t>
      </w:r>
    </w:p>
    <w:p w:rsidR="00056684" w:rsidRPr="00070D56" w:rsidRDefault="00056684" w:rsidP="002B6220">
      <w:pPr>
        <w:pStyle w:val="ae"/>
        <w:spacing w:after="0"/>
        <w:rPr>
          <w:rFonts w:eastAsia="Calibri"/>
          <w:b/>
          <w:i/>
        </w:rPr>
      </w:pPr>
      <w:r w:rsidRPr="00070D56">
        <w:rPr>
          <w:b/>
          <w:i/>
        </w:rPr>
        <w:t xml:space="preserve">                         </w:t>
      </w:r>
      <w:r w:rsidRPr="00070D56">
        <w:rPr>
          <w:rFonts w:eastAsia="Calibri"/>
          <w:b/>
          <w:i/>
        </w:rPr>
        <w:t>Административное здание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1</w:t>
      </w:r>
      <w:r w:rsidRPr="00070D56">
        <w:t>.1.</w:t>
      </w:r>
      <w:r w:rsidR="00C90E0E">
        <w:rPr>
          <w:lang w:val="ru-RU"/>
        </w:rPr>
        <w:t xml:space="preserve"> </w:t>
      </w:r>
      <w:r w:rsidRPr="00070D56">
        <w:t>ППК «Гранит-5»- 1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1</w:t>
      </w:r>
      <w:r w:rsidRPr="00070D56">
        <w:t>.2.</w:t>
      </w:r>
      <w:r w:rsidR="00C90E0E">
        <w:rPr>
          <w:lang w:val="ru-RU"/>
        </w:rPr>
        <w:t xml:space="preserve"> </w:t>
      </w:r>
      <w:r w:rsidRPr="00070D56">
        <w:t>Извещатель пожарный ручной  «ИПР-3С»-2шт.;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1</w:t>
      </w:r>
      <w:r w:rsidRPr="00070D56">
        <w:t>.3.</w:t>
      </w:r>
      <w:r w:rsidR="00C90E0E">
        <w:rPr>
          <w:lang w:val="ru-RU"/>
        </w:rPr>
        <w:t xml:space="preserve"> </w:t>
      </w:r>
      <w:r w:rsidRPr="00070D56">
        <w:t>Извещатель пожарный дымовой  «ИП212-3СМ»-23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1</w:t>
      </w:r>
      <w:r w:rsidRPr="00070D56">
        <w:t>.4.</w:t>
      </w:r>
      <w:r w:rsidR="00C90E0E">
        <w:rPr>
          <w:lang w:val="ru-RU"/>
        </w:rPr>
        <w:t xml:space="preserve"> </w:t>
      </w:r>
      <w:r w:rsidRPr="00070D56">
        <w:t>Оповещатель светозвуковой «Выход» «Блик-3С-12»-2шт;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1</w:t>
      </w:r>
      <w:r w:rsidRPr="00070D56">
        <w:t>.5.</w:t>
      </w:r>
      <w:r w:rsidR="00C90E0E">
        <w:rPr>
          <w:lang w:val="ru-RU"/>
        </w:rPr>
        <w:t xml:space="preserve"> </w:t>
      </w:r>
      <w:r w:rsidRPr="00070D56">
        <w:t>Шлейф (КСПВ 2 х 0,5) – 200 м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1</w:t>
      </w:r>
      <w:r w:rsidRPr="00070D56">
        <w:t>.6.</w:t>
      </w:r>
      <w:r w:rsidR="00C90E0E">
        <w:rPr>
          <w:lang w:val="ru-RU"/>
        </w:rPr>
        <w:t xml:space="preserve"> </w:t>
      </w:r>
      <w:r w:rsidRPr="00070D56">
        <w:t>Количество шлейфов – 2 шт.</w:t>
      </w:r>
    </w:p>
    <w:p w:rsidR="00056684" w:rsidRPr="00C90E0E" w:rsidRDefault="00056684" w:rsidP="002B6220">
      <w:pPr>
        <w:pStyle w:val="ae"/>
        <w:spacing w:after="0"/>
        <w:rPr>
          <w:lang w:val="ru-RU"/>
        </w:rPr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</w:t>
      </w:r>
      <w:r w:rsidRPr="00070D56">
        <w:rPr>
          <w:lang w:val="ru-RU"/>
        </w:rPr>
        <w:t>1</w:t>
      </w:r>
      <w:r w:rsidRPr="00070D56">
        <w:t>1.</w:t>
      </w:r>
      <w:r w:rsidRPr="00070D56">
        <w:rPr>
          <w:lang w:val="ru-RU"/>
        </w:rPr>
        <w:t>7</w:t>
      </w:r>
      <w:r w:rsidRPr="00070D56">
        <w:t>.</w:t>
      </w:r>
      <w:r w:rsidR="00C90E0E">
        <w:rPr>
          <w:lang w:val="ru-RU"/>
        </w:rPr>
        <w:t xml:space="preserve"> </w:t>
      </w:r>
      <w:r w:rsidRPr="00070D56">
        <w:t>ИБП – 1 шт.</w:t>
      </w:r>
      <w:r w:rsidR="00C90E0E">
        <w:rPr>
          <w:lang w:val="ru-RU"/>
        </w:rPr>
        <w:br/>
      </w:r>
    </w:p>
    <w:p w:rsidR="00056684" w:rsidRPr="00070D56" w:rsidRDefault="00056684" w:rsidP="002B6220">
      <w:pPr>
        <w:pStyle w:val="ae"/>
        <w:spacing w:after="0"/>
        <w:rPr>
          <w:b/>
        </w:rPr>
      </w:pPr>
      <w:r w:rsidRPr="00070D56">
        <w:rPr>
          <w:b/>
        </w:rPr>
        <w:t xml:space="preserve">             </w:t>
      </w:r>
      <w:r w:rsidRPr="00070D56">
        <w:rPr>
          <w:b/>
          <w:lang w:val="ru-RU"/>
        </w:rPr>
        <w:t>1</w:t>
      </w:r>
      <w:r w:rsidRPr="00070D56">
        <w:rPr>
          <w:b/>
        </w:rPr>
        <w:t>.1</w:t>
      </w:r>
      <w:r w:rsidRPr="00070D56">
        <w:rPr>
          <w:b/>
          <w:lang w:val="ru-RU"/>
        </w:rPr>
        <w:t>2</w:t>
      </w:r>
      <w:r w:rsidRPr="00070D56">
        <w:rPr>
          <w:b/>
        </w:rPr>
        <w:t>.</w:t>
      </w:r>
      <w:r w:rsidR="009904F7">
        <w:rPr>
          <w:b/>
          <w:lang w:val="ru-RU"/>
        </w:rPr>
        <w:t xml:space="preserve"> </w:t>
      </w:r>
      <w:r w:rsidRPr="00070D56">
        <w:rPr>
          <w:b/>
        </w:rPr>
        <w:t>Грязинский  РЭС по адресу: Липецкая обл.,</w:t>
      </w:r>
      <w:r>
        <w:rPr>
          <w:b/>
          <w:lang w:val="ru-RU"/>
        </w:rPr>
        <w:t xml:space="preserve"> </w:t>
      </w:r>
      <w:r w:rsidRPr="00070D56">
        <w:rPr>
          <w:b/>
        </w:rPr>
        <w:t>г.Грязи, ул. Песковатская, д. 7</w:t>
      </w:r>
    </w:p>
    <w:p w:rsidR="00056684" w:rsidRPr="00070D56" w:rsidRDefault="00056684" w:rsidP="002B6220">
      <w:pPr>
        <w:pStyle w:val="ae"/>
        <w:spacing w:after="0"/>
        <w:rPr>
          <w:rFonts w:eastAsia="Calibri"/>
          <w:b/>
          <w:i/>
        </w:rPr>
      </w:pPr>
      <w:r w:rsidRPr="00070D56">
        <w:rPr>
          <w:b/>
          <w:i/>
        </w:rPr>
        <w:t xml:space="preserve">                         </w:t>
      </w:r>
      <w:r w:rsidRPr="00070D56">
        <w:rPr>
          <w:rFonts w:eastAsia="Calibri"/>
          <w:b/>
          <w:i/>
        </w:rPr>
        <w:t>Административное здание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2</w:t>
      </w:r>
      <w:r w:rsidRPr="00070D56">
        <w:t>.1.</w:t>
      </w:r>
      <w:r w:rsidR="00C90E0E">
        <w:rPr>
          <w:lang w:val="ru-RU"/>
        </w:rPr>
        <w:t xml:space="preserve"> </w:t>
      </w:r>
      <w:r w:rsidRPr="00070D56">
        <w:t>ППК «Гранит-5»- 1 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2</w:t>
      </w:r>
      <w:r w:rsidRPr="00070D56">
        <w:t>.2.</w:t>
      </w:r>
      <w:r w:rsidR="00C90E0E">
        <w:rPr>
          <w:lang w:val="ru-RU"/>
        </w:rPr>
        <w:t xml:space="preserve"> </w:t>
      </w:r>
      <w:r w:rsidRPr="00070D56">
        <w:t>Извещатель пожарный ручной  «ИПР-3С»-1шт.;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2</w:t>
      </w:r>
      <w:r w:rsidRPr="00070D56">
        <w:t>.3.</w:t>
      </w:r>
      <w:r w:rsidR="00C90E0E">
        <w:rPr>
          <w:lang w:val="ru-RU"/>
        </w:rPr>
        <w:t xml:space="preserve"> </w:t>
      </w:r>
      <w:r w:rsidRPr="00070D56">
        <w:t>Извещатель пожарный дымовой  «ИП212-3СМ»-26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2</w:t>
      </w:r>
      <w:r w:rsidRPr="00070D56">
        <w:t>.4.</w:t>
      </w:r>
      <w:r w:rsidR="00C90E0E">
        <w:rPr>
          <w:lang w:val="ru-RU"/>
        </w:rPr>
        <w:t xml:space="preserve"> </w:t>
      </w:r>
      <w:r w:rsidRPr="00070D56">
        <w:t>Оповещатель светозвуковой «Выход» «Блик-3С-12»-1шт;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2</w:t>
      </w:r>
      <w:r w:rsidRPr="00070D56">
        <w:t>.5.</w:t>
      </w:r>
      <w:r w:rsidR="00C90E0E">
        <w:rPr>
          <w:lang w:val="ru-RU"/>
        </w:rPr>
        <w:t xml:space="preserve"> </w:t>
      </w:r>
      <w:r w:rsidRPr="00070D56">
        <w:t>Шлейф (КСПВ 2 х 0,5) – 150 м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2</w:t>
      </w:r>
      <w:r w:rsidRPr="00070D56">
        <w:t>.6.</w:t>
      </w:r>
      <w:r w:rsidR="00C90E0E">
        <w:rPr>
          <w:lang w:val="ru-RU"/>
        </w:rPr>
        <w:t xml:space="preserve"> </w:t>
      </w:r>
      <w:r w:rsidRPr="00070D56">
        <w:t>Количество шлейфов – 2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2</w:t>
      </w:r>
      <w:r w:rsidRPr="00070D56">
        <w:t>.7.</w:t>
      </w:r>
      <w:r w:rsidR="00C90E0E">
        <w:rPr>
          <w:lang w:val="ru-RU"/>
        </w:rPr>
        <w:t xml:space="preserve"> </w:t>
      </w:r>
      <w:r w:rsidRPr="00070D56">
        <w:t>ИБП – 1 шт.</w:t>
      </w:r>
    </w:p>
    <w:p w:rsidR="00056684" w:rsidRPr="00070D56" w:rsidRDefault="00056684" w:rsidP="002B6220">
      <w:pPr>
        <w:pStyle w:val="ae"/>
        <w:spacing w:after="0"/>
      </w:pPr>
    </w:p>
    <w:p w:rsidR="00056684" w:rsidRPr="00070D56" w:rsidRDefault="00056684" w:rsidP="002B6220">
      <w:pPr>
        <w:pStyle w:val="ae"/>
        <w:spacing w:after="0"/>
        <w:rPr>
          <w:b/>
        </w:rPr>
      </w:pPr>
      <w:r w:rsidRPr="00070D56">
        <w:rPr>
          <w:b/>
        </w:rPr>
        <w:t xml:space="preserve">             </w:t>
      </w:r>
      <w:r w:rsidRPr="00070D56">
        <w:rPr>
          <w:b/>
          <w:lang w:val="ru-RU"/>
        </w:rPr>
        <w:t>1</w:t>
      </w:r>
      <w:r w:rsidRPr="00070D56">
        <w:rPr>
          <w:b/>
        </w:rPr>
        <w:t>.1</w:t>
      </w:r>
      <w:r w:rsidRPr="00070D56">
        <w:rPr>
          <w:b/>
          <w:lang w:val="ru-RU"/>
        </w:rPr>
        <w:t>3</w:t>
      </w:r>
      <w:r w:rsidRPr="00070D56">
        <w:rPr>
          <w:b/>
        </w:rPr>
        <w:t>.</w:t>
      </w:r>
      <w:r w:rsidR="009904F7">
        <w:rPr>
          <w:b/>
          <w:lang w:val="ru-RU"/>
        </w:rPr>
        <w:t xml:space="preserve"> </w:t>
      </w:r>
      <w:r>
        <w:rPr>
          <w:b/>
        </w:rPr>
        <w:t>Липецкий РЭС</w:t>
      </w:r>
      <w:r>
        <w:rPr>
          <w:b/>
          <w:lang w:val="ru-RU"/>
        </w:rPr>
        <w:t xml:space="preserve"> </w:t>
      </w:r>
      <w:r w:rsidRPr="00070D56">
        <w:rPr>
          <w:b/>
        </w:rPr>
        <w:t>по адресу</w:t>
      </w:r>
      <w:r>
        <w:rPr>
          <w:b/>
          <w:lang w:val="ru-RU"/>
        </w:rPr>
        <w:t xml:space="preserve">: </w:t>
      </w:r>
      <w:r w:rsidRPr="00070D56">
        <w:rPr>
          <w:b/>
        </w:rPr>
        <w:t>Липецкая обл., г. Липецк, ул. Механизаторов, д. 16</w:t>
      </w:r>
    </w:p>
    <w:p w:rsidR="00056684" w:rsidRPr="00070D56" w:rsidRDefault="00056684" w:rsidP="002B6220">
      <w:pPr>
        <w:pStyle w:val="ae"/>
        <w:spacing w:after="0"/>
        <w:rPr>
          <w:b/>
          <w:i/>
        </w:rPr>
      </w:pPr>
      <w:r w:rsidRPr="00070D56">
        <w:rPr>
          <w:rFonts w:ascii="Calibri" w:eastAsia="Calibri" w:hAnsi="Calibri"/>
        </w:rPr>
        <w:t xml:space="preserve">                           </w:t>
      </w:r>
      <w:r w:rsidRPr="00070D56">
        <w:rPr>
          <w:b/>
          <w:i/>
        </w:rPr>
        <w:t>Здание Ремонтно-строительной группы</w:t>
      </w:r>
    </w:p>
    <w:p w:rsidR="00056684" w:rsidRPr="00070D56" w:rsidRDefault="00056684" w:rsidP="002B6220">
      <w:pPr>
        <w:pStyle w:val="ae"/>
        <w:spacing w:after="0"/>
      </w:pPr>
      <w:r w:rsidRPr="00070D56">
        <w:rPr>
          <w:b/>
        </w:rPr>
        <w:tab/>
      </w:r>
      <w:r w:rsidRPr="00070D56">
        <w:t xml:space="preserve">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3</w:t>
      </w:r>
      <w:r w:rsidRPr="00070D56">
        <w:t>.1.</w:t>
      </w:r>
      <w:r w:rsidR="007F0658">
        <w:rPr>
          <w:lang w:val="ru-RU"/>
        </w:rPr>
        <w:t xml:space="preserve"> </w:t>
      </w:r>
      <w:r w:rsidRPr="00070D56">
        <w:t>ППК «Гранит-5»- 1 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3</w:t>
      </w:r>
      <w:r w:rsidRPr="00070D56">
        <w:t>.2.</w:t>
      </w:r>
      <w:r w:rsidR="007F0658">
        <w:rPr>
          <w:lang w:val="ru-RU"/>
        </w:rPr>
        <w:t xml:space="preserve"> </w:t>
      </w:r>
      <w:r w:rsidRPr="00070D56">
        <w:t>Извещатель пожарный ручной  «ИПР-3С»-2шт.;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3</w:t>
      </w:r>
      <w:r w:rsidRPr="00070D56">
        <w:t>.3.</w:t>
      </w:r>
      <w:r w:rsidR="007F0658">
        <w:rPr>
          <w:lang w:val="ru-RU"/>
        </w:rPr>
        <w:t xml:space="preserve"> </w:t>
      </w:r>
      <w:r w:rsidRPr="00070D56">
        <w:t>Извещатель пожарный дымовой  «ИП212-3СМ»-11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3</w:t>
      </w:r>
      <w:r w:rsidRPr="00070D56">
        <w:t>.4.</w:t>
      </w:r>
      <w:r w:rsidR="007F0658">
        <w:rPr>
          <w:lang w:val="ru-RU"/>
        </w:rPr>
        <w:t xml:space="preserve"> </w:t>
      </w:r>
      <w:r w:rsidRPr="00070D56">
        <w:t>Извещатель пожарный тепловой  «ИП101-1А»-15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3</w:t>
      </w:r>
      <w:r w:rsidRPr="00070D56">
        <w:t>.5.</w:t>
      </w:r>
      <w:r w:rsidR="007F0658">
        <w:rPr>
          <w:lang w:val="ru-RU"/>
        </w:rPr>
        <w:t xml:space="preserve"> </w:t>
      </w:r>
      <w:r w:rsidRPr="00070D56">
        <w:t>Оповещатель светозвуковой «Выход» «Блик-3С-12»-1шт;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3</w:t>
      </w:r>
      <w:r w:rsidRPr="00070D56">
        <w:t>.6.</w:t>
      </w:r>
      <w:r w:rsidR="007F0658">
        <w:rPr>
          <w:lang w:val="ru-RU"/>
        </w:rPr>
        <w:t xml:space="preserve"> </w:t>
      </w:r>
      <w:r w:rsidRPr="00070D56">
        <w:t>Шлейф (КСПВ 2 х 0,5) – 100 м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3</w:t>
      </w:r>
      <w:r w:rsidRPr="00070D56">
        <w:t>.7.</w:t>
      </w:r>
      <w:r w:rsidR="007F0658">
        <w:rPr>
          <w:lang w:val="ru-RU"/>
        </w:rPr>
        <w:t xml:space="preserve"> </w:t>
      </w:r>
      <w:r w:rsidRPr="00070D56">
        <w:t>Количество шлейфов – 2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3</w:t>
      </w:r>
      <w:r w:rsidRPr="00070D56">
        <w:t>.8.</w:t>
      </w:r>
      <w:r w:rsidR="007F0658">
        <w:rPr>
          <w:lang w:val="ru-RU"/>
        </w:rPr>
        <w:t xml:space="preserve"> </w:t>
      </w:r>
      <w:r w:rsidRPr="00070D56">
        <w:t>ИБП – 1 шт.</w:t>
      </w:r>
    </w:p>
    <w:p w:rsidR="00056684" w:rsidRPr="00070D56" w:rsidRDefault="00056684" w:rsidP="002B6220">
      <w:pPr>
        <w:pStyle w:val="ae"/>
        <w:spacing w:after="0"/>
      </w:pPr>
    </w:p>
    <w:p w:rsidR="00056684" w:rsidRPr="00070D56" w:rsidRDefault="00056684" w:rsidP="002B6220">
      <w:pPr>
        <w:pStyle w:val="ae"/>
        <w:spacing w:after="0"/>
        <w:rPr>
          <w:b/>
          <w:i/>
        </w:rPr>
      </w:pPr>
      <w:r w:rsidRPr="00070D56">
        <w:rPr>
          <w:b/>
          <w:i/>
        </w:rPr>
        <w:t xml:space="preserve">                         Здание СМиТ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3</w:t>
      </w:r>
      <w:r w:rsidRPr="00070D56">
        <w:t>.</w:t>
      </w:r>
      <w:r w:rsidRPr="00070D56">
        <w:rPr>
          <w:lang w:val="ru-RU"/>
        </w:rPr>
        <w:t>9</w:t>
      </w:r>
      <w:r w:rsidRPr="00070D56">
        <w:t>.</w:t>
      </w:r>
      <w:r w:rsidR="00CB65D4">
        <w:rPr>
          <w:lang w:val="ru-RU"/>
        </w:rPr>
        <w:t xml:space="preserve"> </w:t>
      </w:r>
      <w:r w:rsidRPr="00070D56">
        <w:t>ППК «Гранит-3»- 1 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3</w:t>
      </w:r>
      <w:r w:rsidRPr="00070D56">
        <w:t>.</w:t>
      </w:r>
      <w:r w:rsidRPr="00070D56">
        <w:rPr>
          <w:lang w:val="ru-RU"/>
        </w:rPr>
        <w:t>10</w:t>
      </w:r>
      <w:r w:rsidR="00CB65D4">
        <w:rPr>
          <w:lang w:val="ru-RU"/>
        </w:rPr>
        <w:t xml:space="preserve">. </w:t>
      </w:r>
      <w:r w:rsidRPr="00070D56">
        <w:t>Извещатель пожарный ручной  «ИПР-3С»-1шт.;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3</w:t>
      </w:r>
      <w:r w:rsidRPr="00070D56">
        <w:t>.1</w:t>
      </w:r>
      <w:r w:rsidRPr="00070D56">
        <w:rPr>
          <w:lang w:val="ru-RU"/>
        </w:rPr>
        <w:t>1</w:t>
      </w:r>
      <w:r w:rsidR="00CB65D4">
        <w:rPr>
          <w:lang w:val="ru-RU"/>
        </w:rPr>
        <w:t xml:space="preserve">. </w:t>
      </w:r>
      <w:r w:rsidRPr="00070D56">
        <w:t>Извещатель пожарный дымовой  «ИП212-3СМ»-16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3</w:t>
      </w:r>
      <w:r w:rsidRPr="00070D56">
        <w:t>.1</w:t>
      </w:r>
      <w:r w:rsidRPr="00070D56">
        <w:rPr>
          <w:lang w:val="ru-RU"/>
        </w:rPr>
        <w:t>2</w:t>
      </w:r>
      <w:r w:rsidRPr="00070D56">
        <w:t>.</w:t>
      </w:r>
      <w:r w:rsidR="00CB65D4">
        <w:rPr>
          <w:lang w:val="ru-RU"/>
        </w:rPr>
        <w:t xml:space="preserve"> </w:t>
      </w:r>
      <w:r w:rsidRPr="00070D56">
        <w:t>Оповещатель светозвуковой «Выход» «Блик-3С-12»-1шт;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3</w:t>
      </w:r>
      <w:r w:rsidRPr="00070D56">
        <w:t>.1</w:t>
      </w:r>
      <w:r w:rsidRPr="00070D56">
        <w:rPr>
          <w:lang w:val="ru-RU"/>
        </w:rPr>
        <w:t>3</w:t>
      </w:r>
      <w:r w:rsidRPr="00070D56">
        <w:t>.</w:t>
      </w:r>
      <w:r w:rsidR="00CB65D4">
        <w:rPr>
          <w:lang w:val="ru-RU"/>
        </w:rPr>
        <w:t xml:space="preserve"> </w:t>
      </w:r>
      <w:r w:rsidRPr="00070D56">
        <w:t>Шлейф (КСПВ 2 х 0,5) – 100 м.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3</w:t>
      </w:r>
      <w:r w:rsidRPr="00070D56">
        <w:t>.1</w:t>
      </w:r>
      <w:r w:rsidRPr="00070D56">
        <w:rPr>
          <w:lang w:val="ru-RU"/>
        </w:rPr>
        <w:t>4</w:t>
      </w:r>
      <w:r w:rsidRPr="00070D56">
        <w:t>.</w:t>
      </w:r>
      <w:r w:rsidR="00CB65D4">
        <w:rPr>
          <w:lang w:val="ru-RU"/>
        </w:rPr>
        <w:t xml:space="preserve"> </w:t>
      </w:r>
      <w:r w:rsidRPr="00070D56">
        <w:t>Количество шлейфов – 2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3</w:t>
      </w:r>
      <w:r w:rsidRPr="00070D56">
        <w:t>.1</w:t>
      </w:r>
      <w:r w:rsidRPr="00070D56">
        <w:rPr>
          <w:lang w:val="ru-RU"/>
        </w:rPr>
        <w:t>5</w:t>
      </w:r>
      <w:r w:rsidRPr="00070D56">
        <w:t>.</w:t>
      </w:r>
      <w:r w:rsidR="00CB65D4">
        <w:rPr>
          <w:lang w:val="ru-RU"/>
        </w:rPr>
        <w:t xml:space="preserve"> </w:t>
      </w:r>
      <w:r w:rsidRPr="00070D56">
        <w:t>ИБП – 1 шт.</w:t>
      </w:r>
    </w:p>
    <w:p w:rsidR="00056684" w:rsidRPr="00070D56" w:rsidRDefault="00056684" w:rsidP="002B6220">
      <w:pPr>
        <w:pStyle w:val="ae"/>
        <w:spacing w:after="0"/>
      </w:pPr>
    </w:p>
    <w:p w:rsidR="00056684" w:rsidRPr="00070D56" w:rsidRDefault="00056684" w:rsidP="002B6220">
      <w:pPr>
        <w:pStyle w:val="ae"/>
        <w:tabs>
          <w:tab w:val="left" w:pos="1701"/>
          <w:tab w:val="left" w:pos="1985"/>
        </w:tabs>
        <w:spacing w:after="0"/>
        <w:rPr>
          <w:b/>
        </w:rPr>
      </w:pPr>
      <w:r w:rsidRPr="00070D56">
        <w:rPr>
          <w:b/>
        </w:rPr>
        <w:lastRenderedPageBreak/>
        <w:t xml:space="preserve">             </w:t>
      </w:r>
      <w:r w:rsidRPr="00070D56">
        <w:rPr>
          <w:b/>
          <w:lang w:val="ru-RU"/>
        </w:rPr>
        <w:t>1</w:t>
      </w:r>
      <w:r w:rsidRPr="00070D56">
        <w:rPr>
          <w:b/>
        </w:rPr>
        <w:t>.1</w:t>
      </w:r>
      <w:r w:rsidRPr="00070D56">
        <w:rPr>
          <w:b/>
          <w:lang w:val="ru-RU"/>
        </w:rPr>
        <w:t>4</w:t>
      </w:r>
      <w:r w:rsidRPr="00070D56">
        <w:rPr>
          <w:b/>
        </w:rPr>
        <w:t>.</w:t>
      </w:r>
      <w:r w:rsidR="009904F7">
        <w:rPr>
          <w:b/>
          <w:lang w:val="ru-RU"/>
        </w:rPr>
        <w:t xml:space="preserve"> </w:t>
      </w:r>
      <w:r w:rsidRPr="00070D56">
        <w:rPr>
          <w:b/>
        </w:rPr>
        <w:t>Добровский  РЭС по адресу: Липецкая обл.,</w:t>
      </w:r>
      <w:r>
        <w:rPr>
          <w:b/>
          <w:lang w:val="ru-RU"/>
        </w:rPr>
        <w:t xml:space="preserve"> </w:t>
      </w:r>
      <w:r w:rsidRPr="00070D56">
        <w:rPr>
          <w:b/>
        </w:rPr>
        <w:t>с.Доброе, ул. Советская, д. 58 а</w:t>
      </w:r>
    </w:p>
    <w:p w:rsidR="00056684" w:rsidRPr="00070D56" w:rsidRDefault="00056684" w:rsidP="002B6220">
      <w:pPr>
        <w:pStyle w:val="ae"/>
        <w:spacing w:after="0"/>
        <w:rPr>
          <w:rFonts w:eastAsia="Calibri"/>
          <w:b/>
          <w:i/>
        </w:rPr>
      </w:pPr>
      <w:r w:rsidRPr="00070D56">
        <w:rPr>
          <w:b/>
          <w:i/>
        </w:rPr>
        <w:t xml:space="preserve">                         </w:t>
      </w:r>
      <w:r w:rsidRPr="00070D56">
        <w:rPr>
          <w:rFonts w:eastAsia="Calibri"/>
          <w:b/>
          <w:i/>
        </w:rPr>
        <w:t>Административное здание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4</w:t>
      </w:r>
      <w:r w:rsidRPr="00070D56">
        <w:t>.1. ППК «Гранит-5»- 1 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4</w:t>
      </w:r>
      <w:r w:rsidRPr="00070D56">
        <w:t>.2. Извещатель пожарный ручной  «ИПР-3С»-1шт.;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4</w:t>
      </w:r>
      <w:r w:rsidRPr="00070D56">
        <w:t>.3. Извещатель пожарный дымовой  «ИП212-3СМ»-27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4</w:t>
      </w:r>
      <w:r w:rsidRPr="00070D56">
        <w:t>.</w:t>
      </w:r>
      <w:r w:rsidRPr="00070D56">
        <w:rPr>
          <w:lang w:val="ru-RU"/>
        </w:rPr>
        <w:t>4</w:t>
      </w:r>
      <w:r w:rsidRPr="00070D56">
        <w:t>. Оповещатель светозвуковой «Выход» «Блик-3С-12»-2шт;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4</w:t>
      </w:r>
      <w:r w:rsidRPr="00070D56">
        <w:t>.</w:t>
      </w:r>
      <w:r w:rsidRPr="00070D56">
        <w:rPr>
          <w:lang w:val="ru-RU"/>
        </w:rPr>
        <w:t>5</w:t>
      </w:r>
      <w:r w:rsidRPr="00070D56">
        <w:t>. Шлейф (КСПВ 2 х 0,5) – 300 м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4</w:t>
      </w:r>
      <w:r w:rsidRPr="00070D56">
        <w:t>.</w:t>
      </w:r>
      <w:r w:rsidRPr="00070D56">
        <w:rPr>
          <w:lang w:val="ru-RU"/>
        </w:rPr>
        <w:t>6</w:t>
      </w:r>
      <w:r w:rsidRPr="00070D56">
        <w:t>. Количество шлейфов – 2 шт.</w:t>
      </w:r>
    </w:p>
    <w:p w:rsidR="00056684" w:rsidRPr="00070D56" w:rsidRDefault="00056684" w:rsidP="002B6220">
      <w:pPr>
        <w:pStyle w:val="ae"/>
        <w:spacing w:after="0"/>
        <w:rPr>
          <w:lang w:val="ru-RU"/>
        </w:rPr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4</w:t>
      </w:r>
      <w:r w:rsidRPr="00070D56">
        <w:t>.</w:t>
      </w:r>
      <w:r w:rsidRPr="00070D56">
        <w:rPr>
          <w:lang w:val="ru-RU"/>
        </w:rPr>
        <w:t>7</w:t>
      </w:r>
      <w:r w:rsidRPr="00070D56">
        <w:t>. ИБП – 1 шт.</w:t>
      </w:r>
    </w:p>
    <w:p w:rsidR="00056684" w:rsidRPr="00070D56" w:rsidRDefault="00056684" w:rsidP="002B6220">
      <w:pPr>
        <w:pStyle w:val="ae"/>
        <w:spacing w:after="0"/>
        <w:rPr>
          <w:lang w:val="ru-RU"/>
        </w:rPr>
      </w:pPr>
    </w:p>
    <w:p w:rsidR="00056684" w:rsidRPr="00070D56" w:rsidRDefault="00056684" w:rsidP="002B6220">
      <w:pPr>
        <w:pStyle w:val="ae"/>
        <w:spacing w:after="0"/>
        <w:rPr>
          <w:b/>
        </w:rPr>
      </w:pPr>
      <w:r w:rsidRPr="00070D56">
        <w:rPr>
          <w:b/>
        </w:rPr>
        <w:t xml:space="preserve">            </w:t>
      </w:r>
      <w:r>
        <w:rPr>
          <w:b/>
          <w:lang w:val="ru-RU"/>
        </w:rPr>
        <w:t xml:space="preserve"> </w:t>
      </w:r>
      <w:r w:rsidRPr="00070D56">
        <w:rPr>
          <w:b/>
          <w:lang w:val="ru-RU"/>
        </w:rPr>
        <w:t>1</w:t>
      </w:r>
      <w:r w:rsidRPr="00070D56">
        <w:rPr>
          <w:b/>
        </w:rPr>
        <w:t>.1</w:t>
      </w:r>
      <w:r w:rsidRPr="00070D56">
        <w:rPr>
          <w:b/>
          <w:lang w:val="ru-RU"/>
        </w:rPr>
        <w:t>5</w:t>
      </w:r>
      <w:r w:rsidRPr="00070D56">
        <w:rPr>
          <w:b/>
        </w:rPr>
        <w:t>.</w:t>
      </w:r>
      <w:r w:rsidR="009904F7">
        <w:rPr>
          <w:b/>
          <w:lang w:val="ru-RU"/>
        </w:rPr>
        <w:t xml:space="preserve"> </w:t>
      </w:r>
      <w:r w:rsidRPr="00070D56">
        <w:rPr>
          <w:b/>
        </w:rPr>
        <w:t>Хлевенский  РЭС по адресу: Липецкая обл.,</w:t>
      </w:r>
      <w:r>
        <w:rPr>
          <w:b/>
          <w:lang w:val="ru-RU"/>
        </w:rPr>
        <w:t xml:space="preserve"> </w:t>
      </w:r>
      <w:r w:rsidRPr="00070D56">
        <w:rPr>
          <w:b/>
        </w:rPr>
        <w:t>с. Хлевное, ул. Энергетиков, д. 1</w:t>
      </w:r>
    </w:p>
    <w:p w:rsidR="00056684" w:rsidRPr="00070D56" w:rsidRDefault="00056684" w:rsidP="002B6220">
      <w:pPr>
        <w:pStyle w:val="ae"/>
        <w:spacing w:after="0"/>
        <w:rPr>
          <w:rFonts w:eastAsia="Calibri"/>
          <w:b/>
          <w:i/>
        </w:rPr>
      </w:pPr>
      <w:r w:rsidRPr="00070D56">
        <w:rPr>
          <w:b/>
          <w:i/>
        </w:rPr>
        <w:t xml:space="preserve">                         </w:t>
      </w:r>
      <w:r w:rsidRPr="00070D56">
        <w:rPr>
          <w:rFonts w:eastAsia="Calibri"/>
          <w:b/>
          <w:i/>
        </w:rPr>
        <w:t>Административное здание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5</w:t>
      </w:r>
      <w:r w:rsidRPr="00070D56">
        <w:t>.1. ППК «Гранит-3»- 1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5</w:t>
      </w:r>
      <w:r w:rsidRPr="00070D56">
        <w:t>.2. Извещатель пожарный ручной  «ИПР-3С»-1шт.;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5</w:t>
      </w:r>
      <w:r w:rsidRPr="00070D56">
        <w:t>.3. Извещатель пожарный дымовой  «ИП212-3СМ»-16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5</w:t>
      </w:r>
      <w:r w:rsidRPr="00070D56">
        <w:t>.</w:t>
      </w:r>
      <w:r w:rsidRPr="00070D56">
        <w:rPr>
          <w:lang w:val="ru-RU"/>
        </w:rPr>
        <w:t>4</w:t>
      </w:r>
      <w:r w:rsidRPr="00070D56">
        <w:t>. Оповещатель светозвуковой «Выход» «Блик-3С-12»-2шт;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5</w:t>
      </w:r>
      <w:r w:rsidRPr="00070D56">
        <w:t>.</w:t>
      </w:r>
      <w:r w:rsidRPr="00070D56">
        <w:rPr>
          <w:lang w:val="ru-RU"/>
        </w:rPr>
        <w:t>5</w:t>
      </w:r>
      <w:r w:rsidRPr="00070D56">
        <w:t>. Шлейф (КСПВ 2 х 0,5) – 100 м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5</w:t>
      </w:r>
      <w:r w:rsidRPr="00070D56">
        <w:t>.</w:t>
      </w:r>
      <w:r w:rsidRPr="00070D56">
        <w:rPr>
          <w:lang w:val="ru-RU"/>
        </w:rPr>
        <w:t>6</w:t>
      </w:r>
      <w:r w:rsidRPr="00070D56">
        <w:t>. Количество шлейфов – 2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5</w:t>
      </w:r>
      <w:r w:rsidRPr="00070D56">
        <w:t>.</w:t>
      </w:r>
      <w:r w:rsidRPr="00070D56">
        <w:rPr>
          <w:lang w:val="ru-RU"/>
        </w:rPr>
        <w:t>7</w:t>
      </w:r>
      <w:r w:rsidRPr="00070D56">
        <w:t>. ИБП – 1 шт.</w:t>
      </w:r>
    </w:p>
    <w:p w:rsidR="00056684" w:rsidRPr="00070D56" w:rsidRDefault="00056684" w:rsidP="002B6220">
      <w:pPr>
        <w:pStyle w:val="ae"/>
        <w:spacing w:after="0"/>
        <w:rPr>
          <w:b/>
        </w:rPr>
      </w:pPr>
    </w:p>
    <w:p w:rsidR="00056684" w:rsidRPr="00070D56" w:rsidRDefault="00056684" w:rsidP="002B6220">
      <w:pPr>
        <w:pStyle w:val="ae"/>
        <w:spacing w:after="0"/>
        <w:rPr>
          <w:b/>
        </w:rPr>
      </w:pPr>
      <w:r w:rsidRPr="00070D56">
        <w:rPr>
          <w:b/>
        </w:rPr>
        <w:t xml:space="preserve">             </w:t>
      </w:r>
      <w:r w:rsidRPr="00070D56">
        <w:rPr>
          <w:b/>
          <w:lang w:val="ru-RU"/>
        </w:rPr>
        <w:t>1</w:t>
      </w:r>
      <w:r w:rsidRPr="00070D56">
        <w:rPr>
          <w:b/>
        </w:rPr>
        <w:t>.1</w:t>
      </w:r>
      <w:r w:rsidRPr="00070D56">
        <w:rPr>
          <w:b/>
          <w:lang w:val="ru-RU"/>
        </w:rPr>
        <w:t>6</w:t>
      </w:r>
      <w:r w:rsidRPr="00070D56">
        <w:rPr>
          <w:b/>
        </w:rPr>
        <w:t>.</w:t>
      </w:r>
      <w:r w:rsidR="009904F7">
        <w:rPr>
          <w:b/>
          <w:lang w:val="ru-RU"/>
        </w:rPr>
        <w:t xml:space="preserve"> </w:t>
      </w:r>
      <w:r w:rsidRPr="00070D56">
        <w:rPr>
          <w:b/>
        </w:rPr>
        <w:t>Усманский  РЭС по адресу: Липецкая обл.,</w:t>
      </w:r>
      <w:r>
        <w:rPr>
          <w:b/>
          <w:lang w:val="ru-RU"/>
        </w:rPr>
        <w:t xml:space="preserve"> </w:t>
      </w:r>
      <w:r w:rsidRPr="00070D56">
        <w:rPr>
          <w:b/>
        </w:rPr>
        <w:t xml:space="preserve">г.Усмань, Левый берег, ул. Солнечная </w:t>
      </w:r>
    </w:p>
    <w:p w:rsidR="00056684" w:rsidRPr="00070D56" w:rsidRDefault="00056684" w:rsidP="002B6220">
      <w:pPr>
        <w:pStyle w:val="ae"/>
        <w:spacing w:after="0"/>
        <w:rPr>
          <w:b/>
          <w:i/>
        </w:rPr>
      </w:pPr>
      <w:r w:rsidRPr="00070D56">
        <w:rPr>
          <w:b/>
          <w:i/>
        </w:rPr>
        <w:t xml:space="preserve">                         Здание Ремонтно-производственной базы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6</w:t>
      </w:r>
      <w:r w:rsidRPr="00070D56">
        <w:t>.1. ППК «Гранит-16»- 1 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6</w:t>
      </w:r>
      <w:r w:rsidRPr="00070D56">
        <w:t>.2. Извещатель пожарный ручной  «ИПР-3С»-2шт.;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6</w:t>
      </w:r>
      <w:r w:rsidRPr="00070D56">
        <w:t>.3. Извещатель пожарный дымовой  «ИП212-3СМ»-57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6</w:t>
      </w:r>
      <w:r w:rsidRPr="00070D56">
        <w:t>.4. Извещатель пожарный тепловой  «ИП101-1А»-12 шт.</w:t>
      </w:r>
    </w:p>
    <w:p w:rsidR="00056684" w:rsidRPr="00070D56" w:rsidRDefault="00056684" w:rsidP="002B6220">
      <w:pPr>
        <w:pStyle w:val="ae"/>
        <w:spacing w:after="0"/>
      </w:pPr>
      <w:r w:rsidRPr="00070D56">
        <w:rPr>
          <w:b/>
        </w:rPr>
        <w:t xml:space="preserve">          </w:t>
      </w:r>
      <w:r w:rsidRPr="00070D56">
        <w:t xml:space="preserve">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6</w:t>
      </w:r>
      <w:r w:rsidRPr="00070D56">
        <w:t>.5. Оповещатель светозвуковой «Выход» «Блик-3С-12»-2шт;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6</w:t>
      </w:r>
      <w:r w:rsidRPr="00070D56">
        <w:t>.6. Шлейф (КСПВ 2 х 0,5) – 650 м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6</w:t>
      </w:r>
      <w:r w:rsidRPr="00070D56">
        <w:t>.7. Количество шлейфов – 4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6</w:t>
      </w:r>
      <w:r w:rsidRPr="00070D56">
        <w:t>.8. ИБП – 1 шт.</w:t>
      </w:r>
    </w:p>
    <w:p w:rsidR="00056684" w:rsidRPr="00070D56" w:rsidRDefault="00056684" w:rsidP="002B6220">
      <w:pPr>
        <w:pStyle w:val="ae"/>
        <w:spacing w:after="0"/>
        <w:rPr>
          <w:b/>
        </w:rPr>
      </w:pPr>
    </w:p>
    <w:p w:rsidR="00056684" w:rsidRPr="00070D56" w:rsidRDefault="00056684" w:rsidP="002B6220">
      <w:pPr>
        <w:pStyle w:val="ae"/>
        <w:spacing w:after="0"/>
        <w:rPr>
          <w:b/>
        </w:rPr>
      </w:pPr>
      <w:r w:rsidRPr="00070D56">
        <w:rPr>
          <w:b/>
        </w:rPr>
        <w:t xml:space="preserve">             </w:t>
      </w:r>
      <w:r w:rsidRPr="00070D56">
        <w:rPr>
          <w:b/>
          <w:lang w:val="ru-RU"/>
        </w:rPr>
        <w:t>1</w:t>
      </w:r>
      <w:r w:rsidRPr="00070D56">
        <w:rPr>
          <w:b/>
        </w:rPr>
        <w:t>.1</w:t>
      </w:r>
      <w:r w:rsidRPr="00070D56">
        <w:rPr>
          <w:b/>
          <w:lang w:val="ru-RU"/>
        </w:rPr>
        <w:t>7</w:t>
      </w:r>
      <w:r w:rsidRPr="00070D56">
        <w:rPr>
          <w:b/>
        </w:rPr>
        <w:t>. Становлянский  РЭС по адресу: Липецкая обл.,</w:t>
      </w:r>
      <w:r>
        <w:rPr>
          <w:b/>
          <w:lang w:val="ru-RU"/>
        </w:rPr>
        <w:t xml:space="preserve"> </w:t>
      </w:r>
      <w:r w:rsidRPr="00070D56">
        <w:rPr>
          <w:b/>
        </w:rPr>
        <w:t>с.Становое, ул. Советская, д.2</w:t>
      </w:r>
    </w:p>
    <w:p w:rsidR="00056684" w:rsidRPr="00070D56" w:rsidRDefault="00056684" w:rsidP="002B6220">
      <w:pPr>
        <w:pStyle w:val="ae"/>
        <w:spacing w:after="0"/>
        <w:rPr>
          <w:rFonts w:eastAsia="Calibri"/>
          <w:b/>
          <w:i/>
        </w:rPr>
      </w:pPr>
      <w:r w:rsidRPr="00070D56">
        <w:rPr>
          <w:rFonts w:eastAsia="Calibri"/>
          <w:b/>
          <w:i/>
        </w:rPr>
        <w:t xml:space="preserve">                         Административное здание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7</w:t>
      </w:r>
      <w:r w:rsidRPr="00070D56">
        <w:t>.1. АРМ «Стрелец»- 1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7</w:t>
      </w:r>
      <w:r w:rsidRPr="00070D56">
        <w:t>.2. Извещатель пожарный дымовой  «ИП212-3СМ»-20 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7</w:t>
      </w:r>
      <w:r w:rsidRPr="00070D56">
        <w:t>.3. Извещатель пожарный ручной  «ИПР-3С»-2шт.;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7</w:t>
      </w:r>
      <w:r w:rsidRPr="00070D56">
        <w:t>.4. Оповещатель светозвуковой «Выход» «Блик-3С-12»-3шт;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7</w:t>
      </w:r>
      <w:r w:rsidRPr="00070D56">
        <w:t>.5. Шлейф (ШВВП 2 х 0,5) – 40 м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7</w:t>
      </w:r>
      <w:r w:rsidRPr="00070D56">
        <w:t>.6. Количество шлейфов – 2 шт.</w:t>
      </w:r>
    </w:p>
    <w:p w:rsidR="00056684" w:rsidRPr="00070D56" w:rsidRDefault="00056684" w:rsidP="002B6220">
      <w:pPr>
        <w:pStyle w:val="ae"/>
        <w:spacing w:after="0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7</w:t>
      </w:r>
      <w:r w:rsidRPr="00070D56">
        <w:t>.7. ИБП – 1 шт.</w:t>
      </w:r>
    </w:p>
    <w:p w:rsidR="00056684" w:rsidRPr="00070D56" w:rsidRDefault="00056684" w:rsidP="002B6220">
      <w:pPr>
        <w:pStyle w:val="ae"/>
        <w:spacing w:after="0"/>
      </w:pPr>
    </w:p>
    <w:p w:rsidR="00056684" w:rsidRPr="00070D56" w:rsidRDefault="00056684" w:rsidP="002B6220">
      <w:pPr>
        <w:pStyle w:val="ae"/>
        <w:spacing w:after="0"/>
        <w:jc w:val="both"/>
        <w:rPr>
          <w:b/>
        </w:rPr>
      </w:pPr>
      <w:r w:rsidRPr="00070D56">
        <w:rPr>
          <w:b/>
        </w:rPr>
        <w:t xml:space="preserve">             </w:t>
      </w:r>
      <w:r w:rsidRPr="00070D56">
        <w:rPr>
          <w:b/>
          <w:lang w:val="ru-RU"/>
        </w:rPr>
        <w:t>1</w:t>
      </w:r>
      <w:r w:rsidRPr="00070D56">
        <w:rPr>
          <w:b/>
        </w:rPr>
        <w:t>.1</w:t>
      </w:r>
      <w:r w:rsidRPr="00070D56">
        <w:rPr>
          <w:b/>
          <w:lang w:val="ru-RU"/>
        </w:rPr>
        <w:t>8</w:t>
      </w:r>
      <w:r w:rsidRPr="00070D56">
        <w:rPr>
          <w:b/>
        </w:rPr>
        <w:t>.</w:t>
      </w:r>
      <w:r w:rsidR="009904F7">
        <w:rPr>
          <w:b/>
          <w:lang w:val="ru-RU"/>
        </w:rPr>
        <w:t xml:space="preserve"> </w:t>
      </w:r>
      <w:r w:rsidRPr="00070D56">
        <w:rPr>
          <w:b/>
        </w:rPr>
        <w:t>Измалковский РЭС по адресу: Липецкая обл.,</w:t>
      </w:r>
      <w:r>
        <w:rPr>
          <w:b/>
          <w:lang w:val="ru-RU"/>
        </w:rPr>
        <w:t xml:space="preserve"> </w:t>
      </w:r>
      <w:r w:rsidRPr="00070D56">
        <w:rPr>
          <w:b/>
        </w:rPr>
        <w:t>с. Измалково, пер. Транспортный д.23</w:t>
      </w:r>
    </w:p>
    <w:p w:rsidR="00056684" w:rsidRPr="00070D56" w:rsidRDefault="00056684" w:rsidP="002B6220">
      <w:pPr>
        <w:pStyle w:val="ae"/>
        <w:spacing w:after="0"/>
        <w:jc w:val="both"/>
        <w:rPr>
          <w:b/>
        </w:rPr>
      </w:pPr>
      <w:r w:rsidRPr="00070D56">
        <w:rPr>
          <w:b/>
        </w:rPr>
        <w:t xml:space="preserve">         </w:t>
      </w:r>
    </w:p>
    <w:p w:rsidR="00056684" w:rsidRPr="00070D56" w:rsidRDefault="00056684" w:rsidP="002B6220">
      <w:pPr>
        <w:pStyle w:val="ae"/>
        <w:tabs>
          <w:tab w:val="left" w:pos="1875"/>
        </w:tabs>
        <w:spacing w:after="0"/>
        <w:jc w:val="both"/>
        <w:rPr>
          <w:b/>
          <w:i/>
        </w:rPr>
      </w:pPr>
      <w:r w:rsidRPr="00070D56">
        <w:t xml:space="preserve">                        </w:t>
      </w:r>
      <w:r w:rsidRPr="00070D56">
        <w:rPr>
          <w:b/>
          <w:i/>
        </w:rPr>
        <w:t>Административное здание</w:t>
      </w:r>
    </w:p>
    <w:p w:rsidR="00056684" w:rsidRPr="00070D56" w:rsidRDefault="00056684" w:rsidP="002B6220">
      <w:pPr>
        <w:pStyle w:val="ae"/>
        <w:tabs>
          <w:tab w:val="left" w:pos="1875"/>
        </w:tabs>
        <w:spacing w:after="0"/>
        <w:jc w:val="both"/>
        <w:rPr>
          <w:b/>
          <w:i/>
          <w:lang w:val="ru-RU"/>
        </w:rPr>
      </w:pPr>
      <w:r w:rsidRPr="00070D56">
        <w:t xml:space="preserve">                  </w:t>
      </w:r>
      <w:r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8</w:t>
      </w:r>
      <w:r w:rsidRPr="00070D56">
        <w:t>.1</w:t>
      </w:r>
      <w:r w:rsidR="00CB65D4">
        <w:rPr>
          <w:lang w:val="ru-RU"/>
        </w:rPr>
        <w:t>.</w:t>
      </w:r>
      <w:r w:rsidRPr="00070D56">
        <w:t xml:space="preserve"> Пульт управления ПУ-Р -1шт.;</w:t>
      </w:r>
    </w:p>
    <w:p w:rsidR="00056684" w:rsidRPr="00070D56" w:rsidRDefault="00056684" w:rsidP="002B6220">
      <w:pPr>
        <w:pStyle w:val="ae"/>
        <w:tabs>
          <w:tab w:val="left" w:pos="1141"/>
        </w:tabs>
        <w:spacing w:after="0"/>
        <w:jc w:val="both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8</w:t>
      </w:r>
      <w:r w:rsidR="00CB65D4">
        <w:t>.2</w:t>
      </w:r>
      <w:r w:rsidR="00CB65D4">
        <w:rPr>
          <w:lang w:val="ru-RU"/>
        </w:rPr>
        <w:t>.</w:t>
      </w:r>
      <w:r w:rsidRPr="00070D56">
        <w:t xml:space="preserve"> Радиорасширитель РРОП «Стрелец» -2 шт.;</w:t>
      </w:r>
    </w:p>
    <w:p w:rsidR="00056684" w:rsidRPr="00070D56" w:rsidRDefault="00056684" w:rsidP="002B6220">
      <w:pPr>
        <w:pStyle w:val="ae"/>
        <w:tabs>
          <w:tab w:val="left" w:pos="1141"/>
        </w:tabs>
        <w:spacing w:after="0"/>
        <w:jc w:val="both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8</w:t>
      </w:r>
      <w:r w:rsidR="00CB65D4">
        <w:t>.3</w:t>
      </w:r>
      <w:r w:rsidR="00CB65D4">
        <w:rPr>
          <w:lang w:val="ru-RU"/>
        </w:rPr>
        <w:t>.</w:t>
      </w:r>
      <w:r w:rsidRPr="00070D56">
        <w:t xml:space="preserve"> Извещатель дымовой «Аврора ДР»  -19 шт.;</w:t>
      </w:r>
    </w:p>
    <w:p w:rsidR="00056684" w:rsidRPr="00070D56" w:rsidRDefault="00056684" w:rsidP="002B6220">
      <w:pPr>
        <w:pStyle w:val="ae"/>
        <w:tabs>
          <w:tab w:val="left" w:pos="1141"/>
        </w:tabs>
        <w:spacing w:after="0"/>
        <w:jc w:val="both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8</w:t>
      </w:r>
      <w:r w:rsidR="00CB65D4">
        <w:t>.4</w:t>
      </w:r>
      <w:r w:rsidR="00CB65D4">
        <w:rPr>
          <w:lang w:val="ru-RU"/>
        </w:rPr>
        <w:t>.</w:t>
      </w:r>
      <w:r w:rsidRPr="00070D56">
        <w:t xml:space="preserve"> Извещатель тепловой «Аврора ТР» -9</w:t>
      </w:r>
    </w:p>
    <w:p w:rsidR="00056684" w:rsidRPr="00070D56" w:rsidRDefault="00056684" w:rsidP="002B6220">
      <w:pPr>
        <w:pStyle w:val="ae"/>
        <w:tabs>
          <w:tab w:val="left" w:pos="1141"/>
        </w:tabs>
        <w:spacing w:after="0"/>
        <w:jc w:val="both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8</w:t>
      </w:r>
      <w:r w:rsidR="00CB65D4">
        <w:t>.5</w:t>
      </w:r>
      <w:r w:rsidR="00CB65D4">
        <w:rPr>
          <w:lang w:val="ru-RU"/>
        </w:rPr>
        <w:t>.</w:t>
      </w:r>
      <w:r w:rsidRPr="00070D56">
        <w:t xml:space="preserve"> Извещатель ручной  - 2шт.;</w:t>
      </w:r>
    </w:p>
    <w:p w:rsidR="00056684" w:rsidRPr="00070D56" w:rsidRDefault="00056684" w:rsidP="002B6220">
      <w:pPr>
        <w:pStyle w:val="ae"/>
        <w:tabs>
          <w:tab w:val="left" w:pos="1141"/>
        </w:tabs>
        <w:spacing w:after="0"/>
        <w:jc w:val="both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8</w:t>
      </w:r>
      <w:r w:rsidR="00CB65D4">
        <w:t>.6</w:t>
      </w:r>
      <w:r w:rsidR="00CB65D4">
        <w:rPr>
          <w:lang w:val="ru-RU"/>
        </w:rPr>
        <w:t>.</w:t>
      </w:r>
      <w:r w:rsidRPr="00070D56">
        <w:t xml:space="preserve"> Табло «Выход-Р» -2 шт.;</w:t>
      </w:r>
    </w:p>
    <w:p w:rsidR="00056684" w:rsidRPr="00070D56" w:rsidRDefault="00056684" w:rsidP="002B6220">
      <w:pPr>
        <w:pStyle w:val="ae"/>
        <w:tabs>
          <w:tab w:val="left" w:pos="1141"/>
        </w:tabs>
        <w:spacing w:after="0"/>
        <w:jc w:val="both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8</w:t>
      </w:r>
      <w:r w:rsidR="00CB65D4">
        <w:t>.7</w:t>
      </w:r>
      <w:r w:rsidR="00CB65D4">
        <w:rPr>
          <w:lang w:val="ru-RU"/>
        </w:rPr>
        <w:t>.</w:t>
      </w:r>
      <w:r w:rsidRPr="00070D56">
        <w:t xml:space="preserve"> Оповещатель «Сирена –Р» -2 шт.;</w:t>
      </w:r>
    </w:p>
    <w:p w:rsidR="00056684" w:rsidRPr="00070D56" w:rsidRDefault="00056684" w:rsidP="002B6220">
      <w:pPr>
        <w:pStyle w:val="ae"/>
        <w:tabs>
          <w:tab w:val="left" w:pos="1141"/>
        </w:tabs>
        <w:spacing w:after="0"/>
        <w:jc w:val="both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8</w:t>
      </w:r>
      <w:r w:rsidR="00CB65D4">
        <w:t>.8</w:t>
      </w:r>
      <w:r w:rsidR="00CB65D4">
        <w:rPr>
          <w:lang w:val="ru-RU"/>
        </w:rPr>
        <w:t>.</w:t>
      </w:r>
      <w:r w:rsidRPr="00070D56">
        <w:t xml:space="preserve"> Источник резервного питания «Скат» 1200 –А -2 шт.;</w:t>
      </w:r>
    </w:p>
    <w:p w:rsidR="00056684" w:rsidRPr="00070D56" w:rsidRDefault="00056684" w:rsidP="002B6220">
      <w:pPr>
        <w:pStyle w:val="ae"/>
        <w:tabs>
          <w:tab w:val="left" w:pos="1141"/>
        </w:tabs>
        <w:spacing w:after="0"/>
        <w:jc w:val="both"/>
      </w:pPr>
      <w:r w:rsidRPr="00070D56">
        <w:t xml:space="preserve">                  </w:t>
      </w:r>
      <w:r w:rsidRPr="00070D56">
        <w:rPr>
          <w:lang w:val="ru-RU"/>
        </w:rPr>
        <w:t>1</w:t>
      </w:r>
      <w:r w:rsidRPr="00070D56">
        <w:t>.1</w:t>
      </w:r>
      <w:r w:rsidRPr="00070D56">
        <w:rPr>
          <w:lang w:val="ru-RU"/>
        </w:rPr>
        <w:t>8</w:t>
      </w:r>
      <w:r w:rsidR="00CB65D4">
        <w:t>.9</w:t>
      </w:r>
      <w:r w:rsidR="00CB65D4">
        <w:rPr>
          <w:lang w:val="ru-RU"/>
        </w:rPr>
        <w:t>.</w:t>
      </w:r>
      <w:r w:rsidRPr="00070D56">
        <w:t xml:space="preserve"> АКБ 1,2 А/ч – 2шт.</w:t>
      </w:r>
    </w:p>
    <w:p w:rsidR="00056684" w:rsidRDefault="00056684" w:rsidP="002B6220">
      <w:pPr>
        <w:tabs>
          <w:tab w:val="left" w:pos="1170"/>
        </w:tabs>
        <w:jc w:val="both"/>
        <w:rPr>
          <w:b/>
        </w:rPr>
      </w:pPr>
      <w:r w:rsidRPr="00070D56">
        <w:rPr>
          <w:b/>
        </w:rPr>
        <w:lastRenderedPageBreak/>
        <w:t xml:space="preserve">           </w:t>
      </w:r>
    </w:p>
    <w:p w:rsidR="00056684" w:rsidRPr="00070D56" w:rsidRDefault="00056684" w:rsidP="002B6220">
      <w:pPr>
        <w:tabs>
          <w:tab w:val="left" w:pos="1170"/>
        </w:tabs>
        <w:jc w:val="both"/>
        <w:rPr>
          <w:b/>
        </w:rPr>
      </w:pPr>
      <w:r w:rsidRPr="00070D56">
        <w:rPr>
          <w:b/>
        </w:rPr>
        <w:t xml:space="preserve">             </w:t>
      </w:r>
      <w:r>
        <w:rPr>
          <w:b/>
        </w:rPr>
        <w:t>1.1</w:t>
      </w:r>
      <w:r w:rsidRPr="00070D56">
        <w:rPr>
          <w:b/>
        </w:rPr>
        <w:t>9.</w:t>
      </w:r>
      <w:r w:rsidR="00BA6F1A">
        <w:rPr>
          <w:b/>
        </w:rPr>
        <w:t xml:space="preserve"> </w:t>
      </w:r>
      <w:r w:rsidRPr="00070D56">
        <w:rPr>
          <w:b/>
        </w:rPr>
        <w:t xml:space="preserve">ПС 110/10/10кВ «Манежная» по адресу: Липецкая обл., г.Липецк, ул.50 лет                   НЛМК 33    </w:t>
      </w:r>
      <w:r w:rsidRPr="00070D56">
        <w:tab/>
      </w:r>
      <w:r w:rsidRPr="00070D56">
        <w:rPr>
          <w:b/>
        </w:rPr>
        <w:t xml:space="preserve">         </w:t>
      </w:r>
    </w:p>
    <w:p w:rsidR="00056684" w:rsidRDefault="00056684" w:rsidP="002B6220">
      <w:pPr>
        <w:tabs>
          <w:tab w:val="left" w:pos="585"/>
        </w:tabs>
        <w:jc w:val="both"/>
        <w:rPr>
          <w:b/>
        </w:rPr>
      </w:pPr>
      <w:r w:rsidRPr="00070D56">
        <w:rPr>
          <w:b/>
        </w:rPr>
        <w:t xml:space="preserve">       </w:t>
      </w:r>
    </w:p>
    <w:p w:rsidR="00056684" w:rsidRDefault="00056684" w:rsidP="002B6220">
      <w:pPr>
        <w:tabs>
          <w:tab w:val="left" w:pos="585"/>
        </w:tabs>
        <w:jc w:val="both"/>
      </w:pPr>
      <w:r w:rsidRPr="00070D56">
        <w:rPr>
          <w:b/>
        </w:rPr>
        <w:t xml:space="preserve">             </w:t>
      </w:r>
      <w:r>
        <w:rPr>
          <w:b/>
        </w:rPr>
        <w:t>1.</w:t>
      </w:r>
      <w:r w:rsidRPr="00070D56">
        <w:rPr>
          <w:b/>
        </w:rPr>
        <w:t>20</w:t>
      </w:r>
      <w:r>
        <w:rPr>
          <w:b/>
        </w:rPr>
        <w:t>.</w:t>
      </w:r>
      <w:r w:rsidR="00BA6F1A">
        <w:rPr>
          <w:b/>
        </w:rPr>
        <w:t xml:space="preserve"> </w:t>
      </w:r>
      <w:r>
        <w:rPr>
          <w:b/>
        </w:rPr>
        <w:t>ПС</w:t>
      </w:r>
      <w:r w:rsidRPr="00070D56">
        <w:rPr>
          <w:b/>
        </w:rPr>
        <w:t xml:space="preserve">110/35/6кВ «Бугор» по адресу: Липецкая обл., г. Липецк, </w:t>
      </w:r>
      <w:r>
        <w:rPr>
          <w:b/>
        </w:rPr>
        <w:t xml:space="preserve">               </w:t>
      </w:r>
      <w:r w:rsidRPr="00070D56">
        <w:rPr>
          <w:b/>
        </w:rPr>
        <w:t xml:space="preserve"> ул.Механизаторов 16</w:t>
      </w:r>
      <w:r w:rsidRPr="00070D56">
        <w:tab/>
        <w:t xml:space="preserve">  </w:t>
      </w:r>
      <w:r>
        <w:t xml:space="preserve">               </w:t>
      </w:r>
      <w:r w:rsidRPr="00070D56">
        <w:t xml:space="preserve">  </w:t>
      </w:r>
    </w:p>
    <w:p w:rsidR="00056684" w:rsidRPr="00070D56" w:rsidRDefault="00056684" w:rsidP="002B6220">
      <w:pPr>
        <w:tabs>
          <w:tab w:val="left" w:pos="585"/>
        </w:tabs>
        <w:jc w:val="both"/>
      </w:pPr>
      <w:r>
        <w:t xml:space="preserve">                  </w:t>
      </w:r>
      <w:r w:rsidRPr="00070D56">
        <w:t>1.20.1</w:t>
      </w:r>
      <w:r w:rsidR="00873C11">
        <w:t>.</w:t>
      </w:r>
      <w:r w:rsidRPr="00070D56">
        <w:t xml:space="preserve"> Прибор «Сигнал-20П»,</w:t>
      </w:r>
    </w:p>
    <w:p w:rsidR="00056684" w:rsidRPr="00070D56" w:rsidRDefault="00056684" w:rsidP="002B6220">
      <w:pPr>
        <w:jc w:val="both"/>
      </w:pPr>
      <w:r w:rsidRPr="00070D56">
        <w:t xml:space="preserve">                  1.20.2</w:t>
      </w:r>
      <w:r w:rsidR="00873C11">
        <w:t>.</w:t>
      </w:r>
      <w:r w:rsidRPr="00070D56">
        <w:t xml:space="preserve"> </w:t>
      </w:r>
      <w:r>
        <w:t>П</w:t>
      </w:r>
      <w:r w:rsidRPr="00070D56">
        <w:t>ульт «С2000М»</w:t>
      </w:r>
    </w:p>
    <w:p w:rsidR="00056684" w:rsidRPr="00070D56" w:rsidRDefault="00056684" w:rsidP="002B6220">
      <w:pPr>
        <w:jc w:val="both"/>
      </w:pPr>
      <w:r w:rsidRPr="00070D56">
        <w:t xml:space="preserve">                  1.20.3</w:t>
      </w:r>
      <w:r w:rsidR="00873C11">
        <w:t>.</w:t>
      </w:r>
      <w:r>
        <w:t xml:space="preserve"> Р</w:t>
      </w:r>
      <w:r w:rsidRPr="00070D56">
        <w:t>елейный блок «С2000-СП1»</w:t>
      </w:r>
    </w:p>
    <w:p w:rsidR="00056684" w:rsidRPr="00070D56" w:rsidRDefault="00873C11" w:rsidP="002B6220">
      <w:pPr>
        <w:jc w:val="both"/>
      </w:pPr>
      <w:r>
        <w:t xml:space="preserve">                  1.20.4.</w:t>
      </w:r>
      <w:r w:rsidR="00056684" w:rsidRPr="00070D56">
        <w:t xml:space="preserve"> </w:t>
      </w:r>
      <w:r w:rsidR="00056684">
        <w:t>С</w:t>
      </w:r>
      <w:r w:rsidR="00056684" w:rsidRPr="00070D56">
        <w:t>читыватель «С2000-</w:t>
      </w:r>
      <w:r w:rsidR="00056684" w:rsidRPr="00070D56">
        <w:rPr>
          <w:lang w:val="en-US"/>
        </w:rPr>
        <w:t>Proxy</w:t>
      </w:r>
      <w:r w:rsidR="00056684" w:rsidRPr="00070D56">
        <w:t>-</w:t>
      </w:r>
      <w:r w:rsidR="00056684" w:rsidRPr="00070D56">
        <w:rPr>
          <w:lang w:val="en-US"/>
        </w:rPr>
        <w:t>H</w:t>
      </w:r>
      <w:r w:rsidR="00056684" w:rsidRPr="00070D56">
        <w:t>»</w:t>
      </w:r>
    </w:p>
    <w:p w:rsidR="00056684" w:rsidRPr="00070D56" w:rsidRDefault="00056684" w:rsidP="002B6220">
      <w:pPr>
        <w:tabs>
          <w:tab w:val="left" w:pos="1125"/>
          <w:tab w:val="left" w:pos="2310"/>
        </w:tabs>
        <w:jc w:val="both"/>
      </w:pPr>
      <w:r w:rsidRPr="00070D56">
        <w:t xml:space="preserve">                </w:t>
      </w:r>
      <w:r>
        <w:t xml:space="preserve">  </w:t>
      </w:r>
      <w:r w:rsidR="00873C11">
        <w:t>1.20.5.</w:t>
      </w:r>
      <w:r w:rsidRPr="00070D56">
        <w:t xml:space="preserve"> РИП-12 исп.01</w:t>
      </w:r>
    </w:p>
    <w:p w:rsidR="00056684" w:rsidRPr="00070D56" w:rsidRDefault="00873C11" w:rsidP="002B6220">
      <w:pPr>
        <w:tabs>
          <w:tab w:val="left" w:pos="1245"/>
          <w:tab w:val="left" w:pos="2895"/>
        </w:tabs>
        <w:jc w:val="both"/>
      </w:pPr>
      <w:r>
        <w:t xml:space="preserve">                  1.20.6.</w:t>
      </w:r>
      <w:r w:rsidR="00056684" w:rsidRPr="00070D56">
        <w:t xml:space="preserve"> Батарея 26 А/ч</w:t>
      </w:r>
    </w:p>
    <w:p w:rsidR="00056684" w:rsidRPr="00070D56" w:rsidRDefault="00873C11" w:rsidP="002B6220">
      <w:pPr>
        <w:tabs>
          <w:tab w:val="left" w:pos="1365"/>
          <w:tab w:val="left" w:pos="2895"/>
        </w:tabs>
        <w:jc w:val="both"/>
      </w:pPr>
      <w:r>
        <w:t xml:space="preserve">                  1.20.7.</w:t>
      </w:r>
      <w:r w:rsidR="00056684" w:rsidRPr="00070D56">
        <w:t xml:space="preserve"> ИО 102-16/2</w:t>
      </w:r>
    </w:p>
    <w:p w:rsidR="00056684" w:rsidRPr="00070D56" w:rsidRDefault="00056684" w:rsidP="002B6220">
      <w:pPr>
        <w:tabs>
          <w:tab w:val="left" w:pos="1380"/>
          <w:tab w:val="left" w:pos="2895"/>
        </w:tabs>
        <w:jc w:val="both"/>
      </w:pPr>
      <w:r w:rsidRPr="00070D56">
        <w:t xml:space="preserve">           </w:t>
      </w:r>
      <w:r w:rsidR="00873C11">
        <w:t xml:space="preserve">       1.20.8.</w:t>
      </w:r>
      <w:r w:rsidRPr="00070D56">
        <w:t xml:space="preserve"> ИО102-20/А2М</w:t>
      </w:r>
    </w:p>
    <w:p w:rsidR="00056684" w:rsidRPr="00070D56" w:rsidRDefault="00873C11" w:rsidP="002B6220">
      <w:pPr>
        <w:tabs>
          <w:tab w:val="left" w:pos="1500"/>
          <w:tab w:val="left" w:pos="2895"/>
        </w:tabs>
        <w:jc w:val="both"/>
      </w:pPr>
      <w:r>
        <w:t xml:space="preserve">                  1.20.9.</w:t>
      </w:r>
      <w:r w:rsidR="00056684" w:rsidRPr="00070D56">
        <w:t xml:space="preserve"> (ИК+звук) «Астра-8» (ИО 415-1</w:t>
      </w:r>
    </w:p>
    <w:p w:rsidR="00056684" w:rsidRDefault="00056684" w:rsidP="002B6220">
      <w:pPr>
        <w:tabs>
          <w:tab w:val="left" w:pos="1530"/>
          <w:tab w:val="left" w:pos="2895"/>
        </w:tabs>
        <w:jc w:val="both"/>
      </w:pPr>
      <w:r w:rsidRPr="00070D56">
        <w:t xml:space="preserve">                  1.20.10</w:t>
      </w:r>
      <w:r w:rsidR="00873C11">
        <w:t>.</w:t>
      </w:r>
      <w:r w:rsidRPr="00070D56">
        <w:t xml:space="preserve"> «Астра-531» исп.ИК</w:t>
      </w:r>
    </w:p>
    <w:p w:rsidR="00056684" w:rsidRPr="00B945C8" w:rsidRDefault="00056684" w:rsidP="002B6220">
      <w:pPr>
        <w:tabs>
          <w:tab w:val="left" w:pos="1530"/>
          <w:tab w:val="left" w:pos="2895"/>
        </w:tabs>
        <w:spacing w:line="360" w:lineRule="auto"/>
        <w:jc w:val="both"/>
      </w:pPr>
    </w:p>
    <w:p w:rsidR="00056684" w:rsidRPr="00070D56" w:rsidRDefault="00056684" w:rsidP="002B6220">
      <w:pPr>
        <w:tabs>
          <w:tab w:val="left" w:pos="1530"/>
          <w:tab w:val="left" w:pos="2895"/>
        </w:tabs>
        <w:jc w:val="both"/>
      </w:pPr>
      <w:r>
        <w:rPr>
          <w:b/>
        </w:rPr>
        <w:t xml:space="preserve">             </w:t>
      </w:r>
      <w:r w:rsidRPr="00070D56">
        <w:rPr>
          <w:b/>
        </w:rPr>
        <w:t>1.21</w:t>
      </w:r>
      <w:r>
        <w:rPr>
          <w:b/>
        </w:rPr>
        <w:t>.</w:t>
      </w:r>
      <w:r w:rsidR="002A6BF3">
        <w:rPr>
          <w:b/>
        </w:rPr>
        <w:t xml:space="preserve"> </w:t>
      </w:r>
      <w:r w:rsidRPr="00070D56">
        <w:rPr>
          <w:b/>
        </w:rPr>
        <w:t xml:space="preserve">ПС 110/35/10кВ «Гидрооборудование»  по адресу: Липецкая обл., г. Грязи,  </w:t>
      </w:r>
    </w:p>
    <w:p w:rsidR="00056684" w:rsidRDefault="00056684" w:rsidP="002B6220">
      <w:pPr>
        <w:tabs>
          <w:tab w:val="left" w:pos="1350"/>
        </w:tabs>
        <w:jc w:val="both"/>
      </w:pPr>
      <w:r w:rsidRPr="00070D56">
        <w:t xml:space="preserve">             </w:t>
      </w:r>
    </w:p>
    <w:p w:rsidR="00056684" w:rsidRPr="00070D56" w:rsidRDefault="00056684" w:rsidP="002B6220">
      <w:pPr>
        <w:tabs>
          <w:tab w:val="left" w:pos="1350"/>
        </w:tabs>
        <w:jc w:val="both"/>
      </w:pPr>
      <w:r w:rsidRPr="00070D56">
        <w:t xml:space="preserve">  </w:t>
      </w:r>
      <w:r>
        <w:t xml:space="preserve">                </w:t>
      </w:r>
      <w:r w:rsidRPr="00070D56">
        <w:t>1.21.1</w:t>
      </w:r>
      <w:r w:rsidR="00873C11">
        <w:t>.</w:t>
      </w:r>
      <w:r w:rsidRPr="00070D56">
        <w:t xml:space="preserve"> </w:t>
      </w:r>
      <w:r>
        <w:t>П</w:t>
      </w:r>
      <w:r w:rsidRPr="00070D56">
        <w:t>рибор «ВЭРС-ПК»,</w:t>
      </w:r>
    </w:p>
    <w:p w:rsidR="00056684" w:rsidRPr="00070D56" w:rsidRDefault="00056684" w:rsidP="002B6220">
      <w:pPr>
        <w:jc w:val="both"/>
        <w:rPr>
          <w:b/>
        </w:rPr>
      </w:pPr>
      <w:r w:rsidRPr="00070D56">
        <w:rPr>
          <w:b/>
        </w:rPr>
        <w:t xml:space="preserve">             </w:t>
      </w:r>
    </w:p>
    <w:p w:rsidR="00056684" w:rsidRDefault="00056684" w:rsidP="002B6220">
      <w:pPr>
        <w:jc w:val="both"/>
        <w:rPr>
          <w:b/>
        </w:rPr>
      </w:pPr>
      <w:r w:rsidRPr="00070D56">
        <w:rPr>
          <w:b/>
        </w:rPr>
        <w:t xml:space="preserve">              </w:t>
      </w:r>
    </w:p>
    <w:p w:rsidR="00056684" w:rsidRPr="00070D56" w:rsidRDefault="00056684" w:rsidP="002B6220">
      <w:pPr>
        <w:jc w:val="both"/>
      </w:pPr>
      <w:r w:rsidRPr="00070D56">
        <w:rPr>
          <w:b/>
        </w:rPr>
        <w:t xml:space="preserve">             </w:t>
      </w:r>
      <w:r>
        <w:rPr>
          <w:b/>
        </w:rPr>
        <w:t>1.</w:t>
      </w:r>
      <w:r w:rsidRPr="00070D56">
        <w:rPr>
          <w:b/>
        </w:rPr>
        <w:t>22.</w:t>
      </w:r>
      <w:r w:rsidR="002A6BF3">
        <w:rPr>
          <w:b/>
        </w:rPr>
        <w:t xml:space="preserve"> </w:t>
      </w:r>
      <w:r w:rsidRPr="00070D56">
        <w:rPr>
          <w:b/>
        </w:rPr>
        <w:t xml:space="preserve">ПС 110/35/6кВ </w:t>
      </w:r>
      <w:r w:rsidRPr="00836534">
        <w:rPr>
          <w:b/>
        </w:rPr>
        <w:t>«Вербилово</w:t>
      </w:r>
      <w:r w:rsidRPr="00070D56">
        <w:rPr>
          <w:b/>
        </w:rPr>
        <w:t xml:space="preserve">» по адресу: Липецкая обл., </w:t>
      </w:r>
      <w:r>
        <w:rPr>
          <w:b/>
        </w:rPr>
        <w:t xml:space="preserve"> </w:t>
      </w:r>
      <w:r w:rsidRPr="00070D56">
        <w:rPr>
          <w:b/>
          <w:bCs/>
          <w:iCs/>
        </w:rPr>
        <w:t>с. Вербилово.</w:t>
      </w:r>
    </w:p>
    <w:p w:rsidR="00056684" w:rsidRDefault="00056684" w:rsidP="002B6220">
      <w:pPr>
        <w:tabs>
          <w:tab w:val="left" w:pos="750"/>
          <w:tab w:val="left" w:pos="1605"/>
        </w:tabs>
        <w:jc w:val="both"/>
      </w:pPr>
      <w:r w:rsidRPr="00070D56">
        <w:t xml:space="preserve">          </w:t>
      </w:r>
    </w:p>
    <w:p w:rsidR="00056684" w:rsidRPr="00070D56" w:rsidRDefault="00056684" w:rsidP="002B6220">
      <w:pPr>
        <w:tabs>
          <w:tab w:val="left" w:pos="750"/>
          <w:tab w:val="left" w:pos="1605"/>
        </w:tabs>
        <w:jc w:val="both"/>
      </w:pPr>
      <w:r w:rsidRPr="00070D56">
        <w:rPr>
          <w:b/>
        </w:rPr>
        <w:t xml:space="preserve">             </w:t>
      </w:r>
      <w:r>
        <w:rPr>
          <w:b/>
        </w:rPr>
        <w:t>1.</w:t>
      </w:r>
      <w:r w:rsidRPr="00070D56">
        <w:rPr>
          <w:b/>
        </w:rPr>
        <w:t>23.</w:t>
      </w:r>
      <w:r w:rsidR="002A6BF3">
        <w:rPr>
          <w:b/>
        </w:rPr>
        <w:t xml:space="preserve"> </w:t>
      </w:r>
      <w:r w:rsidRPr="00070D56">
        <w:rPr>
          <w:b/>
        </w:rPr>
        <w:t>ПС 35/6 кВ «Птицефабрика»</w:t>
      </w:r>
      <w:r w:rsidRPr="00070D56">
        <w:rPr>
          <w:bCs/>
          <w:iCs/>
        </w:rPr>
        <w:t xml:space="preserve"> </w:t>
      </w:r>
      <w:r w:rsidRPr="00070D56">
        <w:rPr>
          <w:b/>
        </w:rPr>
        <w:t>по адресу: Липецкая об</w:t>
      </w:r>
      <w:r>
        <w:rPr>
          <w:b/>
        </w:rPr>
        <w:t>л.,</w:t>
      </w:r>
      <w:r>
        <w:rPr>
          <w:bCs/>
          <w:iCs/>
        </w:rPr>
        <w:t xml:space="preserve"> </w:t>
      </w:r>
      <w:r w:rsidRPr="00070D56">
        <w:rPr>
          <w:b/>
          <w:bCs/>
          <w:iCs/>
        </w:rPr>
        <w:t>с. Копцевы Хутора</w:t>
      </w:r>
    </w:p>
    <w:p w:rsidR="00056684" w:rsidRDefault="00056684" w:rsidP="002B6220">
      <w:pPr>
        <w:jc w:val="both"/>
        <w:rPr>
          <w:b/>
        </w:rPr>
      </w:pPr>
      <w:r w:rsidRPr="00070D56">
        <w:rPr>
          <w:b/>
        </w:rPr>
        <w:t xml:space="preserve">             </w:t>
      </w:r>
    </w:p>
    <w:p w:rsidR="00056684" w:rsidRPr="00070D56" w:rsidRDefault="00056684" w:rsidP="002B6220">
      <w:pPr>
        <w:jc w:val="both"/>
        <w:rPr>
          <w:b/>
          <w:bCs/>
          <w:iCs/>
        </w:rPr>
      </w:pPr>
      <w:r w:rsidRPr="00070D56">
        <w:rPr>
          <w:b/>
        </w:rPr>
        <w:t xml:space="preserve">             </w:t>
      </w:r>
      <w:r>
        <w:rPr>
          <w:b/>
        </w:rPr>
        <w:t>1.</w:t>
      </w:r>
      <w:r w:rsidRPr="00070D56">
        <w:rPr>
          <w:b/>
        </w:rPr>
        <w:t>24</w:t>
      </w:r>
      <w:r>
        <w:rPr>
          <w:b/>
        </w:rPr>
        <w:t>.</w:t>
      </w:r>
      <w:r w:rsidR="002A6BF3">
        <w:rPr>
          <w:b/>
        </w:rPr>
        <w:t xml:space="preserve"> </w:t>
      </w:r>
      <w:r w:rsidRPr="00070D56">
        <w:rPr>
          <w:b/>
        </w:rPr>
        <w:t>ПС 35/10 кВ «Сселки»</w:t>
      </w:r>
      <w:r w:rsidRPr="00070D56">
        <w:rPr>
          <w:b/>
          <w:bCs/>
          <w:iCs/>
        </w:rPr>
        <w:t xml:space="preserve"> </w:t>
      </w:r>
      <w:r w:rsidRPr="00070D56">
        <w:rPr>
          <w:b/>
        </w:rPr>
        <w:t>»</w:t>
      </w:r>
      <w:r w:rsidRPr="00070D56">
        <w:rPr>
          <w:b/>
          <w:bCs/>
          <w:iCs/>
        </w:rPr>
        <w:t xml:space="preserve"> </w:t>
      </w:r>
      <w:r w:rsidRPr="00070D56">
        <w:rPr>
          <w:b/>
        </w:rPr>
        <w:t xml:space="preserve">по адресу: </w:t>
      </w:r>
      <w:r w:rsidRPr="00070D56">
        <w:rPr>
          <w:b/>
          <w:bCs/>
          <w:iCs/>
        </w:rPr>
        <w:t xml:space="preserve">Липецкая обл.,   </w:t>
      </w:r>
    </w:p>
    <w:p w:rsidR="00056684" w:rsidRPr="00070D56" w:rsidRDefault="00056684" w:rsidP="002B6220">
      <w:pPr>
        <w:jc w:val="both"/>
        <w:rPr>
          <w:b/>
          <w:bCs/>
          <w:iCs/>
        </w:rPr>
      </w:pPr>
      <w:r w:rsidRPr="00070D56">
        <w:rPr>
          <w:b/>
          <w:bCs/>
          <w:iCs/>
        </w:rPr>
        <w:t xml:space="preserve"> г. Липецк,  ул. Адмирала Апраксина, владение 25А                                    </w:t>
      </w:r>
    </w:p>
    <w:p w:rsidR="00056684" w:rsidRDefault="00427244" w:rsidP="002B6220">
      <w:pPr>
        <w:jc w:val="both"/>
        <w:rPr>
          <w:b/>
        </w:rPr>
      </w:pPr>
      <w:r>
        <w:rPr>
          <w:b/>
        </w:rPr>
        <w:t xml:space="preserve">            </w:t>
      </w:r>
      <w:r w:rsidR="00056684" w:rsidRPr="00070D56">
        <w:rPr>
          <w:b/>
        </w:rPr>
        <w:t xml:space="preserve">             </w:t>
      </w:r>
    </w:p>
    <w:p w:rsidR="00056684" w:rsidRPr="00070D56" w:rsidRDefault="00056684" w:rsidP="002B6220">
      <w:pPr>
        <w:jc w:val="both"/>
        <w:rPr>
          <w:b/>
          <w:bCs/>
          <w:iCs/>
        </w:rPr>
      </w:pPr>
      <w:r w:rsidRPr="00070D56">
        <w:rPr>
          <w:b/>
        </w:rPr>
        <w:t xml:space="preserve">             </w:t>
      </w:r>
      <w:r>
        <w:rPr>
          <w:b/>
        </w:rPr>
        <w:t>1.</w:t>
      </w:r>
      <w:r w:rsidRPr="00070D56">
        <w:rPr>
          <w:b/>
        </w:rPr>
        <w:t>25.</w:t>
      </w:r>
      <w:r w:rsidR="002A6BF3">
        <w:rPr>
          <w:b/>
        </w:rPr>
        <w:t xml:space="preserve"> </w:t>
      </w:r>
      <w:r w:rsidRPr="00070D56">
        <w:rPr>
          <w:b/>
        </w:rPr>
        <w:t>ПС 110/10/10 кВ «Университетская» по адресу:</w:t>
      </w:r>
      <w:r w:rsidRPr="00070D56">
        <w:rPr>
          <w:b/>
          <w:bCs/>
          <w:iCs/>
        </w:rPr>
        <w:t xml:space="preserve"> Липецкая обл.,  </w:t>
      </w:r>
    </w:p>
    <w:p w:rsidR="00056684" w:rsidRPr="00070D56" w:rsidRDefault="00056684" w:rsidP="002B6220">
      <w:pPr>
        <w:jc w:val="both"/>
        <w:rPr>
          <w:b/>
          <w:bCs/>
          <w:iCs/>
        </w:rPr>
      </w:pPr>
      <w:r w:rsidRPr="00070D56">
        <w:rPr>
          <w:b/>
          <w:bCs/>
          <w:iCs/>
        </w:rPr>
        <w:t xml:space="preserve">г. Липецк, в районе Елецкого шоссе                     </w:t>
      </w:r>
    </w:p>
    <w:p w:rsidR="00056684" w:rsidRPr="00070D56" w:rsidRDefault="00056684" w:rsidP="002B6220">
      <w:pPr>
        <w:tabs>
          <w:tab w:val="left" w:pos="3165"/>
        </w:tabs>
        <w:jc w:val="both"/>
        <w:rPr>
          <w:b/>
        </w:rPr>
      </w:pPr>
      <w:r w:rsidRPr="00070D56">
        <w:rPr>
          <w:b/>
        </w:rPr>
        <w:t xml:space="preserve">            </w:t>
      </w:r>
    </w:p>
    <w:p w:rsidR="00056684" w:rsidRPr="007742DA" w:rsidRDefault="00056684" w:rsidP="007742DA">
      <w:pPr>
        <w:tabs>
          <w:tab w:val="left" w:pos="3165"/>
        </w:tabs>
        <w:jc w:val="both"/>
        <w:rPr>
          <w:b/>
        </w:rPr>
      </w:pPr>
      <w:r w:rsidRPr="00070D56">
        <w:rPr>
          <w:b/>
        </w:rPr>
        <w:t xml:space="preserve">             </w:t>
      </w:r>
      <w:r>
        <w:rPr>
          <w:b/>
        </w:rPr>
        <w:t>1.</w:t>
      </w:r>
      <w:r w:rsidRPr="00070D56">
        <w:rPr>
          <w:b/>
        </w:rPr>
        <w:t>26</w:t>
      </w:r>
      <w:r>
        <w:rPr>
          <w:b/>
        </w:rPr>
        <w:t>.</w:t>
      </w:r>
      <w:r w:rsidR="002A6BF3">
        <w:rPr>
          <w:b/>
        </w:rPr>
        <w:t xml:space="preserve"> </w:t>
      </w:r>
      <w:r w:rsidRPr="00070D56">
        <w:rPr>
          <w:b/>
        </w:rPr>
        <w:t>ПС 110/10/10кВ «Компрессорная» по адресу:</w:t>
      </w:r>
      <w:r w:rsidRPr="00070D56">
        <w:rPr>
          <w:b/>
          <w:bCs/>
          <w:iCs/>
        </w:rPr>
        <w:t xml:space="preserve"> Липецкая обл</w:t>
      </w:r>
      <w:r>
        <w:rPr>
          <w:b/>
          <w:bCs/>
          <w:iCs/>
        </w:rPr>
        <w:t xml:space="preserve">., </w:t>
      </w:r>
      <w:r w:rsidRPr="00070D56">
        <w:rPr>
          <w:b/>
        </w:rPr>
        <w:t xml:space="preserve">г. Чаплыгин   </w:t>
      </w:r>
      <w:r w:rsidRPr="00070D56">
        <w:t xml:space="preserve">           </w:t>
      </w:r>
    </w:p>
    <w:p w:rsidR="00056684" w:rsidRPr="00070D56" w:rsidRDefault="00056684" w:rsidP="002B6220">
      <w:pPr>
        <w:spacing w:line="276" w:lineRule="auto"/>
        <w:jc w:val="both"/>
      </w:pPr>
      <w:r w:rsidRPr="00070D56">
        <w:tab/>
      </w:r>
    </w:p>
    <w:p w:rsidR="00056684" w:rsidRPr="00070D56" w:rsidRDefault="00056684" w:rsidP="002B6220">
      <w:pPr>
        <w:spacing w:line="276" w:lineRule="auto"/>
        <w:jc w:val="both"/>
      </w:pPr>
      <w:r w:rsidRPr="00070D56">
        <w:rPr>
          <w:b/>
        </w:rPr>
        <w:t xml:space="preserve">             </w:t>
      </w:r>
      <w:r>
        <w:rPr>
          <w:b/>
        </w:rPr>
        <w:t>1.</w:t>
      </w:r>
      <w:r w:rsidRPr="00070D56">
        <w:rPr>
          <w:b/>
        </w:rPr>
        <w:t>2</w:t>
      </w:r>
      <w:r w:rsidR="007742DA">
        <w:rPr>
          <w:b/>
        </w:rPr>
        <w:t>7</w:t>
      </w:r>
      <w:r>
        <w:rPr>
          <w:b/>
        </w:rPr>
        <w:t>.</w:t>
      </w:r>
      <w:r w:rsidR="002A6BF3">
        <w:rPr>
          <w:b/>
        </w:rPr>
        <w:t xml:space="preserve"> </w:t>
      </w:r>
      <w:r w:rsidRPr="00070D56">
        <w:rPr>
          <w:b/>
        </w:rPr>
        <w:t>ПС 110/10/10кВ «Тербунский Гончар» по адресу:</w:t>
      </w:r>
      <w:r w:rsidRPr="00070D56">
        <w:rPr>
          <w:b/>
          <w:bCs/>
          <w:iCs/>
        </w:rPr>
        <w:t xml:space="preserve"> Липецкая обл</w:t>
      </w:r>
      <w:r>
        <w:t>.</w:t>
      </w:r>
      <w:r>
        <w:rPr>
          <w:b/>
        </w:rPr>
        <w:t xml:space="preserve">, </w:t>
      </w:r>
      <w:r w:rsidRPr="00070D56">
        <w:rPr>
          <w:b/>
        </w:rPr>
        <w:t>Тербунский район с. Тербуны (в районе Тербунского элеватора).</w:t>
      </w:r>
    </w:p>
    <w:p w:rsidR="00056684" w:rsidRPr="00836534" w:rsidRDefault="00056684" w:rsidP="002B6220">
      <w:pPr>
        <w:tabs>
          <w:tab w:val="left" w:pos="2685"/>
        </w:tabs>
      </w:pPr>
      <w:r w:rsidRPr="00836534">
        <w:t xml:space="preserve">                 </w:t>
      </w:r>
      <w:r>
        <w:t xml:space="preserve"> </w:t>
      </w:r>
      <w:r w:rsidRPr="00836534">
        <w:t>1.2</w:t>
      </w:r>
      <w:r w:rsidR="007742DA">
        <w:t>7</w:t>
      </w:r>
      <w:r w:rsidRPr="00836534">
        <w:t>.1</w:t>
      </w:r>
      <w:r w:rsidR="00E573A5">
        <w:t>.</w:t>
      </w:r>
      <w:r w:rsidRPr="00836534">
        <w:t xml:space="preserve"> Прибор приемно-контрольный охранно-пожарный «Гранит-4» - 2 шт.;</w:t>
      </w:r>
    </w:p>
    <w:p w:rsidR="00056684" w:rsidRPr="00836534" w:rsidRDefault="00056684" w:rsidP="002B6220">
      <w:r w:rsidRPr="00836534">
        <w:t xml:space="preserve">                  1.2</w:t>
      </w:r>
      <w:r w:rsidR="007742DA">
        <w:t>7</w:t>
      </w:r>
      <w:r w:rsidRPr="00836534">
        <w:t>.</w:t>
      </w:r>
      <w:r w:rsidR="00F37106">
        <w:t>2</w:t>
      </w:r>
      <w:r w:rsidR="00E573A5">
        <w:t>.</w:t>
      </w:r>
      <w:r w:rsidRPr="00836534">
        <w:t xml:space="preserve"> Электронн</w:t>
      </w:r>
      <w:r w:rsidR="0037610E">
        <w:t>ый</w:t>
      </w:r>
      <w:r w:rsidRPr="00836534">
        <w:t xml:space="preserve"> ключ – 2 шт</w:t>
      </w:r>
      <w:r w:rsidR="00AD0463">
        <w:t>.</w:t>
      </w:r>
      <w:r w:rsidRPr="00836534">
        <w:tab/>
      </w:r>
    </w:p>
    <w:p w:rsidR="00056684" w:rsidRPr="00836534" w:rsidRDefault="00056684" w:rsidP="002B6220">
      <w:r w:rsidRPr="00836534">
        <w:t xml:space="preserve">                  1.2</w:t>
      </w:r>
      <w:r w:rsidR="007742DA">
        <w:t>7</w:t>
      </w:r>
      <w:r w:rsidRPr="00836534">
        <w:t>.</w:t>
      </w:r>
      <w:r w:rsidR="00F37106">
        <w:t>3</w:t>
      </w:r>
      <w:r w:rsidR="00E573A5">
        <w:t>.</w:t>
      </w:r>
      <w:r w:rsidRPr="00836534">
        <w:t>Электронный ключ – 6 шт</w:t>
      </w:r>
      <w:r w:rsidR="00AD0463">
        <w:t>.</w:t>
      </w:r>
    </w:p>
    <w:p w:rsidR="00056684" w:rsidRPr="00836534" w:rsidRDefault="00056684" w:rsidP="002B6220">
      <w:r w:rsidRPr="00836534">
        <w:t xml:space="preserve">                  1.2</w:t>
      </w:r>
      <w:r w:rsidR="007742DA">
        <w:t>7</w:t>
      </w:r>
      <w:r w:rsidRPr="00836534">
        <w:t>.</w:t>
      </w:r>
      <w:r w:rsidR="00F37106">
        <w:t>4</w:t>
      </w:r>
      <w:r w:rsidR="00E573A5">
        <w:t>.</w:t>
      </w:r>
      <w:r w:rsidRPr="00836534">
        <w:t xml:space="preserve"> Пожарные извещатели –18</w:t>
      </w:r>
      <w:r w:rsidR="00AD0463">
        <w:t xml:space="preserve"> </w:t>
      </w:r>
      <w:r w:rsidRPr="00836534">
        <w:t>шт</w:t>
      </w:r>
      <w:r w:rsidR="00AD0463">
        <w:t>.</w:t>
      </w:r>
    </w:p>
    <w:p w:rsidR="00056684" w:rsidRDefault="00056684" w:rsidP="002B6220">
      <w:r w:rsidRPr="00836534">
        <w:t xml:space="preserve">                  1.2</w:t>
      </w:r>
      <w:r w:rsidR="007742DA">
        <w:t>7</w:t>
      </w:r>
      <w:r w:rsidRPr="00836534">
        <w:t>.</w:t>
      </w:r>
      <w:r w:rsidR="00F37106">
        <w:t>5</w:t>
      </w:r>
      <w:r w:rsidR="00E573A5">
        <w:t>.</w:t>
      </w:r>
      <w:r w:rsidRPr="00836534">
        <w:t xml:space="preserve"> Извещатель охранный – 3 шт.</w:t>
      </w:r>
    </w:p>
    <w:p w:rsidR="007742DA" w:rsidRDefault="007742DA" w:rsidP="002B6220"/>
    <w:p w:rsidR="007742DA" w:rsidRPr="007742DA" w:rsidRDefault="007742DA" w:rsidP="002B6220">
      <w:pPr>
        <w:rPr>
          <w:b/>
        </w:rPr>
      </w:pPr>
      <w:r>
        <w:tab/>
      </w:r>
      <w:r w:rsidRPr="007742DA">
        <w:rPr>
          <w:b/>
        </w:rPr>
        <w:t>1.28.Долгоруковский РЭС по адресу: Липецкая обл., Долгоруковский р-н, с.Ивановка.</w:t>
      </w:r>
    </w:p>
    <w:p w:rsidR="00714275" w:rsidRDefault="007742DA" w:rsidP="000620B1">
      <w:pPr>
        <w:ind w:left="1134" w:hanging="1134"/>
      </w:pPr>
      <w:r>
        <w:rPr>
          <w:b/>
        </w:rPr>
        <w:tab/>
      </w:r>
      <w:r w:rsidRPr="007742DA">
        <w:t>1.28.1.</w:t>
      </w:r>
      <w:r w:rsidR="00714275">
        <w:t xml:space="preserve"> </w:t>
      </w:r>
      <w:r>
        <w:t>Приемно-контрольное устройство радиоканальное  - 4шт.</w:t>
      </w:r>
    </w:p>
    <w:p w:rsidR="007742DA" w:rsidRDefault="007742DA" w:rsidP="000620B1">
      <w:pPr>
        <w:ind w:left="1134" w:hanging="1134"/>
        <w:rPr>
          <w:rFonts w:ascii="ISOCPEUR" w:hAnsi="ISOCPEUR" w:cs="ISOCPEUR"/>
        </w:rPr>
      </w:pPr>
      <w:r>
        <w:tab/>
        <w:t>1.28.2.</w:t>
      </w:r>
      <w:r w:rsidR="00714275">
        <w:t xml:space="preserve"> </w:t>
      </w:r>
      <w:r w:rsidR="00714275">
        <w:rPr>
          <w:rFonts w:ascii="ISOCPEUR" w:hAnsi="ISOCPEUR" w:cs="ISOCPEUR"/>
        </w:rPr>
        <w:t>Пульт управления радиоканальный  -1 шт.</w:t>
      </w:r>
    </w:p>
    <w:p w:rsidR="00714275" w:rsidRDefault="00714275" w:rsidP="000620B1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1.28.3. Аккумулятор  -4 шт.</w:t>
      </w:r>
    </w:p>
    <w:p w:rsidR="00714275" w:rsidRDefault="00714275" w:rsidP="000620B1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1.28.4. Источник резервного питания  - 4 шт.</w:t>
      </w:r>
    </w:p>
    <w:p w:rsidR="00714275" w:rsidRDefault="00714275" w:rsidP="000620B1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1.28.5. Извещатель пожарный дымовой радиоканальный  - 22 шт.</w:t>
      </w:r>
    </w:p>
    <w:p w:rsidR="00714275" w:rsidRDefault="00714275" w:rsidP="000620B1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1.28.6.</w:t>
      </w:r>
      <w:r w:rsidRPr="00714275">
        <w:rPr>
          <w:rFonts w:ascii="ISOCPEUR" w:hAnsi="ISOCPEUR" w:cs="ISOCPEUR"/>
        </w:rPr>
        <w:t xml:space="preserve"> </w:t>
      </w:r>
      <w:r>
        <w:rPr>
          <w:rFonts w:ascii="ISOCPEUR" w:hAnsi="ISOCPEUR" w:cs="ISOCPEUR"/>
        </w:rPr>
        <w:t>Извещатель пожарный тепловой радиоканальный  - 30 шт.</w:t>
      </w:r>
    </w:p>
    <w:p w:rsidR="00714275" w:rsidRPr="00714275" w:rsidRDefault="00714275" w:rsidP="000620B1">
      <w:pPr>
        <w:ind w:left="1134" w:hanging="1134"/>
        <w:rPr>
          <w:color w:val="000000"/>
          <w:sz w:val="22"/>
          <w:szCs w:val="22"/>
        </w:rPr>
      </w:pPr>
      <w:r>
        <w:rPr>
          <w:rFonts w:ascii="ISOCPEUR" w:hAnsi="ISOCPEUR" w:cs="ISOCPEUR"/>
        </w:rPr>
        <w:tab/>
        <w:t>1.28.7.</w:t>
      </w:r>
      <w:r w:rsidRPr="00714275">
        <w:rPr>
          <w:rFonts w:ascii="ISOCPEUR" w:hAnsi="ISOCPEUR" w:cs="ISOCPEUR"/>
        </w:rPr>
        <w:t xml:space="preserve"> </w:t>
      </w:r>
      <w:r w:rsidRPr="00714275">
        <w:rPr>
          <w:rFonts w:ascii="ISOCPEUR" w:hAnsi="ISOCPEUR" w:cs="ISOCPEUR"/>
          <w:color w:val="000000"/>
        </w:rPr>
        <w:t>Извещатель пожарный ручной радиоканальный</w:t>
      </w:r>
      <w:r>
        <w:rPr>
          <w:rFonts w:ascii="ISOCPEUR" w:hAnsi="ISOCPEUR" w:cs="ISOCPEUR"/>
          <w:color w:val="000000"/>
        </w:rPr>
        <w:t xml:space="preserve">  - 7 шт.</w:t>
      </w:r>
    </w:p>
    <w:p w:rsidR="00714275" w:rsidRDefault="00714275" w:rsidP="000620B1">
      <w:pPr>
        <w:ind w:left="1134" w:hanging="1134"/>
        <w:rPr>
          <w:rFonts w:ascii="ISOCPEUR" w:hAnsi="ISOCPEUR" w:cs="ISOCPEUR"/>
        </w:rPr>
      </w:pPr>
      <w:r>
        <w:tab/>
        <w:t>1.28.8.</w:t>
      </w:r>
      <w:r w:rsidRPr="00714275">
        <w:rPr>
          <w:rFonts w:ascii="ISOCPEUR" w:hAnsi="ISOCPEUR" w:cs="ISOCPEUR"/>
        </w:rPr>
        <w:t xml:space="preserve"> </w:t>
      </w:r>
      <w:r>
        <w:rPr>
          <w:rFonts w:ascii="ISOCPEUR" w:hAnsi="ISOCPEUR" w:cs="ISOCPEUR"/>
        </w:rPr>
        <w:t>Табло световое радиоканальное - 7 шт.</w:t>
      </w:r>
    </w:p>
    <w:p w:rsidR="00714275" w:rsidRDefault="00714275" w:rsidP="000620B1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1.28.9.</w:t>
      </w:r>
      <w:r w:rsidRPr="00714275">
        <w:rPr>
          <w:rFonts w:ascii="ISOCPEUR" w:hAnsi="ISOCPEUR" w:cs="ISOCPEUR"/>
        </w:rPr>
        <w:t xml:space="preserve"> </w:t>
      </w:r>
      <w:r>
        <w:rPr>
          <w:rFonts w:ascii="ISOCPEUR" w:hAnsi="ISOCPEUR" w:cs="ISOCPEUR"/>
        </w:rPr>
        <w:t>Радиоканальный модуль системы звукового оповещения  - 8 шт.</w:t>
      </w:r>
    </w:p>
    <w:p w:rsidR="00714275" w:rsidRDefault="00714275" w:rsidP="000620B1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1.28.10.</w:t>
      </w:r>
      <w:r w:rsidRPr="00714275">
        <w:rPr>
          <w:rFonts w:ascii="ISOCPEUR" w:hAnsi="ISOCPEUR" w:cs="ISOCPEUR"/>
        </w:rPr>
        <w:t xml:space="preserve"> </w:t>
      </w:r>
      <w:r>
        <w:rPr>
          <w:rFonts w:ascii="ISOCPEUR" w:hAnsi="ISOCPEUR" w:cs="ISOCPEUR"/>
        </w:rPr>
        <w:t>Оповещатель свето-звуковой  - 3 шт.</w:t>
      </w:r>
    </w:p>
    <w:p w:rsidR="00714275" w:rsidRDefault="00714275" w:rsidP="000620B1">
      <w:pPr>
        <w:ind w:left="1134" w:hanging="1134"/>
        <w:rPr>
          <w:rFonts w:ascii="ISOCPEUR" w:hAnsi="ISOCPEUR" w:cs="ISOCPEUR"/>
        </w:rPr>
      </w:pPr>
    </w:p>
    <w:p w:rsidR="00714275" w:rsidRDefault="00714275" w:rsidP="00056684">
      <w:pPr>
        <w:rPr>
          <w:rFonts w:ascii="ISOCPEUR" w:hAnsi="ISOCPEUR" w:cs="ISOCPEUR"/>
          <w:b/>
        </w:rPr>
      </w:pPr>
      <w:r>
        <w:rPr>
          <w:rFonts w:ascii="ISOCPEUR" w:hAnsi="ISOCPEUR" w:cs="ISOCPEUR"/>
        </w:rPr>
        <w:tab/>
      </w:r>
      <w:r w:rsidRPr="00714275">
        <w:rPr>
          <w:rFonts w:ascii="ISOCPEUR" w:hAnsi="ISOCPEUR" w:cs="ISOCPEUR"/>
          <w:b/>
        </w:rPr>
        <w:t>1.29.</w:t>
      </w:r>
      <w:r>
        <w:rPr>
          <w:rFonts w:ascii="ISOCPEUR" w:hAnsi="ISOCPEUR" w:cs="ISOCPEUR"/>
          <w:b/>
        </w:rPr>
        <w:t xml:space="preserve"> Краснинский РЭС по адресу: Липецкая обл., с. Красное, ул. Победы</w:t>
      </w:r>
    </w:p>
    <w:p w:rsidR="00714275" w:rsidRDefault="000620B1" w:rsidP="000620B1">
      <w:pPr>
        <w:ind w:left="1134" w:hanging="1134"/>
      </w:pPr>
      <w:r>
        <w:tab/>
      </w:r>
      <w:r w:rsidR="00714275" w:rsidRPr="007742DA">
        <w:t>1.28.1.</w:t>
      </w:r>
      <w:r w:rsidR="00714275">
        <w:t xml:space="preserve"> Приемно-контрольное устройство радиоканальное  - 6шт.</w:t>
      </w:r>
    </w:p>
    <w:p w:rsidR="00714275" w:rsidRDefault="00714275" w:rsidP="000620B1">
      <w:pPr>
        <w:ind w:left="1134" w:hanging="1134"/>
        <w:rPr>
          <w:rFonts w:ascii="ISOCPEUR" w:hAnsi="ISOCPEUR" w:cs="ISOCPEUR"/>
        </w:rPr>
      </w:pPr>
      <w:r>
        <w:tab/>
        <w:t xml:space="preserve">1.29.2. </w:t>
      </w:r>
      <w:r>
        <w:rPr>
          <w:rFonts w:ascii="ISOCPEUR" w:hAnsi="ISOCPEUR" w:cs="ISOCPEUR"/>
        </w:rPr>
        <w:t>Пульт управления радиоканальный  -1 шт.</w:t>
      </w:r>
    </w:p>
    <w:p w:rsidR="00714275" w:rsidRDefault="00714275" w:rsidP="000620B1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1.29.3. Аккумулятор  -</w:t>
      </w:r>
      <w:r w:rsidR="000620B1">
        <w:rPr>
          <w:rFonts w:ascii="ISOCPEUR" w:hAnsi="ISOCPEUR" w:cs="ISOCPEUR"/>
        </w:rPr>
        <w:t xml:space="preserve"> 6</w:t>
      </w:r>
      <w:r>
        <w:rPr>
          <w:rFonts w:ascii="ISOCPEUR" w:hAnsi="ISOCPEUR" w:cs="ISOCPEUR"/>
        </w:rPr>
        <w:t xml:space="preserve"> шт.</w:t>
      </w:r>
    </w:p>
    <w:p w:rsidR="00714275" w:rsidRDefault="00714275" w:rsidP="000620B1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 xml:space="preserve">1.29.4. Источник резервного питания  - </w:t>
      </w:r>
      <w:r w:rsidR="000620B1">
        <w:rPr>
          <w:rFonts w:ascii="ISOCPEUR" w:hAnsi="ISOCPEUR" w:cs="ISOCPEUR"/>
        </w:rPr>
        <w:t>6</w:t>
      </w:r>
      <w:r>
        <w:rPr>
          <w:rFonts w:ascii="ISOCPEUR" w:hAnsi="ISOCPEUR" w:cs="ISOCPEUR"/>
        </w:rPr>
        <w:t xml:space="preserve"> шт.</w:t>
      </w:r>
    </w:p>
    <w:p w:rsidR="00714275" w:rsidRDefault="00714275" w:rsidP="000620B1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 xml:space="preserve">1.29.5. Извещатель пожарный дымовой радиоканальный  - </w:t>
      </w:r>
      <w:r w:rsidR="000620B1">
        <w:rPr>
          <w:rFonts w:ascii="ISOCPEUR" w:hAnsi="ISOCPEUR" w:cs="ISOCPEUR"/>
        </w:rPr>
        <w:t>57</w:t>
      </w:r>
      <w:r>
        <w:rPr>
          <w:rFonts w:ascii="ISOCPEUR" w:hAnsi="ISOCPEUR" w:cs="ISOCPEUR"/>
        </w:rPr>
        <w:t xml:space="preserve"> шт.</w:t>
      </w:r>
    </w:p>
    <w:p w:rsidR="00714275" w:rsidRDefault="00714275" w:rsidP="000620B1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1.29.6.</w:t>
      </w:r>
      <w:r w:rsidRPr="00714275">
        <w:rPr>
          <w:rFonts w:ascii="ISOCPEUR" w:hAnsi="ISOCPEUR" w:cs="ISOCPEUR"/>
        </w:rPr>
        <w:t xml:space="preserve"> </w:t>
      </w:r>
      <w:r>
        <w:rPr>
          <w:rFonts w:ascii="ISOCPEUR" w:hAnsi="ISOCPEUR" w:cs="ISOCPEUR"/>
        </w:rPr>
        <w:t>Извещатель пожарный тепловой радиоканальный</w:t>
      </w:r>
      <w:r w:rsidR="000620B1">
        <w:rPr>
          <w:rFonts w:ascii="ISOCPEUR" w:hAnsi="ISOCPEUR" w:cs="ISOCPEUR"/>
        </w:rPr>
        <w:t xml:space="preserve">  - 26</w:t>
      </w:r>
      <w:r>
        <w:rPr>
          <w:rFonts w:ascii="ISOCPEUR" w:hAnsi="ISOCPEUR" w:cs="ISOCPEUR"/>
        </w:rPr>
        <w:t xml:space="preserve"> шт.</w:t>
      </w:r>
    </w:p>
    <w:p w:rsidR="00714275" w:rsidRPr="00714275" w:rsidRDefault="00714275" w:rsidP="000620B1">
      <w:pPr>
        <w:ind w:left="1134" w:hanging="1134"/>
        <w:rPr>
          <w:color w:val="000000"/>
          <w:sz w:val="22"/>
          <w:szCs w:val="22"/>
        </w:rPr>
      </w:pPr>
      <w:r>
        <w:rPr>
          <w:rFonts w:ascii="ISOCPEUR" w:hAnsi="ISOCPEUR" w:cs="ISOCPEUR"/>
        </w:rPr>
        <w:tab/>
        <w:t>1.29.7.</w:t>
      </w:r>
      <w:r w:rsidRPr="00714275">
        <w:rPr>
          <w:rFonts w:ascii="ISOCPEUR" w:hAnsi="ISOCPEUR" w:cs="ISOCPEUR"/>
        </w:rPr>
        <w:t xml:space="preserve"> </w:t>
      </w:r>
      <w:r w:rsidRPr="00714275">
        <w:rPr>
          <w:rFonts w:ascii="ISOCPEUR" w:hAnsi="ISOCPEUR" w:cs="ISOCPEUR"/>
          <w:color w:val="000000"/>
        </w:rPr>
        <w:t>Извещатель пожарный ручной радиоканальный</w:t>
      </w:r>
      <w:r>
        <w:rPr>
          <w:rFonts w:ascii="ISOCPEUR" w:hAnsi="ISOCPEUR" w:cs="ISOCPEUR"/>
          <w:color w:val="000000"/>
        </w:rPr>
        <w:t xml:space="preserve">  - </w:t>
      </w:r>
      <w:r w:rsidR="000620B1">
        <w:rPr>
          <w:rFonts w:ascii="ISOCPEUR" w:hAnsi="ISOCPEUR" w:cs="ISOCPEUR"/>
          <w:color w:val="000000"/>
        </w:rPr>
        <w:t>13</w:t>
      </w:r>
      <w:r>
        <w:rPr>
          <w:rFonts w:ascii="ISOCPEUR" w:hAnsi="ISOCPEUR" w:cs="ISOCPEUR"/>
          <w:color w:val="000000"/>
        </w:rPr>
        <w:t xml:space="preserve"> шт.</w:t>
      </w:r>
    </w:p>
    <w:p w:rsidR="00714275" w:rsidRDefault="00714275" w:rsidP="000620B1">
      <w:pPr>
        <w:ind w:left="1134" w:hanging="1134"/>
        <w:rPr>
          <w:rFonts w:ascii="ISOCPEUR" w:hAnsi="ISOCPEUR" w:cs="ISOCPEUR"/>
        </w:rPr>
      </w:pPr>
      <w:r>
        <w:tab/>
        <w:t>1.29.8.</w:t>
      </w:r>
      <w:r w:rsidRPr="00714275">
        <w:rPr>
          <w:rFonts w:ascii="ISOCPEUR" w:hAnsi="ISOCPEUR" w:cs="ISOCPEUR"/>
        </w:rPr>
        <w:t xml:space="preserve"> </w:t>
      </w:r>
      <w:r>
        <w:rPr>
          <w:rFonts w:ascii="ISOCPEUR" w:hAnsi="ISOCPEUR" w:cs="ISOCPEUR"/>
        </w:rPr>
        <w:t xml:space="preserve">Табло световое радиоканальное - </w:t>
      </w:r>
      <w:r w:rsidR="000620B1">
        <w:rPr>
          <w:rFonts w:ascii="ISOCPEUR" w:hAnsi="ISOCPEUR" w:cs="ISOCPEUR"/>
        </w:rPr>
        <w:t>13</w:t>
      </w:r>
      <w:r>
        <w:rPr>
          <w:rFonts w:ascii="ISOCPEUR" w:hAnsi="ISOCPEUR" w:cs="ISOCPEUR"/>
        </w:rPr>
        <w:t xml:space="preserve"> шт.</w:t>
      </w:r>
    </w:p>
    <w:p w:rsidR="00714275" w:rsidRDefault="00714275" w:rsidP="000620B1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1.29.9.</w:t>
      </w:r>
      <w:r w:rsidRPr="00714275">
        <w:rPr>
          <w:rFonts w:ascii="ISOCPEUR" w:hAnsi="ISOCPEUR" w:cs="ISOCPEUR"/>
        </w:rPr>
        <w:t xml:space="preserve"> </w:t>
      </w:r>
      <w:r>
        <w:rPr>
          <w:rFonts w:ascii="ISOCPEUR" w:hAnsi="ISOCPEUR" w:cs="ISOCPEUR"/>
        </w:rPr>
        <w:t xml:space="preserve">Радиоканальный модуль системы звукового оповещения  - </w:t>
      </w:r>
      <w:r w:rsidR="000620B1">
        <w:rPr>
          <w:rFonts w:ascii="ISOCPEUR" w:hAnsi="ISOCPEUR" w:cs="ISOCPEUR"/>
        </w:rPr>
        <w:t>13</w:t>
      </w:r>
      <w:r>
        <w:rPr>
          <w:rFonts w:ascii="ISOCPEUR" w:hAnsi="ISOCPEUR" w:cs="ISOCPEUR"/>
        </w:rPr>
        <w:t xml:space="preserve"> шт.</w:t>
      </w:r>
    </w:p>
    <w:p w:rsidR="00714275" w:rsidRDefault="00714275" w:rsidP="000620B1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1.29.10.</w:t>
      </w:r>
      <w:r w:rsidRPr="00714275">
        <w:rPr>
          <w:rFonts w:ascii="ISOCPEUR" w:hAnsi="ISOCPEUR" w:cs="ISOCPEUR"/>
        </w:rPr>
        <w:t xml:space="preserve"> </w:t>
      </w:r>
      <w:r>
        <w:rPr>
          <w:rFonts w:ascii="ISOCPEUR" w:hAnsi="ISOCPEUR" w:cs="ISOCPEUR"/>
        </w:rPr>
        <w:t xml:space="preserve">Оповещатель свето-звуковой  - </w:t>
      </w:r>
      <w:r w:rsidR="000620B1">
        <w:rPr>
          <w:rFonts w:ascii="ISOCPEUR" w:hAnsi="ISOCPEUR" w:cs="ISOCPEUR"/>
        </w:rPr>
        <w:t>5</w:t>
      </w:r>
      <w:r>
        <w:rPr>
          <w:rFonts w:ascii="ISOCPEUR" w:hAnsi="ISOCPEUR" w:cs="ISOCPEUR"/>
        </w:rPr>
        <w:t xml:space="preserve"> шт.</w:t>
      </w:r>
    </w:p>
    <w:p w:rsidR="000620B1" w:rsidRDefault="000620B1" w:rsidP="00714275">
      <w:pPr>
        <w:rPr>
          <w:rFonts w:ascii="ISOCPEUR" w:hAnsi="ISOCPEUR" w:cs="ISOCPEUR"/>
        </w:rPr>
      </w:pPr>
    </w:p>
    <w:p w:rsidR="000620B1" w:rsidRDefault="000620B1" w:rsidP="00714275">
      <w:pPr>
        <w:rPr>
          <w:rFonts w:ascii="ISOCPEUR" w:hAnsi="ISOCPEUR" w:cs="ISOCPEUR"/>
          <w:b/>
        </w:rPr>
      </w:pPr>
      <w:r>
        <w:rPr>
          <w:rFonts w:ascii="ISOCPEUR" w:hAnsi="ISOCPEUR" w:cs="ISOCPEUR"/>
        </w:rPr>
        <w:tab/>
      </w:r>
      <w:r w:rsidRPr="000620B1">
        <w:rPr>
          <w:rFonts w:ascii="ISOCPEUR" w:hAnsi="ISOCPEUR" w:cs="ISOCPEUR"/>
          <w:b/>
        </w:rPr>
        <w:t>1.30.</w:t>
      </w:r>
      <w:r>
        <w:rPr>
          <w:rFonts w:ascii="ISOCPEUR" w:hAnsi="ISOCPEUR" w:cs="ISOCPEUR"/>
          <w:b/>
        </w:rPr>
        <w:t xml:space="preserve"> Задонский РЭС по адресу: Липецкая обл., г.Задонск,ул.Ленина.д.31а</w:t>
      </w:r>
    </w:p>
    <w:p w:rsidR="000620B1" w:rsidRDefault="000620B1" w:rsidP="000620B1">
      <w:pPr>
        <w:ind w:left="1134" w:hanging="1134"/>
      </w:pPr>
      <w:r>
        <w:tab/>
      </w:r>
      <w:r w:rsidRPr="007742DA">
        <w:t>1.</w:t>
      </w:r>
      <w:r>
        <w:t>30</w:t>
      </w:r>
      <w:r w:rsidRPr="007742DA">
        <w:t>.1.</w:t>
      </w:r>
      <w:r>
        <w:t xml:space="preserve"> Приемно-контрольное устройство радиоканальное  - 2шт.</w:t>
      </w:r>
    </w:p>
    <w:p w:rsidR="000620B1" w:rsidRDefault="000620B1" w:rsidP="000620B1">
      <w:pPr>
        <w:ind w:left="1134" w:hanging="1134"/>
        <w:rPr>
          <w:rFonts w:ascii="ISOCPEUR" w:hAnsi="ISOCPEUR" w:cs="ISOCPEUR"/>
        </w:rPr>
      </w:pPr>
      <w:r>
        <w:tab/>
        <w:t xml:space="preserve">1.30.2. </w:t>
      </w:r>
      <w:r>
        <w:rPr>
          <w:rFonts w:ascii="ISOCPEUR" w:hAnsi="ISOCPEUR" w:cs="ISOCPEUR"/>
        </w:rPr>
        <w:t>Пульт управления радиоканальный  -1 шт.</w:t>
      </w:r>
    </w:p>
    <w:p w:rsidR="000620B1" w:rsidRDefault="000620B1" w:rsidP="000620B1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1.30.3. Аккумулятор  - 2 шт.</w:t>
      </w:r>
    </w:p>
    <w:p w:rsidR="000620B1" w:rsidRDefault="000620B1" w:rsidP="000620B1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1.30.4. Источник резервного питания  - 2 шт.</w:t>
      </w:r>
    </w:p>
    <w:p w:rsidR="000620B1" w:rsidRDefault="000620B1" w:rsidP="000620B1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1.30.5. Извещатель пожарный дымовой радиоканальный  - 10 шт.</w:t>
      </w:r>
    </w:p>
    <w:p w:rsidR="000620B1" w:rsidRDefault="000620B1" w:rsidP="000620B1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1.30.6.</w:t>
      </w:r>
      <w:r w:rsidRPr="00714275">
        <w:rPr>
          <w:rFonts w:ascii="ISOCPEUR" w:hAnsi="ISOCPEUR" w:cs="ISOCPEUR"/>
        </w:rPr>
        <w:t xml:space="preserve"> </w:t>
      </w:r>
      <w:r>
        <w:rPr>
          <w:rFonts w:ascii="ISOCPEUR" w:hAnsi="ISOCPEUR" w:cs="ISOCPEUR"/>
        </w:rPr>
        <w:t>Извещатель пожарный тепловой радиоканальный  - 10 шт.</w:t>
      </w:r>
    </w:p>
    <w:p w:rsidR="000620B1" w:rsidRPr="00714275" w:rsidRDefault="000620B1" w:rsidP="000620B1">
      <w:pPr>
        <w:ind w:left="1134" w:hanging="1134"/>
        <w:rPr>
          <w:color w:val="000000"/>
          <w:sz w:val="22"/>
          <w:szCs w:val="22"/>
        </w:rPr>
      </w:pPr>
      <w:r>
        <w:rPr>
          <w:rFonts w:ascii="ISOCPEUR" w:hAnsi="ISOCPEUR" w:cs="ISOCPEUR"/>
        </w:rPr>
        <w:tab/>
        <w:t>1.30.7.</w:t>
      </w:r>
      <w:r w:rsidRPr="00714275">
        <w:rPr>
          <w:rFonts w:ascii="ISOCPEUR" w:hAnsi="ISOCPEUR" w:cs="ISOCPEUR"/>
        </w:rPr>
        <w:t xml:space="preserve"> </w:t>
      </w:r>
      <w:r w:rsidRPr="00714275">
        <w:rPr>
          <w:rFonts w:ascii="ISOCPEUR" w:hAnsi="ISOCPEUR" w:cs="ISOCPEUR"/>
          <w:color w:val="000000"/>
        </w:rPr>
        <w:t>Извещатель пожарный ручной радиоканальный</w:t>
      </w:r>
      <w:r>
        <w:rPr>
          <w:rFonts w:ascii="ISOCPEUR" w:hAnsi="ISOCPEUR" w:cs="ISOCPEUR"/>
          <w:color w:val="000000"/>
        </w:rPr>
        <w:t xml:space="preserve">  - 2 шт.</w:t>
      </w:r>
    </w:p>
    <w:p w:rsidR="000620B1" w:rsidRDefault="000620B1" w:rsidP="000620B1">
      <w:pPr>
        <w:ind w:left="1134" w:hanging="1134"/>
        <w:rPr>
          <w:rFonts w:ascii="ISOCPEUR" w:hAnsi="ISOCPEUR" w:cs="ISOCPEUR"/>
        </w:rPr>
      </w:pPr>
      <w:r>
        <w:tab/>
        <w:t>1.30.8.</w:t>
      </w:r>
      <w:r w:rsidRPr="00714275">
        <w:rPr>
          <w:rFonts w:ascii="ISOCPEUR" w:hAnsi="ISOCPEUR" w:cs="ISOCPEUR"/>
        </w:rPr>
        <w:t xml:space="preserve"> </w:t>
      </w:r>
      <w:r>
        <w:rPr>
          <w:rFonts w:ascii="ISOCPEUR" w:hAnsi="ISOCPEUR" w:cs="ISOCPEUR"/>
        </w:rPr>
        <w:t>Табло световое радиоканальное - 2 шт.</w:t>
      </w:r>
    </w:p>
    <w:p w:rsidR="000620B1" w:rsidRDefault="000620B1" w:rsidP="000620B1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1.30.9.</w:t>
      </w:r>
      <w:r w:rsidRPr="00714275">
        <w:rPr>
          <w:rFonts w:ascii="ISOCPEUR" w:hAnsi="ISOCPEUR" w:cs="ISOCPEUR"/>
        </w:rPr>
        <w:t xml:space="preserve"> </w:t>
      </w:r>
      <w:r>
        <w:rPr>
          <w:rFonts w:ascii="ISOCPEUR" w:hAnsi="ISOCPEUR" w:cs="ISOCPEUR"/>
        </w:rPr>
        <w:t>Радиоканальный модуль системы звукового оповещения  - 4 шт.</w:t>
      </w:r>
    </w:p>
    <w:p w:rsidR="000620B1" w:rsidRDefault="000620B1" w:rsidP="000620B1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1.30.10.</w:t>
      </w:r>
      <w:r w:rsidRPr="00714275">
        <w:rPr>
          <w:rFonts w:ascii="ISOCPEUR" w:hAnsi="ISOCPEUR" w:cs="ISOCPEUR"/>
        </w:rPr>
        <w:t xml:space="preserve"> </w:t>
      </w:r>
      <w:r>
        <w:rPr>
          <w:rFonts w:ascii="ISOCPEUR" w:hAnsi="ISOCPEUR" w:cs="ISOCPEUR"/>
        </w:rPr>
        <w:t>Оповещатель свето-звуковой  - 2 шт.</w:t>
      </w:r>
    </w:p>
    <w:p w:rsidR="000620B1" w:rsidRDefault="000620B1" w:rsidP="000620B1">
      <w:pPr>
        <w:ind w:left="1134" w:hanging="1134"/>
        <w:rPr>
          <w:rFonts w:ascii="ISOCPEUR" w:hAnsi="ISOCPEUR" w:cs="ISOCPEUR"/>
        </w:rPr>
      </w:pPr>
    </w:p>
    <w:p w:rsidR="009736E9" w:rsidRDefault="000620B1" w:rsidP="009736E9">
      <w:pPr>
        <w:tabs>
          <w:tab w:val="left" w:pos="585"/>
        </w:tabs>
        <w:jc w:val="both"/>
        <w:rPr>
          <w:b/>
        </w:rPr>
      </w:pPr>
      <w:r>
        <w:rPr>
          <w:rFonts w:ascii="ISOCPEUR" w:hAnsi="ISOCPEUR" w:cs="ISOCPEUR"/>
        </w:rPr>
        <w:tab/>
      </w:r>
      <w:r w:rsidRPr="008759FF">
        <w:rPr>
          <w:rFonts w:ascii="ISOCPEUR" w:hAnsi="ISOCPEUR" w:cs="ISOCPEUR"/>
          <w:b/>
        </w:rPr>
        <w:t xml:space="preserve">1.31. </w:t>
      </w:r>
      <w:r w:rsidR="008759FF">
        <w:rPr>
          <w:rFonts w:ascii="ISOCPEUR" w:hAnsi="ISOCPEUR" w:cs="ISOCPEUR"/>
          <w:b/>
        </w:rPr>
        <w:t>Ремонтно-производственная база с ПС «Бугор» по адресу:</w:t>
      </w:r>
      <w:r w:rsidR="009736E9">
        <w:rPr>
          <w:rFonts w:ascii="ISOCPEUR" w:hAnsi="ISOCPEUR" w:cs="ISOCPEUR"/>
          <w:b/>
        </w:rPr>
        <w:t xml:space="preserve"> </w:t>
      </w:r>
      <w:r w:rsidR="009736E9" w:rsidRPr="00070D56">
        <w:rPr>
          <w:b/>
        </w:rPr>
        <w:t xml:space="preserve">г. Липецк, </w:t>
      </w:r>
      <w:r w:rsidR="009736E9">
        <w:rPr>
          <w:b/>
        </w:rPr>
        <w:t xml:space="preserve">               </w:t>
      </w:r>
      <w:r w:rsidR="009736E9" w:rsidRPr="00070D56">
        <w:rPr>
          <w:b/>
        </w:rPr>
        <w:t xml:space="preserve"> ул.Механизаторов 16</w:t>
      </w:r>
    </w:p>
    <w:p w:rsidR="009736E9" w:rsidRDefault="009736E9" w:rsidP="009736E9">
      <w:pPr>
        <w:ind w:left="1134" w:hanging="1134"/>
      </w:pPr>
      <w:r>
        <w:rPr>
          <w:b/>
        </w:rPr>
        <w:tab/>
      </w:r>
      <w:r w:rsidRPr="007742DA">
        <w:t>1.</w:t>
      </w:r>
      <w:r>
        <w:t>31</w:t>
      </w:r>
      <w:r w:rsidRPr="007742DA">
        <w:t>.1.</w:t>
      </w:r>
      <w:r>
        <w:t xml:space="preserve"> Приемно-контрольное устройство радиоканальное  - 8шт.</w:t>
      </w:r>
    </w:p>
    <w:p w:rsidR="009736E9" w:rsidRDefault="009736E9" w:rsidP="009736E9">
      <w:pPr>
        <w:ind w:left="1134" w:hanging="1134"/>
        <w:rPr>
          <w:rFonts w:ascii="ISOCPEUR" w:hAnsi="ISOCPEUR" w:cs="ISOCPEUR"/>
        </w:rPr>
      </w:pPr>
      <w:r>
        <w:tab/>
        <w:t xml:space="preserve">1.31.2. </w:t>
      </w:r>
      <w:r>
        <w:rPr>
          <w:rFonts w:ascii="ISOCPEUR" w:hAnsi="ISOCPEUR" w:cs="ISOCPEUR"/>
        </w:rPr>
        <w:t>Пульт управления радиоканальный  -1 шт.</w:t>
      </w:r>
    </w:p>
    <w:p w:rsidR="009736E9" w:rsidRDefault="009736E9" w:rsidP="009736E9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1.31.3. Аккумулятор  - 8 шт.</w:t>
      </w:r>
    </w:p>
    <w:p w:rsidR="009736E9" w:rsidRDefault="009736E9" w:rsidP="009736E9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1.31.4. Источник резервного питания  - 8 шт.</w:t>
      </w:r>
    </w:p>
    <w:p w:rsidR="009736E9" w:rsidRDefault="009736E9" w:rsidP="009736E9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1.31.5. Извещатель пожарный дымовой радиоканальный  - 113 шт.</w:t>
      </w:r>
    </w:p>
    <w:p w:rsidR="009736E9" w:rsidRDefault="009736E9" w:rsidP="009736E9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1.31.6.</w:t>
      </w:r>
      <w:r w:rsidRPr="00714275">
        <w:rPr>
          <w:rFonts w:ascii="ISOCPEUR" w:hAnsi="ISOCPEUR" w:cs="ISOCPEUR"/>
        </w:rPr>
        <w:t xml:space="preserve"> </w:t>
      </w:r>
      <w:r>
        <w:rPr>
          <w:rFonts w:ascii="ISOCPEUR" w:hAnsi="ISOCPEUR" w:cs="ISOCPEUR"/>
        </w:rPr>
        <w:t>Извещатель пожарный тепловой радиоканальный  - 43 шт.</w:t>
      </w:r>
    </w:p>
    <w:p w:rsidR="009736E9" w:rsidRPr="00714275" w:rsidRDefault="009736E9" w:rsidP="009736E9">
      <w:pPr>
        <w:ind w:left="1134" w:hanging="1134"/>
        <w:rPr>
          <w:color w:val="000000"/>
          <w:sz w:val="22"/>
          <w:szCs w:val="22"/>
        </w:rPr>
      </w:pPr>
      <w:r>
        <w:rPr>
          <w:rFonts w:ascii="ISOCPEUR" w:hAnsi="ISOCPEUR" w:cs="ISOCPEUR"/>
        </w:rPr>
        <w:tab/>
        <w:t>1.31.7.</w:t>
      </w:r>
      <w:r w:rsidRPr="00714275">
        <w:rPr>
          <w:rFonts w:ascii="ISOCPEUR" w:hAnsi="ISOCPEUR" w:cs="ISOCPEUR"/>
        </w:rPr>
        <w:t xml:space="preserve"> </w:t>
      </w:r>
      <w:r w:rsidRPr="00714275">
        <w:rPr>
          <w:rFonts w:ascii="ISOCPEUR" w:hAnsi="ISOCPEUR" w:cs="ISOCPEUR"/>
          <w:color w:val="000000"/>
        </w:rPr>
        <w:t>Извещатель пожарный ручной радиоканальный</w:t>
      </w:r>
      <w:r>
        <w:rPr>
          <w:rFonts w:ascii="ISOCPEUR" w:hAnsi="ISOCPEUR" w:cs="ISOCPEUR"/>
          <w:color w:val="000000"/>
        </w:rPr>
        <w:t xml:space="preserve">  - 15 шт.</w:t>
      </w:r>
    </w:p>
    <w:p w:rsidR="009736E9" w:rsidRDefault="009736E9" w:rsidP="009736E9">
      <w:pPr>
        <w:ind w:left="1134" w:hanging="1134"/>
        <w:rPr>
          <w:rFonts w:ascii="ISOCPEUR" w:hAnsi="ISOCPEUR" w:cs="ISOCPEUR"/>
        </w:rPr>
      </w:pPr>
      <w:r>
        <w:tab/>
        <w:t>1.31.8.</w:t>
      </w:r>
      <w:r w:rsidRPr="00714275">
        <w:rPr>
          <w:rFonts w:ascii="ISOCPEUR" w:hAnsi="ISOCPEUR" w:cs="ISOCPEUR"/>
        </w:rPr>
        <w:t xml:space="preserve"> </w:t>
      </w:r>
      <w:r>
        <w:rPr>
          <w:rFonts w:ascii="ISOCPEUR" w:hAnsi="ISOCPEUR" w:cs="ISOCPEUR"/>
        </w:rPr>
        <w:t>Табло световое радиоканальное - 22 шт.</w:t>
      </w:r>
    </w:p>
    <w:p w:rsidR="009736E9" w:rsidRDefault="009736E9" w:rsidP="009736E9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1.31.9.</w:t>
      </w:r>
      <w:r w:rsidRPr="00714275">
        <w:rPr>
          <w:rFonts w:ascii="ISOCPEUR" w:hAnsi="ISOCPEUR" w:cs="ISOCPEUR"/>
        </w:rPr>
        <w:t xml:space="preserve"> </w:t>
      </w:r>
      <w:r>
        <w:rPr>
          <w:rFonts w:ascii="ISOCPEUR" w:hAnsi="ISOCPEUR" w:cs="ISOCPEUR"/>
        </w:rPr>
        <w:t>Радиоканальный модуль системы звукового оповещения  - 12 шт.</w:t>
      </w:r>
    </w:p>
    <w:p w:rsidR="009736E9" w:rsidRDefault="009736E9" w:rsidP="009736E9">
      <w:pPr>
        <w:ind w:left="1134" w:hanging="1134"/>
        <w:rPr>
          <w:rFonts w:ascii="ISOCPEUR" w:hAnsi="ISOCPEUR" w:cs="ISOCPEUR"/>
        </w:rPr>
      </w:pPr>
      <w:r>
        <w:rPr>
          <w:rFonts w:ascii="ISOCPEUR" w:hAnsi="ISOCPEUR" w:cs="ISOCPEUR"/>
        </w:rPr>
        <w:tab/>
        <w:t>1.31.10.</w:t>
      </w:r>
      <w:r w:rsidRPr="00714275">
        <w:rPr>
          <w:rFonts w:ascii="ISOCPEUR" w:hAnsi="ISOCPEUR" w:cs="ISOCPEUR"/>
        </w:rPr>
        <w:t xml:space="preserve"> </w:t>
      </w:r>
      <w:r>
        <w:rPr>
          <w:rFonts w:ascii="ISOCPEUR" w:hAnsi="ISOCPEUR" w:cs="ISOCPEUR"/>
        </w:rPr>
        <w:t>Оповещатель свето-звуковой  - 4 шт.</w:t>
      </w:r>
    </w:p>
    <w:p w:rsidR="00714275" w:rsidRPr="00714275" w:rsidRDefault="009736E9" w:rsidP="009736E9">
      <w:pPr>
        <w:tabs>
          <w:tab w:val="left" w:pos="585"/>
        </w:tabs>
        <w:jc w:val="both"/>
        <w:rPr>
          <w:b/>
        </w:rPr>
      </w:pPr>
      <w:r>
        <w:t xml:space="preserve">         </w:t>
      </w:r>
      <w:r w:rsidRPr="00070D56">
        <w:t xml:space="preserve">  </w:t>
      </w:r>
      <w:r>
        <w:tab/>
        <w:t xml:space="preserve">        1.31.11.</w:t>
      </w:r>
      <w:r w:rsidRPr="009736E9">
        <w:rPr>
          <w:rFonts w:ascii="ISOCPEUR" w:hAnsi="ISOCPEUR" w:cs="ISOCPEUR"/>
        </w:rPr>
        <w:t xml:space="preserve"> </w:t>
      </w:r>
      <w:r>
        <w:rPr>
          <w:rFonts w:ascii="ISOCPEUR" w:hAnsi="ISOCPEUR" w:cs="ISOCPEUR"/>
        </w:rPr>
        <w:t>Извещатель охранный магнитоконтактный радиокан. - 2шт.</w:t>
      </w:r>
    </w:p>
    <w:p w:rsidR="00056684" w:rsidRDefault="009736E9" w:rsidP="00056684">
      <w:pPr>
        <w:rPr>
          <w:rFonts w:ascii="ISOCPEUR" w:hAnsi="ISOCPEUR" w:cs="ISOCPEUR"/>
        </w:rPr>
      </w:pPr>
      <w:r>
        <w:rPr>
          <w:sz w:val="28"/>
          <w:szCs w:val="28"/>
        </w:rPr>
        <w:tab/>
        <w:t xml:space="preserve">       </w:t>
      </w:r>
      <w:r w:rsidRPr="009736E9">
        <w:t>1.31.12.</w:t>
      </w:r>
      <w:r w:rsidRPr="009736E9">
        <w:rPr>
          <w:rFonts w:ascii="ISOCPEUR" w:hAnsi="ISOCPEUR" w:cs="ISOCPEUR"/>
        </w:rPr>
        <w:t xml:space="preserve"> </w:t>
      </w:r>
      <w:r>
        <w:rPr>
          <w:rFonts w:ascii="ISOCPEUR" w:hAnsi="ISOCPEUR" w:cs="ISOCPEUR"/>
        </w:rPr>
        <w:t>Бесперебойное устройство  - 1 шт.</w:t>
      </w:r>
    </w:p>
    <w:p w:rsidR="009736E9" w:rsidRDefault="009736E9" w:rsidP="00056684">
      <w:pPr>
        <w:rPr>
          <w:rFonts w:ascii="ISOCPEUR" w:hAnsi="ISOCPEUR" w:cs="ISOCPEUR"/>
        </w:rPr>
      </w:pPr>
    </w:p>
    <w:p w:rsidR="00056684" w:rsidRDefault="009736E9" w:rsidP="00056684">
      <w:pPr>
        <w:rPr>
          <w:sz w:val="28"/>
          <w:szCs w:val="28"/>
        </w:rPr>
      </w:pPr>
      <w:r>
        <w:rPr>
          <w:rFonts w:ascii="ISOCPEUR" w:hAnsi="ISOCPEUR" w:cs="ISOCPEUR"/>
        </w:rPr>
        <w:tab/>
      </w:r>
    </w:p>
    <w:p w:rsidR="00056684" w:rsidRDefault="00056684" w:rsidP="00056684">
      <w:pPr>
        <w:tabs>
          <w:tab w:val="left" w:pos="567"/>
        </w:tabs>
        <w:jc w:val="both"/>
        <w:rPr>
          <w:u w:val="single"/>
        </w:rPr>
      </w:pPr>
    </w:p>
    <w:p w:rsidR="00056684" w:rsidRPr="003A2688" w:rsidRDefault="00056684" w:rsidP="00056684">
      <w:pPr>
        <w:tabs>
          <w:tab w:val="left" w:pos="567"/>
        </w:tabs>
        <w:jc w:val="both"/>
      </w:pPr>
      <w:r w:rsidRPr="0097718A">
        <w:rPr>
          <w:u w:val="single"/>
        </w:rPr>
        <w:t>Начальник УПКиОТ</w:t>
      </w:r>
      <w:r w:rsidRPr="0037610E">
        <w:rPr>
          <w:u w:val="single"/>
        </w:rPr>
        <w:t>___________/_________</w:t>
      </w:r>
      <w:r w:rsidR="0037610E" w:rsidRPr="0037610E">
        <w:rPr>
          <w:u w:val="single"/>
        </w:rPr>
        <w:t>___________/_            Яшин М.</w:t>
      </w:r>
      <w:r w:rsidRPr="0037610E">
        <w:rPr>
          <w:u w:val="single"/>
        </w:rPr>
        <w:t>В</w:t>
      </w:r>
      <w:r w:rsidR="0037610E" w:rsidRPr="0037610E">
        <w:rPr>
          <w:u w:val="single"/>
        </w:rPr>
        <w:t>.____</w:t>
      </w:r>
    </w:p>
    <w:p w:rsidR="00056684" w:rsidRDefault="00056684" w:rsidP="00056684">
      <w:pPr>
        <w:tabs>
          <w:tab w:val="left" w:pos="567"/>
        </w:tabs>
        <w:jc w:val="both"/>
        <w:rPr>
          <w:sz w:val="20"/>
          <w:szCs w:val="20"/>
        </w:rPr>
      </w:pPr>
      <w:r w:rsidRPr="003A268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</w:t>
      </w:r>
      <w:r w:rsidRPr="003A2688">
        <w:rPr>
          <w:sz w:val="20"/>
          <w:szCs w:val="20"/>
        </w:rPr>
        <w:t>Должность</w:t>
      </w:r>
      <w:r>
        <w:rPr>
          <w:sz w:val="20"/>
          <w:szCs w:val="20"/>
        </w:rPr>
        <w:t xml:space="preserve">                                              Подпись                                            Ф.И.О.</w:t>
      </w:r>
    </w:p>
    <w:p w:rsidR="00234A52" w:rsidRPr="005E7D61" w:rsidRDefault="00234A52" w:rsidP="00807954">
      <w:pPr>
        <w:tabs>
          <w:tab w:val="left" w:pos="1185"/>
        </w:tabs>
      </w:pPr>
    </w:p>
    <w:sectPr w:rsidR="00234A52" w:rsidRPr="005E7D61" w:rsidSect="006055EA">
      <w:pgSz w:w="11906" w:h="16838" w:code="9"/>
      <w:pgMar w:top="851" w:right="707" w:bottom="709" w:left="1276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25B" w:rsidRDefault="00E2325B" w:rsidP="00F168B9">
      <w:r>
        <w:separator/>
      </w:r>
    </w:p>
  </w:endnote>
  <w:endnote w:type="continuationSeparator" w:id="0">
    <w:p w:rsidR="00E2325B" w:rsidRDefault="00E2325B" w:rsidP="00F168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ISOCPEU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25B" w:rsidRDefault="00E2325B" w:rsidP="00F168B9">
      <w:r>
        <w:separator/>
      </w:r>
    </w:p>
  </w:footnote>
  <w:footnote w:type="continuationSeparator" w:id="0">
    <w:p w:rsidR="00E2325B" w:rsidRDefault="00E2325B" w:rsidP="00F168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9E2D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6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AD54FF"/>
    <w:multiLevelType w:val="multilevel"/>
    <w:tmpl w:val="20FA8F1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2" w:hanging="60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96" w:hanging="1440"/>
      </w:pPr>
      <w:rPr>
        <w:rFonts w:hint="default"/>
      </w:rPr>
    </w:lvl>
  </w:abstractNum>
  <w:abstractNum w:abstractNumId="8">
    <w:nsid w:val="3ABD26B6"/>
    <w:multiLevelType w:val="hybridMultilevel"/>
    <w:tmpl w:val="204C50C2"/>
    <w:lvl w:ilvl="0" w:tplc="E35AAB54">
      <w:start w:val="6"/>
      <w:numFmt w:val="decimal"/>
      <w:lvlText w:val="%1."/>
      <w:lvlJc w:val="left"/>
      <w:pPr>
        <w:ind w:left="1425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3EFD3B1D"/>
    <w:multiLevelType w:val="multilevel"/>
    <w:tmpl w:val="B94654CE"/>
    <w:lvl w:ilvl="0">
      <w:start w:val="6"/>
      <w:numFmt w:val="decimal"/>
      <w:lvlText w:val="%1."/>
      <w:lvlJc w:val="left"/>
      <w:pPr>
        <w:ind w:left="14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  <w:b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5308C7"/>
    <w:multiLevelType w:val="multilevel"/>
    <w:tmpl w:val="37ECE1D4"/>
    <w:lvl w:ilvl="0">
      <w:start w:val="1"/>
      <w:numFmt w:val="decimal"/>
      <w:lvlText w:val="%1."/>
      <w:lvlJc w:val="left"/>
      <w:pPr>
        <w:ind w:left="1425" w:hanging="360"/>
      </w:pPr>
      <w:rPr>
        <w:rFonts w:hint="default"/>
        <w:sz w:val="26"/>
      </w:rPr>
    </w:lvl>
    <w:lvl w:ilvl="1">
      <w:start w:val="10"/>
      <w:numFmt w:val="decimal"/>
      <w:isLgl/>
      <w:lvlText w:val="%1.%2."/>
      <w:lvlJc w:val="left"/>
      <w:pPr>
        <w:ind w:left="1545" w:hanging="4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  <w:i w:val="0"/>
      </w:rPr>
    </w:lvl>
  </w:abstractNum>
  <w:abstractNum w:abstractNumId="12">
    <w:nsid w:val="4771081E"/>
    <w:multiLevelType w:val="multilevel"/>
    <w:tmpl w:val="379EF77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96" w:hanging="1440"/>
      </w:pPr>
      <w:rPr>
        <w:rFonts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EF61C7E"/>
    <w:multiLevelType w:val="multilevel"/>
    <w:tmpl w:val="8948FE8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96" w:hanging="1440"/>
      </w:pPr>
      <w:rPr>
        <w:rFonts w:hint="default"/>
      </w:rPr>
    </w:lvl>
  </w:abstractNum>
  <w:abstractNum w:abstractNumId="18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9"/>
  </w:num>
  <w:num w:numId="2">
    <w:abstractNumId w:val="4"/>
  </w:num>
  <w:num w:numId="3">
    <w:abstractNumId w:val="18"/>
  </w:num>
  <w:num w:numId="4">
    <w:abstractNumId w:val="16"/>
  </w:num>
  <w:num w:numId="5">
    <w:abstractNumId w:val="10"/>
  </w:num>
  <w:num w:numId="6">
    <w:abstractNumId w:val="2"/>
  </w:num>
  <w:num w:numId="7">
    <w:abstractNumId w:val="13"/>
  </w:num>
  <w:num w:numId="8">
    <w:abstractNumId w:val="1"/>
  </w:num>
  <w:num w:numId="9">
    <w:abstractNumId w:val="5"/>
  </w:num>
  <w:num w:numId="10">
    <w:abstractNumId w:val="15"/>
  </w:num>
  <w:num w:numId="11">
    <w:abstractNumId w:val="14"/>
  </w:num>
  <w:num w:numId="12">
    <w:abstractNumId w:val="6"/>
  </w:num>
  <w:num w:numId="13">
    <w:abstractNumId w:val="3"/>
  </w:num>
  <w:num w:numId="14">
    <w:abstractNumId w:val="0"/>
  </w:num>
  <w:num w:numId="15">
    <w:abstractNumId w:val="9"/>
  </w:num>
  <w:num w:numId="16">
    <w:abstractNumId w:val="7"/>
  </w:num>
  <w:num w:numId="17">
    <w:abstractNumId w:val="8"/>
  </w:num>
  <w:num w:numId="18">
    <w:abstractNumId w:val="12"/>
  </w:num>
  <w:num w:numId="19">
    <w:abstractNumId w:val="17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CF2"/>
    <w:rsid w:val="00002593"/>
    <w:rsid w:val="00007E64"/>
    <w:rsid w:val="000121BA"/>
    <w:rsid w:val="00012BA2"/>
    <w:rsid w:val="00017901"/>
    <w:rsid w:val="000179A6"/>
    <w:rsid w:val="00022277"/>
    <w:rsid w:val="00022E43"/>
    <w:rsid w:val="00023D8A"/>
    <w:rsid w:val="000253B6"/>
    <w:rsid w:val="00031264"/>
    <w:rsid w:val="00032FAA"/>
    <w:rsid w:val="00040F9A"/>
    <w:rsid w:val="00041559"/>
    <w:rsid w:val="00043E6A"/>
    <w:rsid w:val="00043FC6"/>
    <w:rsid w:val="00045F57"/>
    <w:rsid w:val="00050331"/>
    <w:rsid w:val="00051D9D"/>
    <w:rsid w:val="00053A03"/>
    <w:rsid w:val="00056684"/>
    <w:rsid w:val="00060C84"/>
    <w:rsid w:val="000620B1"/>
    <w:rsid w:val="00067882"/>
    <w:rsid w:val="00070D56"/>
    <w:rsid w:val="000710D3"/>
    <w:rsid w:val="000713FB"/>
    <w:rsid w:val="000725DF"/>
    <w:rsid w:val="0007400F"/>
    <w:rsid w:val="000758E3"/>
    <w:rsid w:val="000808F7"/>
    <w:rsid w:val="00080A34"/>
    <w:rsid w:val="00080CA5"/>
    <w:rsid w:val="00087E28"/>
    <w:rsid w:val="00090773"/>
    <w:rsid w:val="000A0D0C"/>
    <w:rsid w:val="000B091D"/>
    <w:rsid w:val="000B0D81"/>
    <w:rsid w:val="000B3699"/>
    <w:rsid w:val="000B6504"/>
    <w:rsid w:val="000C2087"/>
    <w:rsid w:val="000D01DB"/>
    <w:rsid w:val="000D059B"/>
    <w:rsid w:val="000D6678"/>
    <w:rsid w:val="000D6A09"/>
    <w:rsid w:val="000D6A87"/>
    <w:rsid w:val="000D7356"/>
    <w:rsid w:val="000E13CE"/>
    <w:rsid w:val="000E310F"/>
    <w:rsid w:val="000E3829"/>
    <w:rsid w:val="000E5955"/>
    <w:rsid w:val="000F240B"/>
    <w:rsid w:val="000F2E42"/>
    <w:rsid w:val="000F7259"/>
    <w:rsid w:val="0010161D"/>
    <w:rsid w:val="00106900"/>
    <w:rsid w:val="00114457"/>
    <w:rsid w:val="00114956"/>
    <w:rsid w:val="001158DA"/>
    <w:rsid w:val="0011765F"/>
    <w:rsid w:val="00126B91"/>
    <w:rsid w:val="00131C0F"/>
    <w:rsid w:val="001419CC"/>
    <w:rsid w:val="00141DE6"/>
    <w:rsid w:val="00146201"/>
    <w:rsid w:val="00146487"/>
    <w:rsid w:val="001475BD"/>
    <w:rsid w:val="00151825"/>
    <w:rsid w:val="00151FD9"/>
    <w:rsid w:val="00153F12"/>
    <w:rsid w:val="00154978"/>
    <w:rsid w:val="00156322"/>
    <w:rsid w:val="00162795"/>
    <w:rsid w:val="001667F3"/>
    <w:rsid w:val="00166D94"/>
    <w:rsid w:val="00170ED6"/>
    <w:rsid w:val="00175129"/>
    <w:rsid w:val="00176164"/>
    <w:rsid w:val="001858BD"/>
    <w:rsid w:val="001860DE"/>
    <w:rsid w:val="0018667A"/>
    <w:rsid w:val="001916B2"/>
    <w:rsid w:val="00195633"/>
    <w:rsid w:val="00196F6C"/>
    <w:rsid w:val="00197A91"/>
    <w:rsid w:val="001A2BDB"/>
    <w:rsid w:val="001A4DEE"/>
    <w:rsid w:val="001B003B"/>
    <w:rsid w:val="001B2E79"/>
    <w:rsid w:val="001C11E6"/>
    <w:rsid w:val="001E0D9A"/>
    <w:rsid w:val="001E4C92"/>
    <w:rsid w:val="001E78DB"/>
    <w:rsid w:val="001F6B7C"/>
    <w:rsid w:val="001F7070"/>
    <w:rsid w:val="001F7C5F"/>
    <w:rsid w:val="002024FE"/>
    <w:rsid w:val="002030CE"/>
    <w:rsid w:val="00206455"/>
    <w:rsid w:val="002072EE"/>
    <w:rsid w:val="00213437"/>
    <w:rsid w:val="00214302"/>
    <w:rsid w:val="0021634C"/>
    <w:rsid w:val="00217AD3"/>
    <w:rsid w:val="00222778"/>
    <w:rsid w:val="00222E91"/>
    <w:rsid w:val="002237FA"/>
    <w:rsid w:val="00225A28"/>
    <w:rsid w:val="0022641E"/>
    <w:rsid w:val="00232B23"/>
    <w:rsid w:val="00234A52"/>
    <w:rsid w:val="002356D8"/>
    <w:rsid w:val="00235AF0"/>
    <w:rsid w:val="0024159D"/>
    <w:rsid w:val="00241DDF"/>
    <w:rsid w:val="00253338"/>
    <w:rsid w:val="00253648"/>
    <w:rsid w:val="00257453"/>
    <w:rsid w:val="00260BCF"/>
    <w:rsid w:val="00261213"/>
    <w:rsid w:val="002749D3"/>
    <w:rsid w:val="00276D32"/>
    <w:rsid w:val="00276E5C"/>
    <w:rsid w:val="002816D8"/>
    <w:rsid w:val="00283107"/>
    <w:rsid w:val="0028390F"/>
    <w:rsid w:val="00285F54"/>
    <w:rsid w:val="0029191D"/>
    <w:rsid w:val="002A01C0"/>
    <w:rsid w:val="002A4898"/>
    <w:rsid w:val="002A6BF3"/>
    <w:rsid w:val="002B2499"/>
    <w:rsid w:val="002B5291"/>
    <w:rsid w:val="002B58AA"/>
    <w:rsid w:val="002B6220"/>
    <w:rsid w:val="002C413E"/>
    <w:rsid w:val="002C60EE"/>
    <w:rsid w:val="002C6460"/>
    <w:rsid w:val="002C71F1"/>
    <w:rsid w:val="002D0431"/>
    <w:rsid w:val="002D49F8"/>
    <w:rsid w:val="002D5BAD"/>
    <w:rsid w:val="002E2017"/>
    <w:rsid w:val="002E3818"/>
    <w:rsid w:val="002E417C"/>
    <w:rsid w:val="002E554B"/>
    <w:rsid w:val="002E7F66"/>
    <w:rsid w:val="002F0192"/>
    <w:rsid w:val="002F601D"/>
    <w:rsid w:val="002F6AC8"/>
    <w:rsid w:val="003016E1"/>
    <w:rsid w:val="003062CB"/>
    <w:rsid w:val="00313765"/>
    <w:rsid w:val="003171A1"/>
    <w:rsid w:val="003225DE"/>
    <w:rsid w:val="00323558"/>
    <w:rsid w:val="0033165B"/>
    <w:rsid w:val="003324D2"/>
    <w:rsid w:val="003374AB"/>
    <w:rsid w:val="0034069F"/>
    <w:rsid w:val="00342022"/>
    <w:rsid w:val="00343D9F"/>
    <w:rsid w:val="003447DE"/>
    <w:rsid w:val="00345E99"/>
    <w:rsid w:val="00356375"/>
    <w:rsid w:val="00360AA4"/>
    <w:rsid w:val="00360B95"/>
    <w:rsid w:val="00360E62"/>
    <w:rsid w:val="0037610E"/>
    <w:rsid w:val="00377AD4"/>
    <w:rsid w:val="00380642"/>
    <w:rsid w:val="003948F6"/>
    <w:rsid w:val="00394A06"/>
    <w:rsid w:val="00397F2A"/>
    <w:rsid w:val="003A2688"/>
    <w:rsid w:val="003A6839"/>
    <w:rsid w:val="003B4812"/>
    <w:rsid w:val="003B6873"/>
    <w:rsid w:val="003B7D7D"/>
    <w:rsid w:val="003C32FD"/>
    <w:rsid w:val="003C3816"/>
    <w:rsid w:val="003D32D8"/>
    <w:rsid w:val="003D4C9B"/>
    <w:rsid w:val="003D624E"/>
    <w:rsid w:val="003D65B3"/>
    <w:rsid w:val="003E0B49"/>
    <w:rsid w:val="003E7F4E"/>
    <w:rsid w:val="003F1B52"/>
    <w:rsid w:val="003F1CF2"/>
    <w:rsid w:val="00410BE8"/>
    <w:rsid w:val="00412423"/>
    <w:rsid w:val="0042024B"/>
    <w:rsid w:val="00421CC5"/>
    <w:rsid w:val="0042550F"/>
    <w:rsid w:val="0042576C"/>
    <w:rsid w:val="00426DB5"/>
    <w:rsid w:val="00427244"/>
    <w:rsid w:val="00430C8E"/>
    <w:rsid w:val="00431DCB"/>
    <w:rsid w:val="00432768"/>
    <w:rsid w:val="0043625A"/>
    <w:rsid w:val="004410FF"/>
    <w:rsid w:val="004459CF"/>
    <w:rsid w:val="00446345"/>
    <w:rsid w:val="0045799A"/>
    <w:rsid w:val="00463B52"/>
    <w:rsid w:val="00466D24"/>
    <w:rsid w:val="00473907"/>
    <w:rsid w:val="004754C6"/>
    <w:rsid w:val="00480091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5F0C"/>
    <w:rsid w:val="004D6F2F"/>
    <w:rsid w:val="004E0157"/>
    <w:rsid w:val="004E0376"/>
    <w:rsid w:val="004E056F"/>
    <w:rsid w:val="004E12F3"/>
    <w:rsid w:val="004E2DB6"/>
    <w:rsid w:val="004E5167"/>
    <w:rsid w:val="004E53CE"/>
    <w:rsid w:val="004E6CDC"/>
    <w:rsid w:val="004F0D63"/>
    <w:rsid w:val="004F3DFA"/>
    <w:rsid w:val="004F44A9"/>
    <w:rsid w:val="004F4881"/>
    <w:rsid w:val="005053DD"/>
    <w:rsid w:val="005067CC"/>
    <w:rsid w:val="00507FDB"/>
    <w:rsid w:val="00510AC3"/>
    <w:rsid w:val="005134F3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2F46"/>
    <w:rsid w:val="005601DA"/>
    <w:rsid w:val="00567572"/>
    <w:rsid w:val="005707A9"/>
    <w:rsid w:val="005734C9"/>
    <w:rsid w:val="00577658"/>
    <w:rsid w:val="00583AD2"/>
    <w:rsid w:val="00586CCB"/>
    <w:rsid w:val="005903E1"/>
    <w:rsid w:val="00591CB4"/>
    <w:rsid w:val="00596573"/>
    <w:rsid w:val="005A4A49"/>
    <w:rsid w:val="005A4DF7"/>
    <w:rsid w:val="005A4FAA"/>
    <w:rsid w:val="005A70AC"/>
    <w:rsid w:val="005B2853"/>
    <w:rsid w:val="005C0735"/>
    <w:rsid w:val="005C0B7B"/>
    <w:rsid w:val="005C2497"/>
    <w:rsid w:val="005C4AAF"/>
    <w:rsid w:val="005C4E7B"/>
    <w:rsid w:val="005C6B5D"/>
    <w:rsid w:val="005C7D79"/>
    <w:rsid w:val="005D3391"/>
    <w:rsid w:val="005D419F"/>
    <w:rsid w:val="005D669C"/>
    <w:rsid w:val="005E0036"/>
    <w:rsid w:val="005E3A07"/>
    <w:rsid w:val="005E7D61"/>
    <w:rsid w:val="005E7FE5"/>
    <w:rsid w:val="005F1ABE"/>
    <w:rsid w:val="005F5D16"/>
    <w:rsid w:val="005F616E"/>
    <w:rsid w:val="005F7997"/>
    <w:rsid w:val="00601DF2"/>
    <w:rsid w:val="00601ED6"/>
    <w:rsid w:val="006055EA"/>
    <w:rsid w:val="00612EA6"/>
    <w:rsid w:val="006204A9"/>
    <w:rsid w:val="00627530"/>
    <w:rsid w:val="00636E2E"/>
    <w:rsid w:val="00643706"/>
    <w:rsid w:val="00643DE5"/>
    <w:rsid w:val="00644A82"/>
    <w:rsid w:val="00645E6D"/>
    <w:rsid w:val="00654E60"/>
    <w:rsid w:val="006645AA"/>
    <w:rsid w:val="00664A33"/>
    <w:rsid w:val="006670A5"/>
    <w:rsid w:val="00667669"/>
    <w:rsid w:val="0067422A"/>
    <w:rsid w:val="00681D2C"/>
    <w:rsid w:val="00684909"/>
    <w:rsid w:val="00685731"/>
    <w:rsid w:val="00686F8F"/>
    <w:rsid w:val="00690CBE"/>
    <w:rsid w:val="00691119"/>
    <w:rsid w:val="0069174D"/>
    <w:rsid w:val="00691A91"/>
    <w:rsid w:val="00692A10"/>
    <w:rsid w:val="006949C0"/>
    <w:rsid w:val="006A1CFD"/>
    <w:rsid w:val="006A2954"/>
    <w:rsid w:val="006A67A8"/>
    <w:rsid w:val="006A74B4"/>
    <w:rsid w:val="006B65B7"/>
    <w:rsid w:val="006C388D"/>
    <w:rsid w:val="006D08F3"/>
    <w:rsid w:val="006D1563"/>
    <w:rsid w:val="006D2C7F"/>
    <w:rsid w:val="006D3171"/>
    <w:rsid w:val="006D5B71"/>
    <w:rsid w:val="006E28EB"/>
    <w:rsid w:val="006E4D69"/>
    <w:rsid w:val="006E52B3"/>
    <w:rsid w:val="006E6A74"/>
    <w:rsid w:val="006E70D2"/>
    <w:rsid w:val="006F0F0B"/>
    <w:rsid w:val="006F3406"/>
    <w:rsid w:val="006F6512"/>
    <w:rsid w:val="006F7A34"/>
    <w:rsid w:val="00706CBC"/>
    <w:rsid w:val="00710E1C"/>
    <w:rsid w:val="00714275"/>
    <w:rsid w:val="00714394"/>
    <w:rsid w:val="0071616B"/>
    <w:rsid w:val="00716CEC"/>
    <w:rsid w:val="00717171"/>
    <w:rsid w:val="00717AA5"/>
    <w:rsid w:val="00723312"/>
    <w:rsid w:val="0072394E"/>
    <w:rsid w:val="0072765B"/>
    <w:rsid w:val="007318A8"/>
    <w:rsid w:val="007320F1"/>
    <w:rsid w:val="007331ED"/>
    <w:rsid w:val="00734E8A"/>
    <w:rsid w:val="00734FC1"/>
    <w:rsid w:val="00740B7B"/>
    <w:rsid w:val="00744728"/>
    <w:rsid w:val="00744C15"/>
    <w:rsid w:val="00744CAC"/>
    <w:rsid w:val="00744D71"/>
    <w:rsid w:val="007469B5"/>
    <w:rsid w:val="00754828"/>
    <w:rsid w:val="00756589"/>
    <w:rsid w:val="00757A6B"/>
    <w:rsid w:val="00762D1E"/>
    <w:rsid w:val="007637F4"/>
    <w:rsid w:val="00763EF8"/>
    <w:rsid w:val="00770038"/>
    <w:rsid w:val="007736C1"/>
    <w:rsid w:val="007742DA"/>
    <w:rsid w:val="007745F8"/>
    <w:rsid w:val="00777B89"/>
    <w:rsid w:val="00781A90"/>
    <w:rsid w:val="00782DC3"/>
    <w:rsid w:val="00783E38"/>
    <w:rsid w:val="0078488A"/>
    <w:rsid w:val="00785302"/>
    <w:rsid w:val="0078598A"/>
    <w:rsid w:val="00785A3D"/>
    <w:rsid w:val="0078603C"/>
    <w:rsid w:val="007860A1"/>
    <w:rsid w:val="00791634"/>
    <w:rsid w:val="00791683"/>
    <w:rsid w:val="00791EB9"/>
    <w:rsid w:val="00792B14"/>
    <w:rsid w:val="00792C66"/>
    <w:rsid w:val="00794245"/>
    <w:rsid w:val="00794455"/>
    <w:rsid w:val="007A064E"/>
    <w:rsid w:val="007A338C"/>
    <w:rsid w:val="007A3D5C"/>
    <w:rsid w:val="007A7736"/>
    <w:rsid w:val="007B1161"/>
    <w:rsid w:val="007B45E8"/>
    <w:rsid w:val="007B637C"/>
    <w:rsid w:val="007C2D70"/>
    <w:rsid w:val="007C45BD"/>
    <w:rsid w:val="007C50DB"/>
    <w:rsid w:val="007D53C5"/>
    <w:rsid w:val="007D588B"/>
    <w:rsid w:val="007E5177"/>
    <w:rsid w:val="007F0658"/>
    <w:rsid w:val="00800647"/>
    <w:rsid w:val="008026A0"/>
    <w:rsid w:val="00802993"/>
    <w:rsid w:val="00802CF1"/>
    <w:rsid w:val="00807954"/>
    <w:rsid w:val="00810238"/>
    <w:rsid w:val="008107BD"/>
    <w:rsid w:val="008107E6"/>
    <w:rsid w:val="00811FCC"/>
    <w:rsid w:val="00812378"/>
    <w:rsid w:val="00812D65"/>
    <w:rsid w:val="008170F4"/>
    <w:rsid w:val="0082363B"/>
    <w:rsid w:val="00823A7F"/>
    <w:rsid w:val="008277BE"/>
    <w:rsid w:val="00830567"/>
    <w:rsid w:val="00830C80"/>
    <w:rsid w:val="00830F43"/>
    <w:rsid w:val="00834333"/>
    <w:rsid w:val="008345A3"/>
    <w:rsid w:val="00835EB0"/>
    <w:rsid w:val="00836069"/>
    <w:rsid w:val="00836534"/>
    <w:rsid w:val="00846DB1"/>
    <w:rsid w:val="00852F06"/>
    <w:rsid w:val="008543F3"/>
    <w:rsid w:val="00854D19"/>
    <w:rsid w:val="00855D60"/>
    <w:rsid w:val="00865864"/>
    <w:rsid w:val="00866BF1"/>
    <w:rsid w:val="0086786E"/>
    <w:rsid w:val="00870E02"/>
    <w:rsid w:val="00873C11"/>
    <w:rsid w:val="008759FF"/>
    <w:rsid w:val="00881840"/>
    <w:rsid w:val="00883505"/>
    <w:rsid w:val="00884CC7"/>
    <w:rsid w:val="00886370"/>
    <w:rsid w:val="00890785"/>
    <w:rsid w:val="008912E1"/>
    <w:rsid w:val="00893CBA"/>
    <w:rsid w:val="00895D4F"/>
    <w:rsid w:val="008A58EC"/>
    <w:rsid w:val="008B13BE"/>
    <w:rsid w:val="008B7C1F"/>
    <w:rsid w:val="008C05CC"/>
    <w:rsid w:val="008C0EE1"/>
    <w:rsid w:val="008C1446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10889"/>
    <w:rsid w:val="00911F95"/>
    <w:rsid w:val="0091233F"/>
    <w:rsid w:val="00912403"/>
    <w:rsid w:val="009174C1"/>
    <w:rsid w:val="00926776"/>
    <w:rsid w:val="0092715D"/>
    <w:rsid w:val="009348A1"/>
    <w:rsid w:val="009369BA"/>
    <w:rsid w:val="00936F3A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648BE"/>
    <w:rsid w:val="00970166"/>
    <w:rsid w:val="009736E9"/>
    <w:rsid w:val="00976F76"/>
    <w:rsid w:val="0097718A"/>
    <w:rsid w:val="00986CEC"/>
    <w:rsid w:val="0098743A"/>
    <w:rsid w:val="009902EC"/>
    <w:rsid w:val="009904F7"/>
    <w:rsid w:val="009A375E"/>
    <w:rsid w:val="009B0ADB"/>
    <w:rsid w:val="009B6744"/>
    <w:rsid w:val="009B6ABE"/>
    <w:rsid w:val="009B7D4F"/>
    <w:rsid w:val="009C1FF4"/>
    <w:rsid w:val="009C4AA6"/>
    <w:rsid w:val="009C7934"/>
    <w:rsid w:val="009D4B66"/>
    <w:rsid w:val="009D7C75"/>
    <w:rsid w:val="009E042C"/>
    <w:rsid w:val="009E0520"/>
    <w:rsid w:val="009E1A14"/>
    <w:rsid w:val="009E5EFC"/>
    <w:rsid w:val="009E61DF"/>
    <w:rsid w:val="009F2ABE"/>
    <w:rsid w:val="009F3F2F"/>
    <w:rsid w:val="00A002BA"/>
    <w:rsid w:val="00A00520"/>
    <w:rsid w:val="00A018DF"/>
    <w:rsid w:val="00A02AA9"/>
    <w:rsid w:val="00A04FED"/>
    <w:rsid w:val="00A06822"/>
    <w:rsid w:val="00A14BF4"/>
    <w:rsid w:val="00A2306D"/>
    <w:rsid w:val="00A32580"/>
    <w:rsid w:val="00A344A6"/>
    <w:rsid w:val="00A351EE"/>
    <w:rsid w:val="00A365CF"/>
    <w:rsid w:val="00A43E75"/>
    <w:rsid w:val="00A50229"/>
    <w:rsid w:val="00A53BA0"/>
    <w:rsid w:val="00A54909"/>
    <w:rsid w:val="00A567D2"/>
    <w:rsid w:val="00A60DB4"/>
    <w:rsid w:val="00A65417"/>
    <w:rsid w:val="00A71D4C"/>
    <w:rsid w:val="00A737F0"/>
    <w:rsid w:val="00A832AE"/>
    <w:rsid w:val="00A959AB"/>
    <w:rsid w:val="00A96C9B"/>
    <w:rsid w:val="00A96D61"/>
    <w:rsid w:val="00A971D4"/>
    <w:rsid w:val="00AA161C"/>
    <w:rsid w:val="00AA4F4B"/>
    <w:rsid w:val="00AA5719"/>
    <w:rsid w:val="00AB4F69"/>
    <w:rsid w:val="00AC39F3"/>
    <w:rsid w:val="00AC56DB"/>
    <w:rsid w:val="00AC6315"/>
    <w:rsid w:val="00AD0463"/>
    <w:rsid w:val="00AD1F6B"/>
    <w:rsid w:val="00AD52B6"/>
    <w:rsid w:val="00AE0297"/>
    <w:rsid w:val="00AE36B4"/>
    <w:rsid w:val="00AE583F"/>
    <w:rsid w:val="00AF2950"/>
    <w:rsid w:val="00AF7190"/>
    <w:rsid w:val="00B00B69"/>
    <w:rsid w:val="00B00D47"/>
    <w:rsid w:val="00B0154E"/>
    <w:rsid w:val="00B01CBD"/>
    <w:rsid w:val="00B037A4"/>
    <w:rsid w:val="00B054F7"/>
    <w:rsid w:val="00B05C1E"/>
    <w:rsid w:val="00B05DD0"/>
    <w:rsid w:val="00B06512"/>
    <w:rsid w:val="00B103B6"/>
    <w:rsid w:val="00B11915"/>
    <w:rsid w:val="00B13557"/>
    <w:rsid w:val="00B13EBF"/>
    <w:rsid w:val="00B17989"/>
    <w:rsid w:val="00B246DE"/>
    <w:rsid w:val="00B24AB0"/>
    <w:rsid w:val="00B34324"/>
    <w:rsid w:val="00B375E3"/>
    <w:rsid w:val="00B5141D"/>
    <w:rsid w:val="00B5158F"/>
    <w:rsid w:val="00B51F2E"/>
    <w:rsid w:val="00B52362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0E63"/>
    <w:rsid w:val="00B81E50"/>
    <w:rsid w:val="00B84F73"/>
    <w:rsid w:val="00B90E89"/>
    <w:rsid w:val="00B945C8"/>
    <w:rsid w:val="00B96D94"/>
    <w:rsid w:val="00B97388"/>
    <w:rsid w:val="00BA594B"/>
    <w:rsid w:val="00BA6099"/>
    <w:rsid w:val="00BA6F1A"/>
    <w:rsid w:val="00BB2DEC"/>
    <w:rsid w:val="00BB36F6"/>
    <w:rsid w:val="00BB7947"/>
    <w:rsid w:val="00BC3112"/>
    <w:rsid w:val="00BC4262"/>
    <w:rsid w:val="00BC5F5C"/>
    <w:rsid w:val="00BD6E27"/>
    <w:rsid w:val="00BE0EAA"/>
    <w:rsid w:val="00BE177B"/>
    <w:rsid w:val="00BE247D"/>
    <w:rsid w:val="00BE661D"/>
    <w:rsid w:val="00BF0B8A"/>
    <w:rsid w:val="00BF1DDC"/>
    <w:rsid w:val="00C02331"/>
    <w:rsid w:val="00C04E48"/>
    <w:rsid w:val="00C110D1"/>
    <w:rsid w:val="00C21E6D"/>
    <w:rsid w:val="00C25AD7"/>
    <w:rsid w:val="00C26A62"/>
    <w:rsid w:val="00C325B2"/>
    <w:rsid w:val="00C34B57"/>
    <w:rsid w:val="00C35ECB"/>
    <w:rsid w:val="00C37947"/>
    <w:rsid w:val="00C37EE8"/>
    <w:rsid w:val="00C40DE6"/>
    <w:rsid w:val="00C427A0"/>
    <w:rsid w:val="00C43B51"/>
    <w:rsid w:val="00C5612C"/>
    <w:rsid w:val="00C600BE"/>
    <w:rsid w:val="00C63BC4"/>
    <w:rsid w:val="00C733FE"/>
    <w:rsid w:val="00C77E6D"/>
    <w:rsid w:val="00C81837"/>
    <w:rsid w:val="00C828DC"/>
    <w:rsid w:val="00C849B4"/>
    <w:rsid w:val="00C90E0E"/>
    <w:rsid w:val="00C9305B"/>
    <w:rsid w:val="00C94FC0"/>
    <w:rsid w:val="00C97B3B"/>
    <w:rsid w:val="00CA2749"/>
    <w:rsid w:val="00CA563C"/>
    <w:rsid w:val="00CB0875"/>
    <w:rsid w:val="00CB65D4"/>
    <w:rsid w:val="00CC1ABB"/>
    <w:rsid w:val="00CC24D9"/>
    <w:rsid w:val="00CC4C9A"/>
    <w:rsid w:val="00CC5C2B"/>
    <w:rsid w:val="00CD21BD"/>
    <w:rsid w:val="00CD36F1"/>
    <w:rsid w:val="00CD402C"/>
    <w:rsid w:val="00CD4B6A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09D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135F"/>
    <w:rsid w:val="00D622C3"/>
    <w:rsid w:val="00D62EBE"/>
    <w:rsid w:val="00D735DF"/>
    <w:rsid w:val="00D747FF"/>
    <w:rsid w:val="00D7556C"/>
    <w:rsid w:val="00D776D5"/>
    <w:rsid w:val="00D80661"/>
    <w:rsid w:val="00D815A4"/>
    <w:rsid w:val="00D84542"/>
    <w:rsid w:val="00D87A03"/>
    <w:rsid w:val="00D87D59"/>
    <w:rsid w:val="00D87FA9"/>
    <w:rsid w:val="00D92F45"/>
    <w:rsid w:val="00D97E8C"/>
    <w:rsid w:val="00DA1A0D"/>
    <w:rsid w:val="00DA4722"/>
    <w:rsid w:val="00DA4837"/>
    <w:rsid w:val="00DB0C5A"/>
    <w:rsid w:val="00DB28E7"/>
    <w:rsid w:val="00DB363B"/>
    <w:rsid w:val="00DB7391"/>
    <w:rsid w:val="00DC0AC9"/>
    <w:rsid w:val="00DC29DC"/>
    <w:rsid w:val="00DC2AC5"/>
    <w:rsid w:val="00DD286E"/>
    <w:rsid w:val="00DD38DA"/>
    <w:rsid w:val="00DD6CFE"/>
    <w:rsid w:val="00DD7C74"/>
    <w:rsid w:val="00DE146D"/>
    <w:rsid w:val="00DE1837"/>
    <w:rsid w:val="00DF0B00"/>
    <w:rsid w:val="00DF28CF"/>
    <w:rsid w:val="00DF3251"/>
    <w:rsid w:val="00DF4D00"/>
    <w:rsid w:val="00DF6525"/>
    <w:rsid w:val="00E03143"/>
    <w:rsid w:val="00E05CE2"/>
    <w:rsid w:val="00E2325B"/>
    <w:rsid w:val="00E24519"/>
    <w:rsid w:val="00E25C44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73A5"/>
    <w:rsid w:val="00E60CB8"/>
    <w:rsid w:val="00E60D9E"/>
    <w:rsid w:val="00E65D9F"/>
    <w:rsid w:val="00E67C83"/>
    <w:rsid w:val="00E763C0"/>
    <w:rsid w:val="00E77C4C"/>
    <w:rsid w:val="00E911A5"/>
    <w:rsid w:val="00E92F26"/>
    <w:rsid w:val="00E93E83"/>
    <w:rsid w:val="00E943E1"/>
    <w:rsid w:val="00E9588C"/>
    <w:rsid w:val="00EA0A3B"/>
    <w:rsid w:val="00EA1E8C"/>
    <w:rsid w:val="00EA2475"/>
    <w:rsid w:val="00EA4E39"/>
    <w:rsid w:val="00EA50CF"/>
    <w:rsid w:val="00EB281B"/>
    <w:rsid w:val="00EB2BCC"/>
    <w:rsid w:val="00EC3C9A"/>
    <w:rsid w:val="00EC5B57"/>
    <w:rsid w:val="00ED6C71"/>
    <w:rsid w:val="00ED6ECC"/>
    <w:rsid w:val="00ED7FB0"/>
    <w:rsid w:val="00EE1ADB"/>
    <w:rsid w:val="00EE4358"/>
    <w:rsid w:val="00EE470A"/>
    <w:rsid w:val="00EE747C"/>
    <w:rsid w:val="00EF0965"/>
    <w:rsid w:val="00EF0E64"/>
    <w:rsid w:val="00F0025C"/>
    <w:rsid w:val="00F01E1D"/>
    <w:rsid w:val="00F02B80"/>
    <w:rsid w:val="00F02F3D"/>
    <w:rsid w:val="00F03608"/>
    <w:rsid w:val="00F07610"/>
    <w:rsid w:val="00F115A1"/>
    <w:rsid w:val="00F1205B"/>
    <w:rsid w:val="00F1685D"/>
    <w:rsid w:val="00F168B9"/>
    <w:rsid w:val="00F17716"/>
    <w:rsid w:val="00F20DA4"/>
    <w:rsid w:val="00F22C93"/>
    <w:rsid w:val="00F33E3B"/>
    <w:rsid w:val="00F35458"/>
    <w:rsid w:val="00F3549C"/>
    <w:rsid w:val="00F360F2"/>
    <w:rsid w:val="00F37106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2947"/>
    <w:rsid w:val="00F92B6F"/>
    <w:rsid w:val="00F9622A"/>
    <w:rsid w:val="00FA04FB"/>
    <w:rsid w:val="00FA0FCF"/>
    <w:rsid w:val="00FA11E5"/>
    <w:rsid w:val="00FA51DA"/>
    <w:rsid w:val="00FB2361"/>
    <w:rsid w:val="00FC0012"/>
    <w:rsid w:val="00FC6FBD"/>
    <w:rsid w:val="00FD05B2"/>
    <w:rsid w:val="00FD16BC"/>
    <w:rsid w:val="00FD3495"/>
    <w:rsid w:val="00FD3A10"/>
    <w:rsid w:val="00FD5CFC"/>
    <w:rsid w:val="00FE1122"/>
    <w:rsid w:val="00FE773E"/>
    <w:rsid w:val="00FF31C8"/>
    <w:rsid w:val="00FF5ED2"/>
    <w:rsid w:val="00FF5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  <w:lang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323558"/>
    <w:pPr>
      <w:keepNext/>
      <w:outlineLvl w:val="2"/>
    </w:pPr>
    <w:rPr>
      <w:sz w:val="28"/>
      <w:lang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  <w:lang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  <w:lang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link w:val="a5"/>
    <w:rsid w:val="007E5177"/>
    <w:rPr>
      <w:b/>
      <w:sz w:val="28"/>
      <w:szCs w:val="24"/>
    </w:rPr>
  </w:style>
  <w:style w:type="character" w:styleId="ab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c">
    <w:name w:val="List Paragraph"/>
    <w:basedOn w:val="a0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table" w:styleId="ad">
    <w:name w:val="Table Grid"/>
    <w:basedOn w:val="a2"/>
    <w:uiPriority w:val="59"/>
    <w:rsid w:val="00CD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0"/>
    <w:link w:val="af"/>
    <w:rsid w:val="0033165B"/>
    <w:pPr>
      <w:spacing w:after="120"/>
    </w:pPr>
    <w:rPr>
      <w:lang/>
    </w:rPr>
  </w:style>
  <w:style w:type="character" w:customStyle="1" w:styleId="af">
    <w:name w:val="Основной текст Знак"/>
    <w:link w:val="ae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">
    <w:name w:val="List Bullet"/>
    <w:basedOn w:val="a0"/>
    <w:rsid w:val="0010161D"/>
    <w:pPr>
      <w:numPr>
        <w:numId w:val="14"/>
      </w:numPr>
      <w:contextualSpacing/>
    </w:pPr>
  </w:style>
  <w:style w:type="paragraph" w:styleId="af0">
    <w:name w:val="Plain Text"/>
    <w:basedOn w:val="a0"/>
    <w:link w:val="af1"/>
    <w:unhideWhenUsed/>
    <w:rsid w:val="007860A1"/>
    <w:rPr>
      <w:rFonts w:ascii="Consolas" w:eastAsia="Calibri" w:hAnsi="Consolas"/>
      <w:sz w:val="21"/>
      <w:szCs w:val="21"/>
      <w:lang w:eastAsia="en-US"/>
    </w:rPr>
  </w:style>
  <w:style w:type="character" w:customStyle="1" w:styleId="af1">
    <w:name w:val="Текст Знак"/>
    <w:basedOn w:val="a1"/>
    <w:link w:val="af0"/>
    <w:rsid w:val="007860A1"/>
    <w:rPr>
      <w:rFonts w:ascii="Consolas" w:eastAsia="Calibri" w:hAnsi="Consolas" w:cs="Times New Roman"/>
      <w:sz w:val="21"/>
      <w:szCs w:val="21"/>
      <w:lang w:eastAsia="en-US"/>
    </w:rPr>
  </w:style>
  <w:style w:type="paragraph" w:styleId="af2">
    <w:name w:val="header"/>
    <w:basedOn w:val="a0"/>
    <w:link w:val="af3"/>
    <w:rsid w:val="00F168B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rsid w:val="00F168B9"/>
    <w:rPr>
      <w:sz w:val="24"/>
      <w:szCs w:val="24"/>
    </w:rPr>
  </w:style>
  <w:style w:type="paragraph" w:styleId="af4">
    <w:name w:val="footer"/>
    <w:basedOn w:val="a0"/>
    <w:link w:val="af5"/>
    <w:rsid w:val="00F168B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rsid w:val="00F168B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7341D1F-3074-41E2-A31D-D51DED5E8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3347</Words>
  <Characters>19081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22384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seti1</dc:creator>
  <cp:keywords/>
  <cp:lastModifiedBy>Андреева Елена Сергеевна</cp:lastModifiedBy>
  <cp:revision>2</cp:revision>
  <cp:lastPrinted>2010-09-23T08:24:00Z</cp:lastPrinted>
  <dcterms:created xsi:type="dcterms:W3CDTF">2013-12-12T12:37:00Z</dcterms:created>
  <dcterms:modified xsi:type="dcterms:W3CDTF">2013-12-12T12:37:00Z</dcterms:modified>
</cp:coreProperties>
</file>